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02" w:rsidRDefault="00A04802" w:rsidP="00CB7B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B3B" w:rsidRPr="00CB7B3B" w:rsidRDefault="00E4500E" w:rsidP="00CB7B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7B3B">
        <w:rPr>
          <w:rFonts w:ascii="Times New Roman" w:hAnsi="Times New Roman"/>
          <w:b/>
          <w:sz w:val="24"/>
          <w:szCs w:val="24"/>
        </w:rPr>
        <w:t>КАРТА   ОЦЕНКИ  КАЧЕСТВА ПРОФЕССИОНАЛЬНОЙ ДЕЯТЕЛЬНОСТИ ПЕДАГОГА ОТВЕТСТВЕННОГО ЗА ПРОФОРИЕНТАЦИОННУЮ РАБОТУ</w:t>
      </w:r>
    </w:p>
    <w:p w:rsidR="00E4500E" w:rsidRDefault="00E4500E" w:rsidP="00CB7B3B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CB7B3B">
        <w:rPr>
          <w:rFonts w:ascii="Times New Roman" w:hAnsi="Times New Roman"/>
          <w:b/>
          <w:sz w:val="24"/>
          <w:szCs w:val="24"/>
        </w:rPr>
        <w:t xml:space="preserve">В </w:t>
      </w:r>
      <w:r w:rsidR="00CB7B3B" w:rsidRPr="00CB7B3B">
        <w:rPr>
          <w:rFonts w:ascii="Times New Roman" w:hAnsi="Times New Roman"/>
          <w:b/>
          <w:sz w:val="28"/>
          <w:szCs w:val="24"/>
        </w:rPr>
        <w:t>МОУ</w:t>
      </w:r>
      <w:r w:rsidR="00CB7B3B" w:rsidRPr="00CB7B3B">
        <w:rPr>
          <w:rFonts w:ascii="Times New Roman" w:hAnsi="Times New Roman"/>
          <w:b/>
          <w:sz w:val="24"/>
          <w:szCs w:val="24"/>
        </w:rPr>
        <w:t xml:space="preserve"> </w:t>
      </w:r>
      <w:r w:rsidR="00CB7B3B" w:rsidRPr="00CB7B3B">
        <w:rPr>
          <w:rFonts w:ascii="Times New Roman" w:hAnsi="Times New Roman"/>
          <w:b/>
          <w:sz w:val="32"/>
          <w:szCs w:val="24"/>
        </w:rPr>
        <w:t>«Средняя школа №6»</w:t>
      </w:r>
    </w:p>
    <w:p w:rsidR="00C06ED3" w:rsidRPr="00CB7B3B" w:rsidRDefault="00C06ED3" w:rsidP="00CB7B3B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2015-2016 учебный год</w:t>
      </w:r>
    </w:p>
    <w:p w:rsidR="00E4500E" w:rsidRPr="00144C10" w:rsidRDefault="00E4500E" w:rsidP="00CB7B3B">
      <w:pPr>
        <w:spacing w:after="0"/>
        <w:rPr>
          <w:rFonts w:ascii="Times New Roman" w:hAnsi="Times New Roman"/>
          <w:sz w:val="24"/>
          <w:szCs w:val="24"/>
        </w:rPr>
      </w:pPr>
    </w:p>
    <w:p w:rsidR="00E4500E" w:rsidRPr="00144C10" w:rsidRDefault="00E4500E" w:rsidP="00E4500E">
      <w:pPr>
        <w:rPr>
          <w:rFonts w:ascii="Times New Roman" w:hAnsi="Times New Roman"/>
          <w:sz w:val="24"/>
          <w:szCs w:val="24"/>
        </w:rPr>
      </w:pPr>
      <w:r w:rsidRPr="00144C10">
        <w:rPr>
          <w:rFonts w:ascii="Times New Roman" w:hAnsi="Times New Roman"/>
          <w:sz w:val="24"/>
          <w:szCs w:val="24"/>
        </w:rPr>
        <w:t>1.КАЧЕСТВО   ОЦЕНКИ</w:t>
      </w:r>
      <w:r w:rsidR="00F11CA1" w:rsidRPr="00144C10">
        <w:rPr>
          <w:rFonts w:ascii="Times New Roman" w:hAnsi="Times New Roman"/>
          <w:sz w:val="24"/>
          <w:szCs w:val="24"/>
        </w:rPr>
        <w:t xml:space="preserve"> УРОВН</w:t>
      </w:r>
      <w:r w:rsidR="00722CC5" w:rsidRPr="00144C10">
        <w:rPr>
          <w:rFonts w:ascii="Times New Roman" w:hAnsi="Times New Roman"/>
          <w:sz w:val="24"/>
          <w:szCs w:val="24"/>
        </w:rPr>
        <w:t>Я</w:t>
      </w:r>
      <w:r w:rsidRPr="00144C10">
        <w:rPr>
          <w:rFonts w:ascii="Times New Roman" w:hAnsi="Times New Roman"/>
          <w:sz w:val="24"/>
          <w:szCs w:val="24"/>
        </w:rPr>
        <w:t xml:space="preserve">  БЕСКОНФЛИКТНОЙ РАБОТЫ В КОЛЛЕКТИВЕ ПО ВОПРОСАМ ПРОФОРИЕНТАЦИИ </w:t>
      </w:r>
    </w:p>
    <w:tbl>
      <w:tblPr>
        <w:tblStyle w:val="a3"/>
        <w:tblW w:w="0" w:type="auto"/>
        <w:tblLook w:val="04A0"/>
      </w:tblPr>
      <w:tblGrid>
        <w:gridCol w:w="2477"/>
        <w:gridCol w:w="2364"/>
        <w:gridCol w:w="2365"/>
        <w:gridCol w:w="2365"/>
      </w:tblGrid>
      <w:tr w:rsidR="00E4500E" w:rsidRPr="00144C10" w:rsidTr="00777924">
        <w:tc>
          <w:tcPr>
            <w:tcW w:w="2477" w:type="dxa"/>
            <w:vMerge w:val="restart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Контингент 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4" w:type="dxa"/>
            <w:gridSpan w:val="3"/>
          </w:tcPr>
          <w:p w:rsidR="00684CB2" w:rsidRPr="00144C10" w:rsidRDefault="007E641A" w:rsidP="00F91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Характеристика уровней </w:t>
            </w:r>
            <w:r w:rsidR="00F11CA1" w:rsidRPr="00144C10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 xml:space="preserve"> не конфликтовать</w:t>
            </w:r>
          </w:p>
          <w:p w:rsidR="00E4500E" w:rsidRPr="00144C10" w:rsidRDefault="00F919C7" w:rsidP="00F91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( бесконфликтоности)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 xml:space="preserve">  в%</w:t>
            </w:r>
          </w:p>
        </w:tc>
      </w:tr>
      <w:tr w:rsidR="00E4500E" w:rsidRPr="00144C10" w:rsidTr="00777924">
        <w:tc>
          <w:tcPr>
            <w:tcW w:w="2477" w:type="dxa"/>
            <w:vMerge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F919C7" w:rsidRPr="00144C10" w:rsidRDefault="00F919C7" w:rsidP="00F919C7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</w:t>
            </w:r>
          </w:p>
          <w:p w:rsidR="00E4500E" w:rsidRPr="00144C10" w:rsidRDefault="00F919C7" w:rsidP="00F919C7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(100%- 80%) 3 балла  </w:t>
            </w:r>
          </w:p>
        </w:tc>
        <w:tc>
          <w:tcPr>
            <w:tcW w:w="2365" w:type="dxa"/>
          </w:tcPr>
          <w:p w:rsidR="00F919C7" w:rsidRPr="00144C10" w:rsidRDefault="00F919C7" w:rsidP="00F919C7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Средний </w:t>
            </w:r>
          </w:p>
          <w:p w:rsidR="00F919C7" w:rsidRPr="00144C10" w:rsidRDefault="00F919C7" w:rsidP="00F919C7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( 79- 50 %)</w:t>
            </w:r>
          </w:p>
          <w:p w:rsidR="00E4500E" w:rsidRPr="00144C10" w:rsidRDefault="00F919C7" w:rsidP="00F919C7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  <w:lang w:eastAsia="en-US"/>
              </w:rPr>
              <w:t>2 балла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F919C7" w:rsidRPr="00144C10" w:rsidRDefault="00F919C7" w:rsidP="00F919C7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</w:t>
            </w:r>
          </w:p>
          <w:p w:rsidR="00F919C7" w:rsidRPr="00144C10" w:rsidRDefault="00F919C7" w:rsidP="00F919C7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(ниже 49%)</w:t>
            </w:r>
          </w:p>
          <w:p w:rsidR="00F919C7" w:rsidRPr="00144C10" w:rsidRDefault="00F919C7" w:rsidP="00F919C7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балл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2477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с детьми</w:t>
            </w:r>
          </w:p>
        </w:tc>
        <w:tc>
          <w:tcPr>
            <w:tcW w:w="2364" w:type="dxa"/>
          </w:tcPr>
          <w:p w:rsidR="00E4500E" w:rsidRPr="00144C10" w:rsidRDefault="00800F32" w:rsidP="00777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2365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2477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коллегами</w:t>
            </w:r>
          </w:p>
        </w:tc>
        <w:tc>
          <w:tcPr>
            <w:tcW w:w="2364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E4500E" w:rsidRPr="00144C10" w:rsidRDefault="00800F32" w:rsidP="00777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2365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2477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родителями</w:t>
            </w:r>
          </w:p>
        </w:tc>
        <w:tc>
          <w:tcPr>
            <w:tcW w:w="2364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E4500E" w:rsidRPr="00144C10" w:rsidRDefault="00800F32" w:rsidP="00777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2365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2477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администрацией</w:t>
            </w:r>
          </w:p>
        </w:tc>
        <w:tc>
          <w:tcPr>
            <w:tcW w:w="2364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E4500E" w:rsidRPr="00144C10" w:rsidRDefault="00800F32" w:rsidP="00777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2365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2477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64" w:type="dxa"/>
          </w:tcPr>
          <w:p w:rsidR="00E4500E" w:rsidRPr="00144C10" w:rsidRDefault="00CD519F" w:rsidP="00777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2365" w:type="dxa"/>
          </w:tcPr>
          <w:p w:rsidR="00E4500E" w:rsidRPr="00144C10" w:rsidRDefault="00CD519F" w:rsidP="00777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2365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3F83" w:rsidRPr="00144C10" w:rsidRDefault="00E4500E" w:rsidP="00E4500E">
      <w:pPr>
        <w:rPr>
          <w:rFonts w:ascii="Times New Roman" w:hAnsi="Times New Roman"/>
          <w:sz w:val="24"/>
          <w:szCs w:val="24"/>
        </w:rPr>
      </w:pPr>
      <w:proofErr w:type="gramStart"/>
      <w:r w:rsidRPr="00144C10">
        <w:rPr>
          <w:rFonts w:ascii="Times New Roman" w:hAnsi="Times New Roman"/>
          <w:sz w:val="24"/>
          <w:szCs w:val="24"/>
        </w:rPr>
        <w:t>*Уровни конфликтности выражаются наличием частоты возникновения конфликтных ситуаций, возникающих не по вине педагога,  например, когда ему предстоит отстаивать свою правоту в интересах ребенка или  когда педагога втягивают в конфликт с коллегами и  родителями; когда педагог просит создать условия  для работы и т.д.)</w:t>
      </w:r>
      <w:proofErr w:type="gramEnd"/>
    </w:p>
    <w:p w:rsidR="00E4500E" w:rsidRPr="00144C10" w:rsidRDefault="00E4500E" w:rsidP="00E4500E">
      <w:pPr>
        <w:rPr>
          <w:rFonts w:ascii="Times New Roman" w:hAnsi="Times New Roman"/>
          <w:sz w:val="24"/>
          <w:szCs w:val="24"/>
        </w:rPr>
      </w:pPr>
      <w:r w:rsidRPr="00144C10">
        <w:rPr>
          <w:rFonts w:ascii="Times New Roman" w:hAnsi="Times New Roman"/>
          <w:sz w:val="24"/>
          <w:szCs w:val="24"/>
        </w:rPr>
        <w:t>2. КАЧЕСТВО О</w:t>
      </w:r>
      <w:r w:rsidR="00F11CA1" w:rsidRPr="00144C10">
        <w:rPr>
          <w:rFonts w:ascii="Times New Roman" w:hAnsi="Times New Roman"/>
          <w:sz w:val="24"/>
          <w:szCs w:val="24"/>
        </w:rPr>
        <w:t>ЦЕНКИ  УРОВН</w:t>
      </w:r>
      <w:r w:rsidR="00722CC5" w:rsidRPr="00144C10">
        <w:rPr>
          <w:rFonts w:ascii="Times New Roman" w:hAnsi="Times New Roman"/>
          <w:sz w:val="24"/>
          <w:szCs w:val="24"/>
        </w:rPr>
        <w:t>Я</w:t>
      </w:r>
      <w:r w:rsidRPr="00144C10">
        <w:rPr>
          <w:rFonts w:ascii="Times New Roman" w:hAnsi="Times New Roman"/>
          <w:sz w:val="24"/>
          <w:szCs w:val="24"/>
        </w:rPr>
        <w:t xml:space="preserve"> </w:t>
      </w:r>
      <w:r w:rsidR="00F919C7" w:rsidRPr="00144C10">
        <w:rPr>
          <w:rFonts w:ascii="Times New Roman" w:hAnsi="Times New Roman"/>
          <w:sz w:val="24"/>
          <w:szCs w:val="24"/>
        </w:rPr>
        <w:t xml:space="preserve">  </w:t>
      </w:r>
      <w:r w:rsidRPr="00144C10">
        <w:rPr>
          <w:rFonts w:ascii="Times New Roman" w:hAnsi="Times New Roman"/>
          <w:sz w:val="24"/>
          <w:szCs w:val="24"/>
        </w:rPr>
        <w:t xml:space="preserve">ПРЕДМЕТНОЙ САМОРЕАЛИЗАЦИИ </w:t>
      </w:r>
      <w:r w:rsidR="00A8383A">
        <w:rPr>
          <w:rFonts w:ascii="Times New Roman" w:hAnsi="Times New Roman"/>
          <w:sz w:val="24"/>
          <w:szCs w:val="24"/>
        </w:rPr>
        <w:t xml:space="preserve"> </w:t>
      </w:r>
      <w:r w:rsidRPr="00144C10">
        <w:rPr>
          <w:rFonts w:ascii="Times New Roman" w:hAnsi="Times New Roman"/>
          <w:sz w:val="24"/>
          <w:szCs w:val="24"/>
        </w:rPr>
        <w:t xml:space="preserve">ПЕДАГОГА В ПРОФОРИЕНТАЦИОННОЙ ДЕЯТЕЛЬНОСТИ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5"/>
        <w:gridCol w:w="2158"/>
        <w:gridCol w:w="2367"/>
        <w:gridCol w:w="1851"/>
      </w:tblGrid>
      <w:tr w:rsidR="00E4500E" w:rsidRPr="00144C10" w:rsidTr="00777924">
        <w:tc>
          <w:tcPr>
            <w:tcW w:w="3195" w:type="dxa"/>
            <w:vMerge w:val="restart"/>
          </w:tcPr>
          <w:p w:rsidR="00E4500E" w:rsidRPr="00144C10" w:rsidRDefault="00E4500E" w:rsidP="00777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Критерии оценки </w:t>
            </w:r>
            <w:r w:rsidR="00F11CA1" w:rsidRPr="00144C10">
              <w:rPr>
                <w:rFonts w:ascii="Times New Roman" w:hAnsi="Times New Roman"/>
                <w:sz w:val="24"/>
                <w:szCs w:val="24"/>
              </w:rPr>
              <w:t>умений</w:t>
            </w:r>
            <w:r w:rsidR="00F919C7" w:rsidRPr="00144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500E" w:rsidRPr="00144C10" w:rsidRDefault="00E4500E" w:rsidP="00777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предметной самореализации</w:t>
            </w:r>
          </w:p>
        </w:tc>
        <w:tc>
          <w:tcPr>
            <w:tcW w:w="6376" w:type="dxa"/>
            <w:gridSpan w:val="3"/>
          </w:tcPr>
          <w:p w:rsidR="00E4500E" w:rsidRPr="00144C10" w:rsidRDefault="00684CB2" w:rsidP="00777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Характеристика уровней </w:t>
            </w:r>
            <w:r w:rsidR="00F11CA1" w:rsidRPr="00144C10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  <w:r w:rsidR="00F919C7" w:rsidRPr="00144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 xml:space="preserve"> предметной самореализации педагога </w:t>
            </w:r>
            <w:proofErr w:type="gramStart"/>
            <w:r w:rsidR="00E4500E" w:rsidRPr="00144C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E4500E" w:rsidRPr="00144C1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4500E" w:rsidRPr="00144C10" w:rsidTr="00777924">
        <w:trPr>
          <w:trHeight w:val="70"/>
        </w:trPr>
        <w:tc>
          <w:tcPr>
            <w:tcW w:w="3195" w:type="dxa"/>
            <w:vMerge/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F919C7" w:rsidRPr="00144C10" w:rsidRDefault="00F919C7" w:rsidP="00F919C7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</w:t>
            </w:r>
          </w:p>
          <w:p w:rsidR="00E4500E" w:rsidRPr="00144C10" w:rsidRDefault="00F919C7" w:rsidP="00F91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(100%- 80%) 3 балла  </w:t>
            </w:r>
          </w:p>
        </w:tc>
        <w:tc>
          <w:tcPr>
            <w:tcW w:w="2367" w:type="dxa"/>
          </w:tcPr>
          <w:p w:rsidR="00F919C7" w:rsidRPr="00144C10" w:rsidRDefault="00F919C7" w:rsidP="00F919C7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Средний </w:t>
            </w:r>
          </w:p>
          <w:p w:rsidR="00F919C7" w:rsidRPr="00144C10" w:rsidRDefault="00F919C7" w:rsidP="00F919C7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( 79- 50 %)</w:t>
            </w:r>
          </w:p>
          <w:p w:rsidR="00E4500E" w:rsidRPr="00144C10" w:rsidRDefault="00F919C7" w:rsidP="00F91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  <w:lang w:eastAsia="en-US"/>
              </w:rPr>
              <w:t>2 балла</w:t>
            </w:r>
          </w:p>
        </w:tc>
        <w:tc>
          <w:tcPr>
            <w:tcW w:w="1851" w:type="dxa"/>
          </w:tcPr>
          <w:p w:rsidR="00F919C7" w:rsidRPr="00144C10" w:rsidRDefault="00F919C7" w:rsidP="00F919C7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</w:t>
            </w:r>
          </w:p>
          <w:p w:rsidR="00F919C7" w:rsidRPr="00144C10" w:rsidRDefault="00F919C7" w:rsidP="00F919C7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(ниже 49%)</w:t>
            </w:r>
          </w:p>
          <w:p w:rsidR="00F919C7" w:rsidRPr="00144C10" w:rsidRDefault="00F919C7" w:rsidP="00F919C7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балл</w:t>
            </w:r>
          </w:p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3195" w:type="dxa"/>
          </w:tcPr>
          <w:p w:rsidR="00E4500E" w:rsidRPr="00CD519F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19F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E4500E" w:rsidRPr="00CD519F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19F">
              <w:rPr>
                <w:rFonts w:ascii="Times New Roman" w:hAnsi="Times New Roman"/>
                <w:sz w:val="24"/>
                <w:szCs w:val="24"/>
              </w:rPr>
              <w:t>репродуктивное</w:t>
            </w:r>
            <w:proofErr w:type="gramEnd"/>
            <w:r w:rsidRPr="00CD519F">
              <w:rPr>
                <w:rFonts w:ascii="Times New Roman" w:hAnsi="Times New Roman"/>
                <w:sz w:val="24"/>
                <w:szCs w:val="24"/>
              </w:rPr>
              <w:t xml:space="preserve"> обучения в профориентационной деятельности</w:t>
            </w:r>
          </w:p>
        </w:tc>
        <w:tc>
          <w:tcPr>
            <w:tcW w:w="2158" w:type="dxa"/>
          </w:tcPr>
          <w:p w:rsidR="00E4500E" w:rsidRPr="00144C10" w:rsidRDefault="00A8383A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2367" w:type="dxa"/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3195" w:type="dxa"/>
          </w:tcPr>
          <w:p w:rsidR="00E4500E" w:rsidRPr="00CD519F" w:rsidRDefault="00E4500E" w:rsidP="00F6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19F">
              <w:rPr>
                <w:rFonts w:ascii="Times New Roman" w:hAnsi="Times New Roman"/>
                <w:sz w:val="24"/>
                <w:szCs w:val="24"/>
              </w:rPr>
              <w:t>использовать продуктивного обучения в профориентационной деятельности</w:t>
            </w:r>
          </w:p>
        </w:tc>
        <w:tc>
          <w:tcPr>
            <w:tcW w:w="2158" w:type="dxa"/>
          </w:tcPr>
          <w:p w:rsidR="00E4500E" w:rsidRPr="00144C10" w:rsidRDefault="00A8383A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2367" w:type="dxa"/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3195" w:type="dxa"/>
          </w:tcPr>
          <w:p w:rsidR="00E4500E" w:rsidRPr="00CD519F" w:rsidRDefault="00E4500E" w:rsidP="000C1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19F">
              <w:rPr>
                <w:rFonts w:ascii="Times New Roman" w:hAnsi="Times New Roman"/>
                <w:sz w:val="24"/>
                <w:szCs w:val="24"/>
              </w:rPr>
              <w:t xml:space="preserve"> использовать </w:t>
            </w:r>
            <w:r w:rsidR="00F604E1" w:rsidRPr="00CD519F">
              <w:rPr>
                <w:rFonts w:ascii="Times New Roman" w:hAnsi="Times New Roman"/>
                <w:sz w:val="24"/>
                <w:szCs w:val="24"/>
              </w:rPr>
              <w:t xml:space="preserve">адаптированные программы </w:t>
            </w:r>
          </w:p>
          <w:p w:rsidR="00E4500E" w:rsidRPr="00CD519F" w:rsidRDefault="00E4500E" w:rsidP="000C1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19F">
              <w:rPr>
                <w:rFonts w:ascii="Times New Roman" w:hAnsi="Times New Roman"/>
                <w:sz w:val="24"/>
                <w:szCs w:val="24"/>
              </w:rPr>
              <w:t xml:space="preserve">в профориентационной  работе с одаренными детьми, с детьми с ограниченными возможностями в здоровье, </w:t>
            </w:r>
            <w:r w:rsidRPr="00CD51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детьми отстающими, трудными или педагогически запущенными учащимися </w:t>
            </w:r>
          </w:p>
        </w:tc>
        <w:tc>
          <w:tcPr>
            <w:tcW w:w="2158" w:type="dxa"/>
          </w:tcPr>
          <w:p w:rsidR="00E4500E" w:rsidRPr="00144C10" w:rsidRDefault="00A8383A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80%</w:t>
            </w:r>
          </w:p>
        </w:tc>
        <w:tc>
          <w:tcPr>
            <w:tcW w:w="2367" w:type="dxa"/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3195" w:type="dxa"/>
          </w:tcPr>
          <w:p w:rsidR="00E4500E" w:rsidRPr="00CD519F" w:rsidRDefault="00D9777D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1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E4500E" w:rsidRPr="00CD519F">
              <w:rPr>
                <w:rFonts w:ascii="Times New Roman" w:hAnsi="Times New Roman"/>
                <w:sz w:val="24"/>
                <w:szCs w:val="24"/>
              </w:rPr>
              <w:t xml:space="preserve">использовать традиционные программы </w:t>
            </w:r>
            <w:proofErr w:type="gramStart"/>
            <w:r w:rsidR="00E4500E" w:rsidRPr="00CD519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E4500E" w:rsidRPr="00CD5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500E" w:rsidRPr="00CD519F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19F">
              <w:rPr>
                <w:rFonts w:ascii="Times New Roman" w:hAnsi="Times New Roman"/>
                <w:sz w:val="24"/>
                <w:szCs w:val="24"/>
              </w:rPr>
              <w:t>проф</w:t>
            </w:r>
            <w:r w:rsidR="00D9777D" w:rsidRPr="00CD519F">
              <w:rPr>
                <w:rFonts w:ascii="Times New Roman" w:hAnsi="Times New Roman"/>
                <w:sz w:val="24"/>
                <w:szCs w:val="24"/>
              </w:rPr>
              <w:t xml:space="preserve">ориентационной </w:t>
            </w:r>
          </w:p>
          <w:p w:rsidR="00E4500E" w:rsidRPr="00CD519F" w:rsidRDefault="00D9777D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19F">
              <w:rPr>
                <w:rFonts w:ascii="Times New Roman" w:hAnsi="Times New Roman"/>
                <w:sz w:val="24"/>
                <w:szCs w:val="24"/>
              </w:rPr>
              <w:t xml:space="preserve">работе </w:t>
            </w:r>
            <w:r w:rsidR="00E4500E" w:rsidRPr="00CD519F">
              <w:rPr>
                <w:rFonts w:ascii="Times New Roman" w:hAnsi="Times New Roman"/>
                <w:sz w:val="24"/>
                <w:szCs w:val="24"/>
              </w:rPr>
              <w:t xml:space="preserve">с учащимися, направленной на поступление  в среднее  или высшее профессиональное  учебное заведение </w:t>
            </w:r>
          </w:p>
        </w:tc>
        <w:tc>
          <w:tcPr>
            <w:tcW w:w="2158" w:type="dxa"/>
          </w:tcPr>
          <w:p w:rsidR="00E4500E" w:rsidRPr="00144C10" w:rsidRDefault="00A8383A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2367" w:type="dxa"/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E" w:rsidRPr="00144C10" w:rsidRDefault="00A8383A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00E" w:rsidRPr="00144C10" w:rsidRDefault="00E4500E" w:rsidP="00E4500E">
      <w:pPr>
        <w:rPr>
          <w:rFonts w:ascii="Times New Roman" w:hAnsi="Times New Roman"/>
          <w:sz w:val="24"/>
          <w:szCs w:val="24"/>
        </w:rPr>
      </w:pPr>
    </w:p>
    <w:p w:rsidR="00E4500E" w:rsidRPr="00144C10" w:rsidRDefault="00F11CA1" w:rsidP="00E4500E">
      <w:pPr>
        <w:rPr>
          <w:rFonts w:ascii="Times New Roman" w:hAnsi="Times New Roman"/>
          <w:sz w:val="24"/>
          <w:szCs w:val="24"/>
        </w:rPr>
      </w:pPr>
      <w:r w:rsidRPr="00144C10">
        <w:rPr>
          <w:rFonts w:ascii="Times New Roman" w:hAnsi="Times New Roman"/>
          <w:sz w:val="24"/>
          <w:szCs w:val="24"/>
        </w:rPr>
        <w:t>3. КАЧЕСТВО ОЦЕНКИ  УРОВН</w:t>
      </w:r>
      <w:r w:rsidR="00722CC5" w:rsidRPr="00144C10">
        <w:rPr>
          <w:rFonts w:ascii="Times New Roman" w:hAnsi="Times New Roman"/>
          <w:sz w:val="24"/>
          <w:szCs w:val="24"/>
        </w:rPr>
        <w:t>Я</w:t>
      </w:r>
      <w:r w:rsidR="00E4500E" w:rsidRPr="00144C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4500E" w:rsidRPr="00144C10">
        <w:rPr>
          <w:rFonts w:ascii="Times New Roman" w:hAnsi="Times New Roman"/>
          <w:sz w:val="24"/>
          <w:szCs w:val="24"/>
        </w:rPr>
        <w:t>УЧЕБНО- МЕТОДИЧЕСКОЙ</w:t>
      </w:r>
      <w:proofErr w:type="gramEnd"/>
      <w:r w:rsidR="00E4500E" w:rsidRPr="00144C10">
        <w:rPr>
          <w:rFonts w:ascii="Times New Roman" w:hAnsi="Times New Roman"/>
          <w:sz w:val="24"/>
          <w:szCs w:val="24"/>
        </w:rPr>
        <w:t xml:space="preserve"> САМОРЕАЛИЗАЦИИ ПЕДАГОГА В ПРОФОРИЕНТАЦИОННОЙ ДЕЯТЕЛЬНОСТИ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48"/>
        <w:gridCol w:w="1576"/>
        <w:gridCol w:w="1545"/>
        <w:gridCol w:w="1402"/>
      </w:tblGrid>
      <w:tr w:rsidR="00E4500E" w:rsidRPr="00144C10" w:rsidTr="00777924">
        <w:tc>
          <w:tcPr>
            <w:tcW w:w="5048" w:type="dxa"/>
            <w:vMerge w:val="restart"/>
          </w:tcPr>
          <w:p w:rsidR="00E4500E" w:rsidRPr="00144C10" w:rsidRDefault="00E4500E" w:rsidP="00777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Критерии оценки </w:t>
            </w:r>
            <w:r w:rsidR="00F11CA1" w:rsidRPr="00144C10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  <w:r w:rsidR="00695044" w:rsidRPr="00144C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>учебно- методической</w:t>
            </w:r>
            <w:proofErr w:type="gramEnd"/>
          </w:p>
          <w:p w:rsidR="00E4500E" w:rsidRPr="00144C10" w:rsidRDefault="00E4500E" w:rsidP="00722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самореализации</w:t>
            </w:r>
          </w:p>
        </w:tc>
        <w:tc>
          <w:tcPr>
            <w:tcW w:w="4523" w:type="dxa"/>
            <w:gridSpan w:val="3"/>
          </w:tcPr>
          <w:p w:rsidR="00E4500E" w:rsidRPr="00144C10" w:rsidRDefault="000C1130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Характеристика уровней 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4500E" w:rsidRPr="00144C10">
              <w:rPr>
                <w:rFonts w:ascii="Times New Roman" w:hAnsi="Times New Roman"/>
                <w:sz w:val="24"/>
                <w:szCs w:val="24"/>
              </w:rPr>
              <w:t>учебно- методической</w:t>
            </w:r>
            <w:proofErr w:type="gramEnd"/>
            <w:r w:rsidR="00E4500E" w:rsidRPr="00144C10">
              <w:rPr>
                <w:rFonts w:ascii="Times New Roman" w:hAnsi="Times New Roman"/>
                <w:sz w:val="24"/>
                <w:szCs w:val="24"/>
              </w:rPr>
              <w:t xml:space="preserve"> самореализации педагога в %</w:t>
            </w:r>
          </w:p>
        </w:tc>
      </w:tr>
      <w:tr w:rsidR="00E4500E" w:rsidRPr="00144C10" w:rsidTr="00777924">
        <w:tc>
          <w:tcPr>
            <w:tcW w:w="5048" w:type="dxa"/>
            <w:vMerge/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919C7" w:rsidRPr="00144C10" w:rsidRDefault="00F919C7" w:rsidP="00F919C7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</w:t>
            </w:r>
          </w:p>
          <w:p w:rsidR="00E4500E" w:rsidRPr="00144C10" w:rsidRDefault="00F919C7" w:rsidP="00F91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(100%- 80%) 3 балла  </w:t>
            </w:r>
          </w:p>
        </w:tc>
        <w:tc>
          <w:tcPr>
            <w:tcW w:w="1545" w:type="dxa"/>
          </w:tcPr>
          <w:p w:rsidR="00F919C7" w:rsidRPr="00144C10" w:rsidRDefault="00F919C7" w:rsidP="00F919C7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Средний </w:t>
            </w:r>
          </w:p>
          <w:p w:rsidR="00F919C7" w:rsidRPr="00144C10" w:rsidRDefault="00F919C7" w:rsidP="00F919C7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( 79- 50 %)</w:t>
            </w:r>
          </w:p>
          <w:p w:rsidR="00E4500E" w:rsidRPr="00144C10" w:rsidRDefault="00F919C7" w:rsidP="00F91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  <w:lang w:eastAsia="en-US"/>
              </w:rPr>
              <w:t>2 балла</w:t>
            </w:r>
          </w:p>
        </w:tc>
        <w:tc>
          <w:tcPr>
            <w:tcW w:w="1402" w:type="dxa"/>
          </w:tcPr>
          <w:p w:rsidR="00F919C7" w:rsidRPr="00144C10" w:rsidRDefault="00F919C7" w:rsidP="00F919C7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</w:t>
            </w:r>
          </w:p>
          <w:p w:rsidR="00F919C7" w:rsidRPr="00144C10" w:rsidRDefault="00F919C7" w:rsidP="00F919C7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(ниже 49%)</w:t>
            </w:r>
          </w:p>
          <w:p w:rsidR="00F919C7" w:rsidRPr="00144C10" w:rsidRDefault="00F919C7" w:rsidP="00F919C7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балл</w:t>
            </w:r>
          </w:p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5048" w:type="dxa"/>
          </w:tcPr>
          <w:p w:rsidR="00E4500E" w:rsidRPr="00144C10" w:rsidRDefault="00722CC5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работать  с 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>отстающими, трудными или педагогически запущенными учащимися по профориентации</w:t>
            </w:r>
          </w:p>
        </w:tc>
        <w:tc>
          <w:tcPr>
            <w:tcW w:w="1576" w:type="dxa"/>
          </w:tcPr>
          <w:p w:rsidR="00E4500E" w:rsidRPr="00144C10" w:rsidRDefault="00EB1C2A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1545" w:type="dxa"/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5048" w:type="dxa"/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использовать активные формы обучения в профориентационной деятельности</w:t>
            </w:r>
          </w:p>
        </w:tc>
        <w:tc>
          <w:tcPr>
            <w:tcW w:w="1576" w:type="dxa"/>
          </w:tcPr>
          <w:p w:rsidR="00E4500E" w:rsidRPr="00144C10" w:rsidRDefault="00EB1C2A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545" w:type="dxa"/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5048" w:type="dxa"/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осуществлять оптимизацию  учебного процесса в процессе профориентационной деятельности</w:t>
            </w:r>
          </w:p>
        </w:tc>
        <w:tc>
          <w:tcPr>
            <w:tcW w:w="1576" w:type="dxa"/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E4500E" w:rsidRPr="00144C10" w:rsidRDefault="00EB1C2A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1402" w:type="dxa"/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5048" w:type="dxa"/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применять творческий подход к профориентационной деятельности </w:t>
            </w:r>
          </w:p>
        </w:tc>
        <w:tc>
          <w:tcPr>
            <w:tcW w:w="1576" w:type="dxa"/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E4500E" w:rsidRPr="00144C10" w:rsidRDefault="00EB1C2A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402" w:type="dxa"/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5048" w:type="dxa"/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мотивировать  учащихся  в подготовке домашних заданий.  </w:t>
            </w:r>
          </w:p>
        </w:tc>
        <w:tc>
          <w:tcPr>
            <w:tcW w:w="1576" w:type="dxa"/>
          </w:tcPr>
          <w:p w:rsidR="00E4500E" w:rsidRPr="00144C10" w:rsidRDefault="00EB1C2A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1545" w:type="dxa"/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5048" w:type="dxa"/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стимулировать учащихся в процессе профориентационной деятельности</w:t>
            </w:r>
          </w:p>
        </w:tc>
        <w:tc>
          <w:tcPr>
            <w:tcW w:w="1576" w:type="dxa"/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E4500E" w:rsidRPr="00144C10" w:rsidRDefault="00EB1C2A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1402" w:type="dxa"/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5048" w:type="dxa"/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осуществлять интеграцию урочной и внеклассной профориентационной деятельности</w:t>
            </w:r>
          </w:p>
        </w:tc>
        <w:tc>
          <w:tcPr>
            <w:tcW w:w="1576" w:type="dxa"/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E4500E" w:rsidRPr="00144C10" w:rsidRDefault="00EB1C2A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1402" w:type="dxa"/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5048" w:type="dxa"/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организовать</w:t>
            </w:r>
          </w:p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профориентационную  деятельность</w:t>
            </w:r>
            <w:r w:rsidR="00722CC5" w:rsidRPr="00144C1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 xml:space="preserve"> учащихся в микогруппах, в парах</w:t>
            </w:r>
          </w:p>
        </w:tc>
        <w:tc>
          <w:tcPr>
            <w:tcW w:w="1576" w:type="dxa"/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E4500E" w:rsidRPr="00144C10" w:rsidRDefault="00EB1C2A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1402" w:type="dxa"/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5048" w:type="dxa"/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создавать благоприятный психологический климат</w:t>
            </w:r>
          </w:p>
        </w:tc>
        <w:tc>
          <w:tcPr>
            <w:tcW w:w="1576" w:type="dxa"/>
          </w:tcPr>
          <w:p w:rsidR="00E4500E" w:rsidRPr="00144C10" w:rsidRDefault="00EB1C2A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1545" w:type="dxa"/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E" w:rsidRPr="00144C10" w:rsidRDefault="00A8383A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E" w:rsidRPr="00144C10" w:rsidRDefault="00A8383A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00E" w:rsidRPr="00144C10" w:rsidRDefault="00E4500E" w:rsidP="00E4500E">
      <w:pPr>
        <w:jc w:val="both"/>
        <w:rPr>
          <w:rFonts w:ascii="Times New Roman" w:hAnsi="Times New Roman"/>
          <w:sz w:val="24"/>
          <w:szCs w:val="24"/>
        </w:rPr>
      </w:pPr>
    </w:p>
    <w:p w:rsidR="00E4500E" w:rsidRPr="00144C10" w:rsidRDefault="00722CC5" w:rsidP="00E4500E">
      <w:pPr>
        <w:rPr>
          <w:rFonts w:ascii="Times New Roman" w:hAnsi="Times New Roman"/>
          <w:sz w:val="24"/>
          <w:szCs w:val="24"/>
        </w:rPr>
      </w:pPr>
      <w:r w:rsidRPr="00144C10">
        <w:rPr>
          <w:rFonts w:ascii="Times New Roman" w:hAnsi="Times New Roman"/>
          <w:sz w:val="24"/>
          <w:szCs w:val="24"/>
        </w:rPr>
        <w:lastRenderedPageBreak/>
        <w:t xml:space="preserve">4.  КАЧЕСТВО ОЦЕНКИ  УРОВНЯ </w:t>
      </w:r>
      <w:r w:rsidR="00E4500E" w:rsidRPr="00144C10">
        <w:rPr>
          <w:rFonts w:ascii="Times New Roman" w:hAnsi="Times New Roman"/>
          <w:sz w:val="24"/>
          <w:szCs w:val="24"/>
        </w:rPr>
        <w:t xml:space="preserve"> СОЦИАЛЬНО-МЕТОДИЧЕСКОЙ САМОРЕАЛИЗАЦИИ ПЕДАГОГА В ПРОФОРИЕНТАЦИОННОЙ ДЕЯТЕЛЬНОСТИ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90"/>
        <w:gridCol w:w="2401"/>
        <w:gridCol w:w="1337"/>
        <w:gridCol w:w="1243"/>
      </w:tblGrid>
      <w:tr w:rsidR="00E4500E" w:rsidRPr="00144C10" w:rsidTr="00777924">
        <w:tc>
          <w:tcPr>
            <w:tcW w:w="4590" w:type="dxa"/>
            <w:vMerge w:val="restart"/>
          </w:tcPr>
          <w:p w:rsidR="00E4500E" w:rsidRPr="00144C10" w:rsidRDefault="00E4500E" w:rsidP="00777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Критерии оценки  социально- методической</w:t>
            </w:r>
          </w:p>
          <w:p w:rsidR="00E4500E" w:rsidRPr="00144C10" w:rsidRDefault="00E4500E" w:rsidP="00777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самореализации</w:t>
            </w:r>
          </w:p>
        </w:tc>
        <w:tc>
          <w:tcPr>
            <w:tcW w:w="4981" w:type="dxa"/>
            <w:gridSpan w:val="3"/>
          </w:tcPr>
          <w:p w:rsidR="00E4500E" w:rsidRPr="00144C10" w:rsidRDefault="00722CC5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Характеристика уровней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 xml:space="preserve"> социально- методической самореализации педагога </w:t>
            </w:r>
            <w:proofErr w:type="gramStart"/>
            <w:r w:rsidR="00E4500E" w:rsidRPr="00144C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E4500E" w:rsidRPr="00144C1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4500E" w:rsidRPr="00144C10" w:rsidTr="00777924">
        <w:tc>
          <w:tcPr>
            <w:tcW w:w="4590" w:type="dxa"/>
            <w:vMerge/>
            <w:tcBorders>
              <w:bottom w:val="single" w:sz="4" w:space="0" w:color="000000"/>
            </w:tcBorders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9C7" w:rsidRPr="00144C10" w:rsidRDefault="00F919C7" w:rsidP="00F919C7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</w:t>
            </w:r>
          </w:p>
          <w:p w:rsidR="00F919C7" w:rsidRPr="00144C10" w:rsidRDefault="00F919C7" w:rsidP="00F91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(100%- 80%) 3 балла  </w:t>
            </w:r>
          </w:p>
          <w:p w:rsidR="00F919C7" w:rsidRPr="00144C10" w:rsidRDefault="00F919C7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9C7" w:rsidRPr="00144C10" w:rsidRDefault="00F919C7" w:rsidP="00F919C7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Средний </w:t>
            </w:r>
          </w:p>
          <w:p w:rsidR="00F919C7" w:rsidRPr="00144C10" w:rsidRDefault="00F919C7" w:rsidP="00F919C7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( 79- 50 %)</w:t>
            </w:r>
          </w:p>
          <w:p w:rsidR="00F919C7" w:rsidRPr="00144C10" w:rsidRDefault="00F919C7" w:rsidP="00F91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  <w:lang w:eastAsia="en-US"/>
              </w:rPr>
              <w:t>2 балла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9C7" w:rsidRPr="00144C10" w:rsidRDefault="00F919C7" w:rsidP="00F919C7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</w:t>
            </w:r>
          </w:p>
          <w:p w:rsidR="00F919C7" w:rsidRPr="00144C10" w:rsidRDefault="00F919C7" w:rsidP="00F919C7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(ниже 49%)</w:t>
            </w:r>
          </w:p>
          <w:p w:rsidR="00F919C7" w:rsidRPr="00144C10" w:rsidRDefault="00F919C7" w:rsidP="00F919C7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балл</w:t>
            </w:r>
          </w:p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организовывать профориентационную деятельность с учащимися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E" w:rsidRPr="00144C10" w:rsidRDefault="00800F32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организовывать профориентационную деятельность  с родителями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E" w:rsidRPr="00144C10" w:rsidRDefault="00800F32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E" w:rsidRPr="00144C10" w:rsidRDefault="00E4500E" w:rsidP="00722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организовывать </w:t>
            </w:r>
            <w:r w:rsidR="00722CC5" w:rsidRPr="00144C10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по планированию и проведению  профориентационной деятельности с коллегами 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E" w:rsidRPr="00144C10" w:rsidRDefault="00800F32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E" w:rsidRPr="00144C10" w:rsidRDefault="00E4500E" w:rsidP="0077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организовывать профориетационные мероприятия </w:t>
            </w: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44C10">
              <w:rPr>
                <w:rFonts w:ascii="Times New Roman" w:hAnsi="Times New Roman"/>
                <w:sz w:val="24"/>
                <w:szCs w:val="24"/>
              </w:rPr>
              <w:t>КВН, викторины,  игры,</w:t>
            </w:r>
          </w:p>
          <w:p w:rsidR="00E4500E" w:rsidRPr="00144C10" w:rsidRDefault="00E4500E" w:rsidP="0077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конкурсы и т.д.)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E" w:rsidRPr="00144C10" w:rsidRDefault="00800F32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E" w:rsidRPr="00144C10" w:rsidRDefault="00E4500E" w:rsidP="00722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организовывать </w:t>
            </w:r>
            <w:r w:rsidR="00722CC5" w:rsidRPr="00144C10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методического совета  и методического объединения по проблемам профориентационной деятельности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E" w:rsidRPr="00144C10" w:rsidRDefault="00800F32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E" w:rsidRPr="00144C10" w:rsidRDefault="00E4500E" w:rsidP="008D1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организовывать научно- исследовательскую </w:t>
            </w:r>
            <w:r w:rsidR="008D116C" w:rsidRPr="00144C10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>с коллегами по проблемам профориентационной деятельности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E" w:rsidRPr="00144C10" w:rsidRDefault="00800F32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E" w:rsidRPr="00144C10" w:rsidRDefault="00E4500E" w:rsidP="003B3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организовывать научные </w:t>
            </w:r>
            <w:r w:rsidR="008D116C" w:rsidRPr="00144C10">
              <w:rPr>
                <w:rFonts w:ascii="Times New Roman" w:hAnsi="Times New Roman"/>
                <w:sz w:val="24"/>
                <w:szCs w:val="24"/>
              </w:rPr>
              <w:t xml:space="preserve">профориентационные </w:t>
            </w:r>
            <w:r w:rsidR="003B3314" w:rsidRPr="00144C10">
              <w:rPr>
                <w:rFonts w:ascii="Times New Roman" w:hAnsi="Times New Roman"/>
                <w:sz w:val="24"/>
                <w:szCs w:val="24"/>
              </w:rPr>
              <w:t xml:space="preserve">кружки 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для учащихся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E" w:rsidRPr="00144C10" w:rsidRDefault="00800F32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E" w:rsidRPr="00144C10" w:rsidRDefault="00A8383A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E" w:rsidRPr="00144C10" w:rsidRDefault="00A8383A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E" w:rsidRPr="00144C10" w:rsidRDefault="00E4500E" w:rsidP="0077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7924" w:rsidRPr="00144C10" w:rsidRDefault="00E4500E" w:rsidP="00777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C10">
        <w:rPr>
          <w:rFonts w:ascii="Times New Roman" w:hAnsi="Times New Roman"/>
          <w:sz w:val="24"/>
          <w:szCs w:val="24"/>
        </w:rPr>
        <w:br/>
        <w:t xml:space="preserve">5. КАЧЕСТВО ОЦЕНКИ  УРОВНЯ </w:t>
      </w:r>
      <w:r w:rsidR="00777924" w:rsidRPr="00144C10">
        <w:rPr>
          <w:rFonts w:ascii="Times New Roman" w:hAnsi="Times New Roman"/>
          <w:sz w:val="24"/>
          <w:szCs w:val="24"/>
        </w:rPr>
        <w:t>ОВЛАДЕНИЯ ТЕХНОЛОГИЕЙ СОПРОВОЖДЕНИЯ</w:t>
      </w:r>
    </w:p>
    <w:p w:rsidR="00E4500E" w:rsidRPr="00144C10" w:rsidRDefault="00777924" w:rsidP="00777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C10">
        <w:rPr>
          <w:rFonts w:ascii="Times New Roman" w:hAnsi="Times New Roman"/>
          <w:sz w:val="24"/>
          <w:szCs w:val="24"/>
        </w:rPr>
        <w:t xml:space="preserve">ПРОГРАММ ПО  ПРОФОРИЕНТАЦИИ  </w:t>
      </w:r>
    </w:p>
    <w:tbl>
      <w:tblPr>
        <w:tblStyle w:val="a3"/>
        <w:tblW w:w="0" w:type="auto"/>
        <w:tblLook w:val="04A0"/>
      </w:tblPr>
      <w:tblGrid>
        <w:gridCol w:w="3179"/>
        <w:gridCol w:w="2142"/>
        <w:gridCol w:w="2137"/>
        <w:gridCol w:w="2113"/>
      </w:tblGrid>
      <w:tr w:rsidR="00E4500E" w:rsidRPr="00144C10" w:rsidTr="00777924">
        <w:tc>
          <w:tcPr>
            <w:tcW w:w="3179" w:type="dxa"/>
            <w:vMerge w:val="restart"/>
          </w:tcPr>
          <w:p w:rsidR="00E4500E" w:rsidRPr="00144C10" w:rsidRDefault="00E4500E" w:rsidP="005F4323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  <w:r w:rsidR="00E17AA6" w:rsidRPr="00144C10">
              <w:rPr>
                <w:rFonts w:ascii="Times New Roman" w:hAnsi="Times New Roman"/>
                <w:sz w:val="24"/>
                <w:szCs w:val="24"/>
              </w:rPr>
              <w:t xml:space="preserve"> овладения технологией </w:t>
            </w:r>
          </w:p>
          <w:p w:rsidR="00777924" w:rsidRPr="00144C10" w:rsidRDefault="00E17AA6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сопровождения 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программ </w:t>
            </w:r>
            <w:r w:rsidR="00777924" w:rsidRPr="00144C1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профориентации  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gridSpan w:val="3"/>
          </w:tcPr>
          <w:p w:rsidR="00E17AA6" w:rsidRPr="00144C10" w:rsidRDefault="00E17AA6" w:rsidP="00E17AA6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Характеристики уровней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овладения  технологией сопровождением программ </w:t>
            </w:r>
            <w:r w:rsidR="00777924" w:rsidRPr="00144C10">
              <w:rPr>
                <w:rFonts w:ascii="Times New Roman" w:hAnsi="Times New Roman"/>
                <w:sz w:val="24"/>
                <w:szCs w:val="24"/>
              </w:rPr>
              <w:t xml:space="preserve">по профориентации  </w:t>
            </w: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4C1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4500E" w:rsidRPr="00144C10" w:rsidRDefault="00E4500E" w:rsidP="005F4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3179" w:type="dxa"/>
            <w:vMerge/>
          </w:tcPr>
          <w:p w:rsidR="00E4500E" w:rsidRPr="00144C10" w:rsidRDefault="00E4500E" w:rsidP="005F4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919C7" w:rsidRPr="00144C10" w:rsidRDefault="00F919C7" w:rsidP="005F432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</w:t>
            </w:r>
          </w:p>
          <w:p w:rsidR="00E4500E" w:rsidRPr="00144C10" w:rsidRDefault="00F919C7" w:rsidP="0077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(100%- 80%) 3 балла  </w:t>
            </w:r>
          </w:p>
        </w:tc>
        <w:tc>
          <w:tcPr>
            <w:tcW w:w="2137" w:type="dxa"/>
          </w:tcPr>
          <w:p w:rsidR="00F919C7" w:rsidRPr="00144C10" w:rsidRDefault="00F919C7" w:rsidP="00F919C7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Средний </w:t>
            </w:r>
          </w:p>
          <w:p w:rsidR="00F919C7" w:rsidRPr="00144C10" w:rsidRDefault="00F919C7" w:rsidP="00F919C7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( 79- 50 %)</w:t>
            </w:r>
          </w:p>
          <w:p w:rsidR="00E4500E" w:rsidRPr="00144C10" w:rsidRDefault="00F919C7" w:rsidP="00F91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  <w:lang w:eastAsia="en-US"/>
              </w:rPr>
              <w:t>2 балла</w:t>
            </w:r>
          </w:p>
        </w:tc>
        <w:tc>
          <w:tcPr>
            <w:tcW w:w="2113" w:type="dxa"/>
          </w:tcPr>
          <w:p w:rsidR="00F919C7" w:rsidRPr="00144C10" w:rsidRDefault="00F919C7" w:rsidP="00F919C7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</w:t>
            </w:r>
          </w:p>
          <w:p w:rsidR="00F919C7" w:rsidRPr="00144C10" w:rsidRDefault="00F919C7" w:rsidP="00F919C7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(ниже 49%)</w:t>
            </w:r>
          </w:p>
          <w:p w:rsidR="00F919C7" w:rsidRPr="00144C10" w:rsidRDefault="00F919C7" w:rsidP="00F919C7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балл</w:t>
            </w:r>
          </w:p>
          <w:p w:rsidR="00E4500E" w:rsidRPr="00144C10" w:rsidRDefault="00E4500E" w:rsidP="007779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3179" w:type="dxa"/>
          </w:tcPr>
          <w:p w:rsidR="00E4500E" w:rsidRPr="00144C10" w:rsidRDefault="00E4500E" w:rsidP="005F4323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методическое </w:t>
            </w:r>
            <w:r w:rsidR="005F4323" w:rsidRPr="00144C10">
              <w:rPr>
                <w:rFonts w:ascii="Times New Roman" w:hAnsi="Times New Roman"/>
                <w:sz w:val="24"/>
                <w:szCs w:val="24"/>
              </w:rPr>
              <w:t xml:space="preserve">сопровождение программ профессиональной ориентации  </w:t>
            </w:r>
          </w:p>
        </w:tc>
        <w:tc>
          <w:tcPr>
            <w:tcW w:w="2142" w:type="dxa"/>
          </w:tcPr>
          <w:p w:rsidR="00E4500E" w:rsidRPr="00144C10" w:rsidRDefault="00E4500E" w:rsidP="005F4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E4500E" w:rsidRPr="00144C10" w:rsidRDefault="00EB1C2A" w:rsidP="007779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2113" w:type="dxa"/>
          </w:tcPr>
          <w:p w:rsidR="00E4500E" w:rsidRPr="00144C10" w:rsidRDefault="00E4500E" w:rsidP="007779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3179" w:type="dxa"/>
          </w:tcPr>
          <w:p w:rsidR="00E4500E" w:rsidRPr="00144C10" w:rsidRDefault="00E4500E" w:rsidP="005F4323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организационное </w:t>
            </w:r>
            <w:r w:rsidR="005F4323" w:rsidRPr="00144C10">
              <w:rPr>
                <w:rFonts w:ascii="Times New Roman" w:hAnsi="Times New Roman"/>
                <w:sz w:val="24"/>
                <w:szCs w:val="24"/>
              </w:rPr>
              <w:t xml:space="preserve">сопровождение программ профессиональной </w:t>
            </w:r>
            <w:r w:rsidR="005F4323" w:rsidRPr="00144C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ориентации  </w:t>
            </w:r>
          </w:p>
        </w:tc>
        <w:tc>
          <w:tcPr>
            <w:tcW w:w="2142" w:type="dxa"/>
          </w:tcPr>
          <w:p w:rsidR="00E4500E" w:rsidRPr="00144C10" w:rsidRDefault="00E4500E" w:rsidP="005F4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E4500E" w:rsidRPr="00144C10" w:rsidRDefault="00CB7B3B" w:rsidP="007779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2113" w:type="dxa"/>
          </w:tcPr>
          <w:p w:rsidR="00E4500E" w:rsidRPr="00144C10" w:rsidRDefault="00E4500E" w:rsidP="007779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3179" w:type="dxa"/>
          </w:tcPr>
          <w:p w:rsidR="00E4500E" w:rsidRPr="00144C10" w:rsidRDefault="005F4323" w:rsidP="005F4323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lastRenderedPageBreak/>
              <w:t>психолого- педагогическое</w:t>
            </w:r>
            <w:proofErr w:type="gramEnd"/>
            <w:r w:rsidRPr="00144C10">
              <w:rPr>
                <w:rFonts w:ascii="Times New Roman" w:hAnsi="Times New Roman"/>
                <w:sz w:val="24"/>
                <w:szCs w:val="24"/>
              </w:rPr>
              <w:t xml:space="preserve"> сопровождение программ профессиональной ориентации  </w:t>
            </w:r>
          </w:p>
        </w:tc>
        <w:tc>
          <w:tcPr>
            <w:tcW w:w="2142" w:type="dxa"/>
          </w:tcPr>
          <w:p w:rsidR="00E4500E" w:rsidRPr="00144C10" w:rsidRDefault="00CB7B3B" w:rsidP="005F4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2137" w:type="dxa"/>
          </w:tcPr>
          <w:p w:rsidR="00E4500E" w:rsidRPr="00144C10" w:rsidRDefault="00E4500E" w:rsidP="007779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4500E" w:rsidRPr="00144C10" w:rsidRDefault="00E4500E" w:rsidP="007779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3179" w:type="dxa"/>
          </w:tcPr>
          <w:p w:rsidR="00E4500E" w:rsidRPr="00144C10" w:rsidRDefault="005F4323" w:rsidP="005F4323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рефлексивное сопровождение программ профессиональной ориентации  </w:t>
            </w:r>
          </w:p>
        </w:tc>
        <w:tc>
          <w:tcPr>
            <w:tcW w:w="2142" w:type="dxa"/>
          </w:tcPr>
          <w:p w:rsidR="00E4500E" w:rsidRPr="00144C10" w:rsidRDefault="00CB7B3B" w:rsidP="005F4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2137" w:type="dxa"/>
          </w:tcPr>
          <w:p w:rsidR="00E4500E" w:rsidRPr="00144C10" w:rsidRDefault="00E4500E" w:rsidP="007779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4500E" w:rsidRPr="00144C10" w:rsidRDefault="00E4500E" w:rsidP="007779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3179" w:type="dxa"/>
          </w:tcPr>
          <w:p w:rsidR="00E4500E" w:rsidRPr="00144C10" w:rsidRDefault="005F4323" w:rsidP="005F4323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технологическое сопровождение программ профессиональной ориентации  </w:t>
            </w:r>
          </w:p>
        </w:tc>
        <w:tc>
          <w:tcPr>
            <w:tcW w:w="2142" w:type="dxa"/>
          </w:tcPr>
          <w:p w:rsidR="00E4500E" w:rsidRPr="00144C10" w:rsidRDefault="00E4500E" w:rsidP="005F4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E4500E" w:rsidRPr="00144C10" w:rsidRDefault="00CB7B3B" w:rsidP="00CB7B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  <w:tc>
          <w:tcPr>
            <w:tcW w:w="2113" w:type="dxa"/>
          </w:tcPr>
          <w:p w:rsidR="00E4500E" w:rsidRPr="00144C10" w:rsidRDefault="00E4500E" w:rsidP="007779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3179" w:type="dxa"/>
          </w:tcPr>
          <w:p w:rsidR="00E4500E" w:rsidRPr="00144C10" w:rsidRDefault="005F4323" w:rsidP="005F4323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практическое сопровождение программ профессиональной ориентации  </w:t>
            </w:r>
          </w:p>
        </w:tc>
        <w:tc>
          <w:tcPr>
            <w:tcW w:w="2142" w:type="dxa"/>
          </w:tcPr>
          <w:p w:rsidR="00E4500E" w:rsidRPr="00144C10" w:rsidRDefault="00CB7B3B" w:rsidP="005F4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2137" w:type="dxa"/>
          </w:tcPr>
          <w:p w:rsidR="00E4500E" w:rsidRPr="00144C10" w:rsidRDefault="00E4500E" w:rsidP="007779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4500E" w:rsidRPr="00144C10" w:rsidRDefault="00E4500E" w:rsidP="007779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3179" w:type="dxa"/>
          </w:tcPr>
          <w:p w:rsidR="00E4500E" w:rsidRPr="00144C10" w:rsidRDefault="005F4323" w:rsidP="005F4323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программ профессиональной ориентации  </w:t>
            </w:r>
          </w:p>
        </w:tc>
        <w:tc>
          <w:tcPr>
            <w:tcW w:w="2142" w:type="dxa"/>
          </w:tcPr>
          <w:p w:rsidR="00E4500E" w:rsidRPr="00144C10" w:rsidRDefault="00CB7B3B" w:rsidP="005F4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2137" w:type="dxa"/>
          </w:tcPr>
          <w:p w:rsidR="00E4500E" w:rsidRPr="00144C10" w:rsidRDefault="00CB7B3B" w:rsidP="007779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2113" w:type="dxa"/>
          </w:tcPr>
          <w:p w:rsidR="00E4500E" w:rsidRPr="00144C10" w:rsidRDefault="00E4500E" w:rsidP="007779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3179" w:type="dxa"/>
          </w:tcPr>
          <w:p w:rsidR="00E4500E" w:rsidRPr="00144C10" w:rsidRDefault="00777924" w:rsidP="00E17A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н</w:t>
            </w:r>
            <w:r w:rsidR="005F4323" w:rsidRPr="00144C10">
              <w:rPr>
                <w:rFonts w:ascii="Times New Roman" w:hAnsi="Times New Roman"/>
                <w:sz w:val="24"/>
                <w:szCs w:val="24"/>
              </w:rPr>
              <w:t xml:space="preserve">аучно- методическое </w:t>
            </w:r>
            <w:r w:rsidR="00E17AA6" w:rsidRPr="00144C10">
              <w:rPr>
                <w:rFonts w:ascii="Times New Roman" w:hAnsi="Times New Roman"/>
                <w:sz w:val="24"/>
                <w:szCs w:val="24"/>
              </w:rPr>
              <w:t xml:space="preserve">сопровождение программ профессиональной ориентации  </w:t>
            </w:r>
          </w:p>
        </w:tc>
        <w:tc>
          <w:tcPr>
            <w:tcW w:w="2142" w:type="dxa"/>
          </w:tcPr>
          <w:p w:rsidR="00E4500E" w:rsidRPr="00144C10" w:rsidRDefault="00E4500E" w:rsidP="005F4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E4500E" w:rsidRPr="00144C10" w:rsidRDefault="00E4500E" w:rsidP="0077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4500E" w:rsidRPr="00144C10" w:rsidRDefault="00E4500E" w:rsidP="0077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3179" w:type="dxa"/>
          </w:tcPr>
          <w:p w:rsidR="00E4500E" w:rsidRPr="00144C10" w:rsidRDefault="00E4500E" w:rsidP="005F4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142" w:type="dxa"/>
          </w:tcPr>
          <w:p w:rsidR="00E4500E" w:rsidRPr="00144C10" w:rsidRDefault="00A8383A" w:rsidP="005F4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2137" w:type="dxa"/>
          </w:tcPr>
          <w:p w:rsidR="00E4500E" w:rsidRPr="00144C10" w:rsidRDefault="008E3B1B" w:rsidP="0077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2113" w:type="dxa"/>
          </w:tcPr>
          <w:p w:rsidR="00E4500E" w:rsidRPr="00144C10" w:rsidRDefault="00E4500E" w:rsidP="0077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00E" w:rsidRPr="00144C10" w:rsidRDefault="00E4500E" w:rsidP="00E4500E">
      <w:pPr>
        <w:rPr>
          <w:rFonts w:ascii="Times New Roman" w:hAnsi="Times New Roman"/>
          <w:sz w:val="24"/>
          <w:szCs w:val="24"/>
        </w:rPr>
      </w:pPr>
    </w:p>
    <w:p w:rsidR="00E4500E" w:rsidRPr="00144C10" w:rsidRDefault="00E4500E" w:rsidP="00E4500E">
      <w:pPr>
        <w:rPr>
          <w:rFonts w:ascii="Times New Roman" w:hAnsi="Times New Roman"/>
          <w:sz w:val="24"/>
          <w:szCs w:val="24"/>
        </w:rPr>
      </w:pPr>
      <w:r w:rsidRPr="00144C10">
        <w:rPr>
          <w:rFonts w:ascii="Times New Roman" w:hAnsi="Times New Roman"/>
          <w:sz w:val="24"/>
          <w:szCs w:val="24"/>
        </w:rPr>
        <w:t xml:space="preserve">6.КАЧЕСТВО ОЦЕНКИ  УРОВНЯ </w:t>
      </w:r>
      <w:r w:rsidR="000212E3" w:rsidRPr="00144C10">
        <w:rPr>
          <w:rFonts w:ascii="Times New Roman" w:hAnsi="Times New Roman"/>
          <w:sz w:val="24"/>
          <w:szCs w:val="24"/>
        </w:rPr>
        <w:t xml:space="preserve">ОВЛАДЕНИЯ ТЕХНОЛОГИЕЙ </w:t>
      </w:r>
      <w:r w:rsidRPr="00144C10">
        <w:rPr>
          <w:rFonts w:ascii="Times New Roman" w:hAnsi="Times New Roman"/>
          <w:sz w:val="24"/>
          <w:szCs w:val="24"/>
        </w:rPr>
        <w:t xml:space="preserve">ОРГАНИЗАЦИИ ПРОФОРИЕНТАЦИОННОЙ ДЕЯТЕЛЬНОСТИ НА РАЗНЫХ УРОВНЯХ ОБЩЕГО ОБРАЗОВАНИЯ </w:t>
      </w:r>
    </w:p>
    <w:tbl>
      <w:tblPr>
        <w:tblStyle w:val="a3"/>
        <w:tblW w:w="0" w:type="auto"/>
        <w:tblLook w:val="04A0"/>
      </w:tblPr>
      <w:tblGrid>
        <w:gridCol w:w="2968"/>
        <w:gridCol w:w="2767"/>
        <w:gridCol w:w="1352"/>
        <w:gridCol w:w="1385"/>
        <w:gridCol w:w="1099"/>
      </w:tblGrid>
      <w:tr w:rsidR="00E4500E" w:rsidRPr="00144C10" w:rsidTr="00777924">
        <w:tc>
          <w:tcPr>
            <w:tcW w:w="2968" w:type="dxa"/>
            <w:vMerge w:val="restart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2767" w:type="dxa"/>
            <w:vMerge w:val="restart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  <w:tc>
          <w:tcPr>
            <w:tcW w:w="3836" w:type="dxa"/>
            <w:gridSpan w:val="3"/>
          </w:tcPr>
          <w:p w:rsidR="00E4500E" w:rsidRPr="00144C10" w:rsidRDefault="00310AF2" w:rsidP="00332E3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Характеристика уровня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 xml:space="preserve">  оценки </w:t>
            </w:r>
            <w:r w:rsidR="000212E3" w:rsidRPr="00144C10">
              <w:rPr>
                <w:rFonts w:ascii="Times New Roman" w:hAnsi="Times New Roman"/>
                <w:sz w:val="24"/>
                <w:szCs w:val="24"/>
              </w:rPr>
              <w:t xml:space="preserve">овладения  технологией организации 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 xml:space="preserve">профориентационной работы  </w:t>
            </w:r>
            <w:proofErr w:type="gramStart"/>
            <w:r w:rsidR="00E4500E" w:rsidRPr="00144C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E4500E" w:rsidRPr="00144C1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4500E" w:rsidRPr="00144C10" w:rsidTr="008E3B1B">
        <w:tc>
          <w:tcPr>
            <w:tcW w:w="2968" w:type="dxa"/>
            <w:vMerge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777924" w:rsidRPr="00144C10" w:rsidRDefault="00777924" w:rsidP="0077792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</w:t>
            </w:r>
          </w:p>
          <w:p w:rsidR="00777924" w:rsidRPr="00144C10" w:rsidRDefault="00777924" w:rsidP="0077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(100%- 80%) 3 балла  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77924" w:rsidRPr="00144C10" w:rsidRDefault="00777924" w:rsidP="00777924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Средний </w:t>
            </w:r>
          </w:p>
          <w:p w:rsidR="00777924" w:rsidRPr="00144C10" w:rsidRDefault="00777924" w:rsidP="00777924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( 79- 50 %)</w:t>
            </w:r>
          </w:p>
          <w:p w:rsidR="00E4500E" w:rsidRPr="00144C10" w:rsidRDefault="00777924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  <w:lang w:eastAsia="en-US"/>
              </w:rPr>
              <w:t>2 балла</w:t>
            </w:r>
          </w:p>
        </w:tc>
        <w:tc>
          <w:tcPr>
            <w:tcW w:w="1099" w:type="dxa"/>
          </w:tcPr>
          <w:p w:rsidR="00777924" w:rsidRPr="00144C10" w:rsidRDefault="00777924" w:rsidP="00777924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</w:t>
            </w:r>
          </w:p>
          <w:p w:rsidR="00777924" w:rsidRPr="00144C10" w:rsidRDefault="00777924" w:rsidP="00777924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(ниже 49%)</w:t>
            </w:r>
          </w:p>
          <w:p w:rsidR="00777924" w:rsidRPr="00144C10" w:rsidRDefault="00777924" w:rsidP="00777924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балл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8E3B1B">
        <w:tc>
          <w:tcPr>
            <w:tcW w:w="2968" w:type="dxa"/>
            <w:vMerge w:val="restart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Формирование опыта трудовой и художественно- творческой деятельности*: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(Трудовая и художественно-творческая деятельность на предметах «технология», </w:t>
            </w:r>
            <w:r w:rsidRPr="00144C10">
              <w:rPr>
                <w:rFonts w:ascii="Times New Roman" w:hAnsi="Times New Roman"/>
                <w:sz w:val="24"/>
                <w:szCs w:val="24"/>
              </w:rPr>
              <w:lastRenderedPageBreak/>
              <w:t>«изобразительное искусство»; во внеурочной деятельности)</w:t>
            </w:r>
          </w:p>
        </w:tc>
        <w:tc>
          <w:tcPr>
            <w:tcW w:w="1352" w:type="dxa"/>
          </w:tcPr>
          <w:p w:rsidR="00E4500E" w:rsidRPr="00144C10" w:rsidRDefault="00800F32" w:rsidP="00777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80%</w:t>
            </w:r>
          </w:p>
        </w:tc>
        <w:tc>
          <w:tcPr>
            <w:tcW w:w="1385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8E3B1B">
        <w:tc>
          <w:tcPr>
            <w:tcW w:w="2968" w:type="dxa"/>
            <w:vMerge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Ознакомление с миром современных профессий, формирование положительного отношения к труду *: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>(Включение профориентационной информации в содержание учебных предметов.</w:t>
            </w:r>
            <w:proofErr w:type="gramEnd"/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Занятия по учебному предмету «Технология»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Экскурсии (не менее 2-х), встречи с представителями различных профессий (не менее 3-х)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Беседы о профессиях и людях труда (не менее 4-х)</w:t>
            </w:r>
          </w:p>
        </w:tc>
        <w:tc>
          <w:tcPr>
            <w:tcW w:w="1352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4500E" w:rsidRPr="00144C10" w:rsidRDefault="00800F32" w:rsidP="00777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099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8E3B1B">
        <w:tc>
          <w:tcPr>
            <w:tcW w:w="2968" w:type="dxa"/>
            <w:vMerge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Развитие базовых компетентностей (способность к творчеству, читательская культура, самоконтроль, ответственность, работа в коллективе)*: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Игровые занятия по профориентации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(не менее 2-х)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Творческие кружки 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по профориентаци</w:t>
            </w: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144C10">
              <w:rPr>
                <w:rFonts w:ascii="Times New Roman" w:hAnsi="Times New Roman"/>
                <w:sz w:val="24"/>
                <w:szCs w:val="24"/>
              </w:rPr>
              <w:t>не менее 2-х на выбор обучающихся)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Спортивные секции по профориентации (не менее 2-х на выбор </w:t>
            </w: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44C1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Детско-родительские творческие проекты  по профориентации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(не менее 1)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Уроки информационной культуры по профориентации (библиотечные) (не </w:t>
            </w:r>
            <w:r w:rsidRPr="00144C10">
              <w:rPr>
                <w:rFonts w:ascii="Times New Roman" w:hAnsi="Times New Roman"/>
                <w:sz w:val="24"/>
                <w:szCs w:val="24"/>
              </w:rPr>
              <w:lastRenderedPageBreak/>
              <w:t>менее 4 час</w:t>
            </w: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44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4C10">
              <w:rPr>
                <w:rFonts w:ascii="Times New Roman" w:hAnsi="Times New Roman"/>
                <w:sz w:val="24"/>
                <w:szCs w:val="24"/>
              </w:rPr>
              <w:t xml:space="preserve"> уч. год)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* на весь период – 4 года</w:t>
            </w:r>
          </w:p>
        </w:tc>
        <w:tc>
          <w:tcPr>
            <w:tcW w:w="1352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4500E" w:rsidRPr="00144C10" w:rsidRDefault="00800F32" w:rsidP="00777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1099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8E3B1B">
        <w:tc>
          <w:tcPr>
            <w:tcW w:w="2968" w:type="dxa"/>
            <w:vMerge w:val="restart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lastRenderedPageBreak/>
              <w:t>Основное общее образование (5 — 7 классы)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67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Изучение способностей, склонностей и личностных качеств обучающихся*: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 xml:space="preserve">(Личностная диагностика (не менее 4-х) </w:t>
            </w:r>
            <w:proofErr w:type="gramEnd"/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Консультирование по результатам диагностики (по запросам </w:t>
            </w: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44C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52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4500E" w:rsidRPr="00144C10" w:rsidRDefault="00800F32" w:rsidP="00777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099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8E3B1B">
        <w:tc>
          <w:tcPr>
            <w:tcW w:w="2968" w:type="dxa"/>
            <w:vMerge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Формирование базовых трудовых навыков, представлений о мире профессий*</w:t>
            </w: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>(Занятия по учебному предмету «Технология»</w:t>
            </w:r>
            <w:proofErr w:type="gramEnd"/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Беседы о профессиях и людях труда (не менее 4-х)</w:t>
            </w:r>
          </w:p>
        </w:tc>
        <w:tc>
          <w:tcPr>
            <w:tcW w:w="1352" w:type="dxa"/>
          </w:tcPr>
          <w:p w:rsidR="00E4500E" w:rsidRPr="00144C10" w:rsidRDefault="00800F32" w:rsidP="00777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  <w:tc>
          <w:tcPr>
            <w:tcW w:w="1385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8E3B1B">
        <w:tc>
          <w:tcPr>
            <w:tcW w:w="2968" w:type="dxa"/>
            <w:vMerge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Развитие способностей обучающихся, формирование образа «Я»*: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>(Творческие кружки, клубы, студии (не менее 2-х на выбор обучающихся</w:t>
            </w:r>
            <w:proofErr w:type="gramEnd"/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Олимпиады, учебные исследования (на выбор </w:t>
            </w: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44C1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Игровые и тренинговые занятия (не менее 3-х на выбор </w:t>
            </w: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44C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52" w:type="dxa"/>
          </w:tcPr>
          <w:p w:rsidR="00E4500E" w:rsidRPr="00144C10" w:rsidRDefault="00800F32" w:rsidP="00777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385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8E3B1B">
        <w:tc>
          <w:tcPr>
            <w:tcW w:w="2968" w:type="dxa"/>
            <w:vMerge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Информирование о группах профессий, в которых используются ЗУН, метапредметные и </w:t>
            </w: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144C10">
              <w:rPr>
                <w:rFonts w:ascii="Times New Roman" w:hAnsi="Times New Roman"/>
                <w:sz w:val="24"/>
                <w:szCs w:val="24"/>
              </w:rPr>
              <w:t>*: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(Включение профориентационной информации в содержание учебных предметов)</w:t>
            </w:r>
          </w:p>
        </w:tc>
        <w:tc>
          <w:tcPr>
            <w:tcW w:w="1352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4500E" w:rsidRPr="00144C10" w:rsidRDefault="00CB7B3B" w:rsidP="00777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1099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8E3B1B">
        <w:tc>
          <w:tcPr>
            <w:tcW w:w="2968" w:type="dxa"/>
            <w:vMerge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Вовлечение обучающихся в познание мира профессий:*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 xml:space="preserve">(Профориентационные </w:t>
            </w:r>
            <w:r w:rsidRPr="00144C10">
              <w:rPr>
                <w:rFonts w:ascii="Times New Roman" w:hAnsi="Times New Roman"/>
                <w:sz w:val="24"/>
                <w:szCs w:val="24"/>
              </w:rPr>
              <w:lastRenderedPageBreak/>
              <w:t>творческие конкурсы (не менее 1-го)</w:t>
            </w:r>
            <w:proofErr w:type="gramEnd"/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Экскурсии на предприятия, учреждения (не менее 1-й в уч. год)</w:t>
            </w:r>
          </w:p>
        </w:tc>
        <w:tc>
          <w:tcPr>
            <w:tcW w:w="1352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4500E" w:rsidRPr="00144C10" w:rsidRDefault="00CB7B3B" w:rsidP="00777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099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8E3B1B">
        <w:tc>
          <w:tcPr>
            <w:tcW w:w="2968" w:type="dxa"/>
            <w:vMerge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Развитие базовых компетентностей (трудовая, читательская, потребность в творчестве, самооценка, ответственность, коммуникативность)*: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Детские организации, общественно полезные практики, профессиональные пробы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Спортивные секции (не менее 2-х на выбор ученика), объединения технического творчества,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>ориентированных</w:t>
            </w:r>
            <w:proofErr w:type="gramEnd"/>
            <w:r w:rsidRPr="00144C10">
              <w:rPr>
                <w:rFonts w:ascii="Times New Roman" w:hAnsi="Times New Roman"/>
                <w:sz w:val="24"/>
                <w:szCs w:val="24"/>
              </w:rPr>
              <w:t xml:space="preserve"> на профориентацию   (не менее 1-го)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Уроки информационной культуры</w:t>
            </w: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44C10">
              <w:rPr>
                <w:rFonts w:ascii="Times New Roman" w:hAnsi="Times New Roman"/>
                <w:sz w:val="24"/>
                <w:szCs w:val="24"/>
              </w:rPr>
              <w:t xml:space="preserve"> направленные на профориентацию (библиотечные) (не менее 4 час. в уч. год)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*на весь период – 3 года</w:t>
            </w:r>
          </w:p>
        </w:tc>
        <w:tc>
          <w:tcPr>
            <w:tcW w:w="1352" w:type="dxa"/>
          </w:tcPr>
          <w:p w:rsidR="00E4500E" w:rsidRPr="00144C10" w:rsidRDefault="00CB7B3B" w:rsidP="00777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1385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8E3B1B">
        <w:tc>
          <w:tcPr>
            <w:tcW w:w="2968" w:type="dxa"/>
            <w:vMerge w:val="restart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Основное общеобразовательное образование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(8-9 классы)</w:t>
            </w:r>
          </w:p>
        </w:tc>
        <w:tc>
          <w:tcPr>
            <w:tcW w:w="2767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Изучение профессиональных склонностей и профессиональных предпочтений*: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>(Психологическая и профориентационная диагностика (не менее 2-х)</w:t>
            </w:r>
            <w:proofErr w:type="gramEnd"/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Профориентационное консультирование по результатам диагностики (по запросу </w:t>
            </w: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44C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52" w:type="dxa"/>
          </w:tcPr>
          <w:p w:rsidR="00E4500E" w:rsidRPr="00144C10" w:rsidRDefault="00CB7B3B" w:rsidP="00CB7B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1385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8E3B1B">
        <w:tc>
          <w:tcPr>
            <w:tcW w:w="2968" w:type="dxa"/>
            <w:vMerge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Организация проб подростком своих возможностей*: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 xml:space="preserve">(Профессиональные пробы: на базе </w:t>
            </w:r>
            <w:r w:rsidRPr="00144C10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профессионального образования, предприятий и т.п. (не менее 1-й)</w:t>
            </w:r>
            <w:proofErr w:type="gramEnd"/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Организация социальной практики, общественно-полезной деятельности, ученического самоуправления (на выбор </w:t>
            </w: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44C1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Трудовая занятость в свободное от учебы время и каникулярный период (по запросу </w:t>
            </w: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44C1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>Практики в рамках учебного предмета «Технология»)</w:t>
            </w:r>
            <w:proofErr w:type="gramEnd"/>
          </w:p>
        </w:tc>
        <w:tc>
          <w:tcPr>
            <w:tcW w:w="1352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4500E" w:rsidRPr="00144C10" w:rsidRDefault="00CB7B3B" w:rsidP="00777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1099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8E3B1B">
        <w:tc>
          <w:tcPr>
            <w:tcW w:w="2968" w:type="dxa"/>
            <w:vMerge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Информирование, ознакомление с особенностями различной профессиональной деятельности, сотрудничество с предприятиями, учреждениями профессионального образования*: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>(Посещение профориентационных выставок на базе учреждений профессионального образования</w:t>
            </w:r>
            <w:proofErr w:type="gramEnd"/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Встречи с представителями различных профессий (не менее 2-х)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Стенд с информацией по профессиональной ориентации 9- классников (карта профессионального образования города, района, округа)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Участие в «днях открытых дверей» учреждений профессионального </w:t>
            </w:r>
            <w:r w:rsidRPr="00144C10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 «ярмарках профессий» (не менее 1-го)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Экскурсии на предприятия, учреждения (не менее 2-х)</w:t>
            </w:r>
          </w:p>
        </w:tc>
        <w:tc>
          <w:tcPr>
            <w:tcW w:w="1352" w:type="dxa"/>
          </w:tcPr>
          <w:p w:rsidR="00E4500E" w:rsidRPr="00144C10" w:rsidRDefault="00CB7B3B" w:rsidP="00777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83%</w:t>
            </w:r>
          </w:p>
        </w:tc>
        <w:tc>
          <w:tcPr>
            <w:tcW w:w="1385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8E3B1B">
        <w:tc>
          <w:tcPr>
            <w:tcW w:w="2968" w:type="dxa"/>
            <w:vMerge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E4500E" w:rsidRPr="00CD519F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CD519F">
              <w:rPr>
                <w:rFonts w:ascii="Times New Roman" w:hAnsi="Times New Roman"/>
                <w:sz w:val="24"/>
                <w:szCs w:val="24"/>
              </w:rPr>
              <w:t>Формирование позитивной самооценки, основ социально- профессиональных ориентаций, готовности и способности к саморазвитию*:</w:t>
            </w:r>
          </w:p>
          <w:p w:rsidR="00E4500E" w:rsidRPr="00CD519F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19F">
              <w:rPr>
                <w:rFonts w:ascii="Times New Roman" w:hAnsi="Times New Roman"/>
                <w:sz w:val="24"/>
                <w:szCs w:val="24"/>
              </w:rPr>
              <w:t>(Модуль «Моя профессиональная карьера» в предмете «Технология», или самостоятельный курс (информация о рынке труда и требованиях, предъявляемых различными массовыми профессиями к подготовке и личным качествам будущего труженика</w:t>
            </w:r>
            <w:proofErr w:type="gramEnd"/>
          </w:p>
          <w:p w:rsidR="00E4500E" w:rsidRPr="00CD519F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CD519F">
              <w:rPr>
                <w:rFonts w:ascii="Times New Roman" w:hAnsi="Times New Roman"/>
                <w:sz w:val="24"/>
                <w:szCs w:val="24"/>
              </w:rPr>
              <w:t xml:space="preserve">Игровые и тренинговые занятия по профориентации  (не менее 2-х на выбор </w:t>
            </w:r>
            <w:proofErr w:type="gramStart"/>
            <w:r w:rsidRPr="00CD51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D519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500E" w:rsidRPr="00CD519F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CD519F">
              <w:rPr>
                <w:rFonts w:ascii="Times New Roman" w:hAnsi="Times New Roman"/>
                <w:sz w:val="24"/>
                <w:szCs w:val="24"/>
              </w:rPr>
              <w:t xml:space="preserve">Спортивные секции, творческие и технические клубы (объединения) по интересам (на выбор </w:t>
            </w:r>
            <w:proofErr w:type="gramStart"/>
            <w:r w:rsidRPr="00CD51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D519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500E" w:rsidRPr="00CD519F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CD519F">
              <w:rPr>
                <w:rFonts w:ascii="Times New Roman" w:hAnsi="Times New Roman"/>
                <w:sz w:val="24"/>
                <w:szCs w:val="24"/>
              </w:rPr>
              <w:t xml:space="preserve">Предметные недели, олимпиады  по проблеме  профориентации (на выбор </w:t>
            </w:r>
            <w:proofErr w:type="gramStart"/>
            <w:r w:rsidRPr="00CD51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D519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500E" w:rsidRPr="00CD519F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CD519F">
              <w:rPr>
                <w:rFonts w:ascii="Times New Roman" w:hAnsi="Times New Roman"/>
                <w:sz w:val="24"/>
                <w:szCs w:val="24"/>
              </w:rPr>
              <w:t>Участие в работе школьного научного общества, исследовательской и проектной деятельности  своей</w:t>
            </w:r>
            <w:r w:rsidRPr="00CB7B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D519F">
              <w:rPr>
                <w:rFonts w:ascii="Times New Roman" w:hAnsi="Times New Roman"/>
                <w:sz w:val="24"/>
                <w:szCs w:val="24"/>
              </w:rPr>
              <w:t>будущей</w:t>
            </w:r>
            <w:r w:rsidRPr="00CB7B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CD519F">
              <w:rPr>
                <w:rFonts w:ascii="Times New Roman" w:hAnsi="Times New Roman"/>
                <w:sz w:val="24"/>
                <w:szCs w:val="24"/>
              </w:rPr>
              <w:t xml:space="preserve">профессии и карьеры (на выбор </w:t>
            </w:r>
            <w:proofErr w:type="gramStart"/>
            <w:r w:rsidRPr="00CD51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D519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lastRenderedPageBreak/>
              <w:t>Уроки информационной культуры по проблеме профориентации (библиотечные) (не менее 4 час</w:t>
            </w: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44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4C10">
              <w:rPr>
                <w:rFonts w:ascii="Times New Roman" w:hAnsi="Times New Roman"/>
                <w:sz w:val="24"/>
                <w:szCs w:val="24"/>
              </w:rPr>
              <w:t xml:space="preserve"> уч. год)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*на весь период – 2 года</w:t>
            </w:r>
          </w:p>
        </w:tc>
        <w:tc>
          <w:tcPr>
            <w:tcW w:w="1352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4500E" w:rsidRPr="00144C10" w:rsidRDefault="00CD519F" w:rsidP="00777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  <w:tc>
          <w:tcPr>
            <w:tcW w:w="1099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8E3B1B">
        <w:tc>
          <w:tcPr>
            <w:tcW w:w="2968" w:type="dxa"/>
            <w:vMerge w:val="restart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lastRenderedPageBreak/>
              <w:t>Среднее общее образование 10 - 11 классы</w:t>
            </w:r>
          </w:p>
        </w:tc>
        <w:tc>
          <w:tcPr>
            <w:tcW w:w="2767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Изучение профессиональных предпочтений, склонностей и способностей: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>(Психологическая и профориентационная диагностика (не менее 4-х)</w:t>
            </w:r>
            <w:proofErr w:type="gramEnd"/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Профориентационное консультирование (по результатам диагностики либо по запросу </w:t>
            </w: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44C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52" w:type="dxa"/>
          </w:tcPr>
          <w:p w:rsidR="00E4500E" w:rsidRPr="00144C10" w:rsidRDefault="00CB7B3B" w:rsidP="00777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85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8E3B1B">
        <w:tc>
          <w:tcPr>
            <w:tcW w:w="2968" w:type="dxa"/>
            <w:vMerge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Формирование образовательных и профессиональных планов, навыков самообразования и саморазвития: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>(Профориентационные модули в учебных предметах, курсы по выбору (не менее 4-х)</w:t>
            </w:r>
            <w:proofErr w:type="gramEnd"/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Тренинги и деловые игры (не менее 2-х на выбор </w:t>
            </w: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44C1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Встречи с представителями предприятий, сотрудниками и студентами учреждений СПО, ВПО (не менее 2-х):</w:t>
            </w:r>
          </w:p>
        </w:tc>
        <w:tc>
          <w:tcPr>
            <w:tcW w:w="1352" w:type="dxa"/>
          </w:tcPr>
          <w:p w:rsidR="00E4500E" w:rsidRPr="00144C10" w:rsidRDefault="00CB7B3B" w:rsidP="00777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385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8E3B1B">
        <w:tc>
          <w:tcPr>
            <w:tcW w:w="2968" w:type="dxa"/>
            <w:vMerge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Формирование компетенций, выработка умений практического использования образовательных достижений и предметных знаний*: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Организация практико ориентированных учебно-социальных проектов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Организация учебных </w:t>
            </w:r>
            <w:r w:rsidRPr="00144C10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исследований или школьного научного общества (на выбор обучающихся)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Организация социальных практик (не менее 1-й на выбор обучающихся)</w:t>
            </w:r>
          </w:p>
        </w:tc>
        <w:tc>
          <w:tcPr>
            <w:tcW w:w="1352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4500E" w:rsidRPr="00144C10" w:rsidRDefault="00CB7B3B" w:rsidP="00777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099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8E3B1B">
        <w:trPr>
          <w:trHeight w:val="6227"/>
        </w:trPr>
        <w:tc>
          <w:tcPr>
            <w:tcW w:w="2968" w:type="dxa"/>
            <w:vMerge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Ориентирование в мире профессий: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>(Экскурсии на предприятия, в учреждения (не менее 2-х)</w:t>
            </w:r>
            <w:proofErr w:type="gramEnd"/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Профессиональные пробы на базе учреждений профессионального образования, предприятий и т.д. (не менее 1-й на выбор обучающихся)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Стенд с информацией по профессиональной ориентации выпускников (карта профессионального образования города, района, округа)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Участие в «днях открытых дверей» учреждений профессионального образования, «ярмарках профессий» (не менее 2-х на выбор обучающихся)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*на весь период – 2 года</w:t>
            </w:r>
          </w:p>
        </w:tc>
        <w:tc>
          <w:tcPr>
            <w:tcW w:w="1352" w:type="dxa"/>
          </w:tcPr>
          <w:p w:rsidR="00E4500E" w:rsidRPr="00144C10" w:rsidRDefault="00CB7B3B" w:rsidP="00777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1385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8E3B1B">
        <w:tc>
          <w:tcPr>
            <w:tcW w:w="2968" w:type="dxa"/>
          </w:tcPr>
          <w:p w:rsidR="00E4500E" w:rsidRPr="00144C10" w:rsidRDefault="00E4500E" w:rsidP="0077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767" w:type="dxa"/>
          </w:tcPr>
          <w:p w:rsidR="00E4500E" w:rsidRPr="00144C10" w:rsidRDefault="00E4500E" w:rsidP="0077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E4500E" w:rsidRPr="00144C10" w:rsidRDefault="008E3B1B" w:rsidP="0077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1385" w:type="dxa"/>
          </w:tcPr>
          <w:p w:rsidR="00E4500E" w:rsidRPr="00144C10" w:rsidRDefault="008E3B1B" w:rsidP="0077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099" w:type="dxa"/>
          </w:tcPr>
          <w:p w:rsidR="00E4500E" w:rsidRPr="00144C10" w:rsidRDefault="00E4500E" w:rsidP="0077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4500E" w:rsidRPr="00144C10" w:rsidRDefault="00E4500E" w:rsidP="00E4500E">
      <w:pPr>
        <w:rPr>
          <w:rFonts w:ascii="Times New Roman" w:hAnsi="Times New Roman"/>
          <w:sz w:val="24"/>
          <w:szCs w:val="24"/>
        </w:rPr>
      </w:pPr>
    </w:p>
    <w:p w:rsidR="00E4500E" w:rsidRPr="00144C10" w:rsidRDefault="00E4500E" w:rsidP="007357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C10">
        <w:rPr>
          <w:rFonts w:ascii="Times New Roman" w:hAnsi="Times New Roman"/>
          <w:sz w:val="24"/>
          <w:szCs w:val="24"/>
        </w:rPr>
        <w:t>7 КАЧЕСТВО ОЦЕНКИ  УРОВНЯ ВНЕУЧЕБНОЙ РАБОТЫ</w:t>
      </w:r>
      <w:r w:rsidR="00C9192C" w:rsidRPr="00144C10">
        <w:rPr>
          <w:rFonts w:ascii="Times New Roman" w:hAnsi="Times New Roman"/>
          <w:sz w:val="24"/>
          <w:szCs w:val="24"/>
        </w:rPr>
        <w:t xml:space="preserve"> С </w:t>
      </w:r>
      <w:r w:rsidRPr="00144C10">
        <w:rPr>
          <w:rFonts w:ascii="Times New Roman" w:hAnsi="Times New Roman"/>
          <w:sz w:val="24"/>
          <w:szCs w:val="24"/>
        </w:rPr>
        <w:t xml:space="preserve"> УЧАЩИ</w:t>
      </w:r>
      <w:r w:rsidR="00C9192C" w:rsidRPr="00144C10">
        <w:rPr>
          <w:rFonts w:ascii="Times New Roman" w:hAnsi="Times New Roman"/>
          <w:sz w:val="24"/>
          <w:szCs w:val="24"/>
        </w:rPr>
        <w:t xml:space="preserve">МИСЯ </w:t>
      </w:r>
      <w:r w:rsidRPr="00144C10">
        <w:rPr>
          <w:rFonts w:ascii="Times New Roman" w:hAnsi="Times New Roman"/>
          <w:sz w:val="24"/>
          <w:szCs w:val="24"/>
        </w:rPr>
        <w:t>ПО ПРОФОРИЕНТАЦИИ</w:t>
      </w:r>
    </w:p>
    <w:tbl>
      <w:tblPr>
        <w:tblStyle w:val="a3"/>
        <w:tblW w:w="0" w:type="auto"/>
        <w:tblLook w:val="04A0"/>
      </w:tblPr>
      <w:tblGrid>
        <w:gridCol w:w="4255"/>
        <w:gridCol w:w="1798"/>
        <w:gridCol w:w="1786"/>
        <w:gridCol w:w="1732"/>
      </w:tblGrid>
      <w:tr w:rsidR="00C34666" w:rsidRPr="00144C10" w:rsidTr="00777924">
        <w:tc>
          <w:tcPr>
            <w:tcW w:w="2710" w:type="dxa"/>
            <w:vMerge w:val="restart"/>
          </w:tcPr>
          <w:p w:rsidR="00E4500E" w:rsidRPr="00144C10" w:rsidRDefault="00E4500E" w:rsidP="00735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  <w:p w:rsidR="00E4500E" w:rsidRPr="00144C10" w:rsidRDefault="00E4500E" w:rsidP="00735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1" w:type="dxa"/>
            <w:gridSpan w:val="3"/>
          </w:tcPr>
          <w:p w:rsidR="00E4500E" w:rsidRPr="00144C10" w:rsidRDefault="00C9192C" w:rsidP="007357EA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Характеристика уровней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 xml:space="preserve">  оценки  внеучебной  работы 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</w:p>
          <w:p w:rsidR="00E4500E" w:rsidRPr="00144C10" w:rsidRDefault="00E4500E" w:rsidP="007357EA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 по профориентации </w:t>
            </w: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4C1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C34666" w:rsidRPr="00144C10" w:rsidTr="00777924">
        <w:tc>
          <w:tcPr>
            <w:tcW w:w="2710" w:type="dxa"/>
            <w:vMerge/>
          </w:tcPr>
          <w:p w:rsidR="00E4500E" w:rsidRPr="00144C10" w:rsidRDefault="00E4500E" w:rsidP="0073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629FC" w:rsidRPr="00144C10" w:rsidRDefault="00E4500E" w:rsidP="005629F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  <w:p w:rsidR="005629FC" w:rsidRPr="00144C10" w:rsidRDefault="005629FC" w:rsidP="00562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(100%- 80%) 3 балла  </w:t>
            </w:r>
          </w:p>
          <w:p w:rsidR="00E4500E" w:rsidRPr="00144C10" w:rsidRDefault="00E4500E" w:rsidP="0073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629FC" w:rsidRPr="00144C10" w:rsidRDefault="005629FC" w:rsidP="005629FC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Средний </w:t>
            </w:r>
          </w:p>
          <w:p w:rsidR="005629FC" w:rsidRPr="00144C10" w:rsidRDefault="005629FC" w:rsidP="005629FC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( 79- 50 %)</w:t>
            </w:r>
          </w:p>
          <w:p w:rsidR="00E4500E" w:rsidRPr="00144C10" w:rsidRDefault="005629FC" w:rsidP="005629FC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  <w:lang w:eastAsia="en-US"/>
              </w:rPr>
              <w:t>2 балла</w:t>
            </w:r>
          </w:p>
        </w:tc>
        <w:tc>
          <w:tcPr>
            <w:tcW w:w="2285" w:type="dxa"/>
          </w:tcPr>
          <w:p w:rsidR="005629FC" w:rsidRPr="00144C10" w:rsidRDefault="005629FC" w:rsidP="005629FC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</w:t>
            </w:r>
          </w:p>
          <w:p w:rsidR="005629FC" w:rsidRPr="00144C10" w:rsidRDefault="005629FC" w:rsidP="005629FC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(ниже 49%)</w:t>
            </w:r>
          </w:p>
          <w:p w:rsidR="005629FC" w:rsidRPr="00144C10" w:rsidRDefault="005629FC" w:rsidP="005629FC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балл</w:t>
            </w:r>
          </w:p>
          <w:p w:rsidR="00E4500E" w:rsidRPr="00144C10" w:rsidRDefault="00E4500E" w:rsidP="0073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666" w:rsidRPr="00144C10" w:rsidTr="00777924">
        <w:tc>
          <w:tcPr>
            <w:tcW w:w="2710" w:type="dxa"/>
          </w:tcPr>
          <w:p w:rsidR="00E4500E" w:rsidRPr="00144C10" w:rsidRDefault="00E4500E" w:rsidP="007357EA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Познавательная деятельность в вопросах профориентации:</w:t>
            </w:r>
          </w:p>
          <w:p w:rsidR="007357EA" w:rsidRPr="00144C10" w:rsidRDefault="007357EA" w:rsidP="007357EA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lastRenderedPageBreak/>
              <w:t>-п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>редметные олимпиады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>;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="00E4500E" w:rsidRPr="00144C10">
              <w:rPr>
                <w:rFonts w:ascii="Times New Roman" w:hAnsi="Times New Roman"/>
                <w:sz w:val="24"/>
                <w:szCs w:val="24"/>
              </w:rPr>
              <w:t>онференции учащихся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>; о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 xml:space="preserve">бразовательные сессии преподавателей 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 xml:space="preserve">СПО и 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>ВУЗов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>; -и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>сследовательская лаборатория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500E" w:rsidRPr="00144C10" w:rsidRDefault="007357EA" w:rsidP="007357EA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 -у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>чебная практика с носителем английского языка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88" w:type="dxa"/>
          </w:tcPr>
          <w:p w:rsidR="00E4500E" w:rsidRPr="00144C10" w:rsidRDefault="00BF6741" w:rsidP="00735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85%</w:t>
            </w:r>
          </w:p>
        </w:tc>
        <w:tc>
          <w:tcPr>
            <w:tcW w:w="2288" w:type="dxa"/>
          </w:tcPr>
          <w:p w:rsidR="00E4500E" w:rsidRPr="00144C10" w:rsidRDefault="00E4500E" w:rsidP="0073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E4500E" w:rsidRPr="00144C10" w:rsidRDefault="00E4500E" w:rsidP="0073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666" w:rsidRPr="00144C10" w:rsidTr="00777924">
        <w:tc>
          <w:tcPr>
            <w:tcW w:w="2710" w:type="dxa"/>
          </w:tcPr>
          <w:p w:rsidR="00E4500E" w:rsidRPr="00144C10" w:rsidRDefault="00E4500E" w:rsidP="007357EA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lastRenderedPageBreak/>
              <w:t>Проблемно-ценностное общение</w:t>
            </w:r>
            <w:r w:rsidR="004E6BDD" w:rsidRPr="00144C10">
              <w:rPr>
                <w:rFonts w:ascii="Times New Roman" w:hAnsi="Times New Roman"/>
                <w:sz w:val="24"/>
                <w:szCs w:val="24"/>
              </w:rPr>
              <w:t>: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500E" w:rsidRPr="00144C10" w:rsidRDefault="004E6BDD" w:rsidP="007357EA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-</w:t>
            </w:r>
            <w:r w:rsidR="007357EA" w:rsidRPr="00144C10">
              <w:rPr>
                <w:rFonts w:ascii="Times New Roman" w:hAnsi="Times New Roman"/>
                <w:sz w:val="24"/>
                <w:szCs w:val="24"/>
              </w:rPr>
              <w:t>д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>ебаты</w:t>
            </w:r>
            <w:r w:rsidR="007357EA" w:rsidRPr="00144C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>-</w:t>
            </w:r>
            <w:r w:rsidR="007357EA" w:rsidRPr="00144C1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E4500E" w:rsidRPr="00144C10">
              <w:rPr>
                <w:rFonts w:ascii="Times New Roman" w:hAnsi="Times New Roman"/>
                <w:sz w:val="24"/>
                <w:szCs w:val="24"/>
              </w:rPr>
              <w:t>оммуникативные бои</w:t>
            </w:r>
            <w:r w:rsidR="007357EA" w:rsidRPr="00144C1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>-</w:t>
            </w:r>
            <w:r w:rsidR="007357EA" w:rsidRPr="00144C10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и обсуждение </w:t>
            </w:r>
            <w:r w:rsidR="007357EA" w:rsidRPr="00144C10">
              <w:rPr>
                <w:rFonts w:ascii="Times New Roman" w:hAnsi="Times New Roman"/>
                <w:sz w:val="24"/>
                <w:szCs w:val="24"/>
              </w:rPr>
              <w:t>видеоматериалов по профориентации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E4500E" w:rsidRPr="00144C10" w:rsidRDefault="00E4500E" w:rsidP="0073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E4500E" w:rsidRPr="00144C10" w:rsidRDefault="00BF6741" w:rsidP="00735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2285" w:type="dxa"/>
          </w:tcPr>
          <w:p w:rsidR="00E4500E" w:rsidRPr="00144C10" w:rsidRDefault="00E4500E" w:rsidP="0073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666" w:rsidRPr="00144C10" w:rsidTr="00777924">
        <w:tc>
          <w:tcPr>
            <w:tcW w:w="2710" w:type="dxa"/>
          </w:tcPr>
          <w:p w:rsidR="00E4500E" w:rsidRPr="00144C10" w:rsidRDefault="00E4500E" w:rsidP="007357EA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Профориентационно – развивающая деятельность</w:t>
            </w:r>
            <w:r w:rsidR="004E6BDD" w:rsidRPr="00144C1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357EA" w:rsidRPr="00144C10" w:rsidRDefault="004E6BDD" w:rsidP="007357EA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-</w:t>
            </w:r>
            <w:r w:rsidR="007357EA" w:rsidRPr="00144C10">
              <w:rPr>
                <w:rFonts w:ascii="Times New Roman" w:hAnsi="Times New Roman"/>
                <w:sz w:val="24"/>
                <w:szCs w:val="24"/>
              </w:rPr>
              <w:t>э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>кскурсии</w:t>
            </w:r>
            <w:r w:rsidR="007357EA" w:rsidRPr="00144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6BDD" w:rsidRPr="00144C10" w:rsidRDefault="007357EA" w:rsidP="007357EA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BDD" w:rsidRPr="00144C10">
              <w:rPr>
                <w:rFonts w:ascii="Times New Roman" w:hAnsi="Times New Roman"/>
                <w:sz w:val="24"/>
                <w:szCs w:val="24"/>
              </w:rPr>
              <w:t>-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>п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 xml:space="preserve">роведение акций: «Знакомство 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>с профессией», «PR – профессий»;</w:t>
            </w:r>
          </w:p>
          <w:p w:rsidR="004E6BDD" w:rsidRPr="00144C10" w:rsidRDefault="004E6BDD" w:rsidP="007357EA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-</w:t>
            </w:r>
            <w:r w:rsidR="007357EA" w:rsidRPr="00144C1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>роведение форумов и  круглых столов;</w:t>
            </w:r>
          </w:p>
          <w:p w:rsidR="004E6BDD" w:rsidRPr="00144C10" w:rsidRDefault="004E6BDD" w:rsidP="007357EA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-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 xml:space="preserve"> встреч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>и с профессионалами.</w:t>
            </w:r>
          </w:p>
          <w:p w:rsidR="004E6BDD" w:rsidRPr="00144C10" w:rsidRDefault="004E6BDD" w:rsidP="007357EA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 -профессиональные пробы;</w:t>
            </w:r>
          </w:p>
          <w:p w:rsidR="00E4500E" w:rsidRPr="00144C10" w:rsidRDefault="006F1544" w:rsidP="006F154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-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 xml:space="preserve"> практики с привлечением предприяти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>й города и социальных партнеров;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="00E4500E" w:rsidRPr="00144C10">
              <w:rPr>
                <w:rFonts w:ascii="Times New Roman" w:hAnsi="Times New Roman"/>
                <w:sz w:val="24"/>
                <w:szCs w:val="24"/>
              </w:rPr>
              <w:t xml:space="preserve">отрудничество с 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>СПО,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>ВУЗами, и другими профессиональными учреждениями</w:t>
            </w:r>
          </w:p>
        </w:tc>
        <w:tc>
          <w:tcPr>
            <w:tcW w:w="2288" w:type="dxa"/>
          </w:tcPr>
          <w:p w:rsidR="00E4500E" w:rsidRPr="00144C10" w:rsidRDefault="008B2BA4" w:rsidP="00735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2288" w:type="dxa"/>
          </w:tcPr>
          <w:p w:rsidR="00E4500E" w:rsidRPr="00144C10" w:rsidRDefault="00E4500E" w:rsidP="0073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E4500E" w:rsidRPr="00144C10" w:rsidRDefault="00E4500E" w:rsidP="0073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666" w:rsidRPr="00144C10" w:rsidTr="00777924">
        <w:tc>
          <w:tcPr>
            <w:tcW w:w="2710" w:type="dxa"/>
          </w:tcPr>
          <w:p w:rsidR="00E4500E" w:rsidRPr="00144C10" w:rsidRDefault="00E4500E" w:rsidP="007357EA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Досугово - развлекательная деятельность</w:t>
            </w:r>
            <w:r w:rsidR="006F1544" w:rsidRPr="00144C1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34666" w:rsidRPr="00144C10" w:rsidRDefault="00C34666" w:rsidP="007357EA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-к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>онцерты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4666" w:rsidRPr="00144C10" w:rsidRDefault="00C34666" w:rsidP="007357EA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- д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 xml:space="preserve">осугово - развлекательные акции </w:t>
            </w:r>
          </w:p>
          <w:p w:rsidR="00C34666" w:rsidRPr="00144C10" w:rsidRDefault="00C34666" w:rsidP="007357EA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по профориентации;</w:t>
            </w:r>
          </w:p>
          <w:p w:rsidR="00E4500E" w:rsidRPr="00144C10" w:rsidRDefault="00C34666" w:rsidP="00C34666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-п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 xml:space="preserve">одготовка и проведение общешкольных 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>и профессиональных праздников;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</w:tcPr>
          <w:p w:rsidR="00E4500E" w:rsidRPr="00144C10" w:rsidRDefault="00E4500E" w:rsidP="0073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E4500E" w:rsidRPr="00144C10" w:rsidRDefault="008B2BA4" w:rsidP="008B2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2285" w:type="dxa"/>
          </w:tcPr>
          <w:p w:rsidR="00E4500E" w:rsidRPr="00144C10" w:rsidRDefault="00E4500E" w:rsidP="0073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666" w:rsidRPr="00144C10" w:rsidTr="00777924">
        <w:tc>
          <w:tcPr>
            <w:tcW w:w="2710" w:type="dxa"/>
          </w:tcPr>
          <w:p w:rsidR="00E4500E" w:rsidRPr="00144C10" w:rsidRDefault="00E4500E" w:rsidP="007357EA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Социально – преобразующая деятельность</w:t>
            </w:r>
            <w:r w:rsidR="00C34666" w:rsidRPr="00144C1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34666" w:rsidRPr="00144C10" w:rsidRDefault="00C34666" w:rsidP="007357EA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-</w:t>
            </w:r>
            <w:r w:rsidR="007357EA" w:rsidRPr="00144C10">
              <w:rPr>
                <w:rFonts w:ascii="Times New Roman" w:hAnsi="Times New Roman"/>
                <w:sz w:val="24"/>
                <w:szCs w:val="24"/>
              </w:rPr>
              <w:t>с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>оциальная проба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500E" w:rsidRPr="00144C10" w:rsidRDefault="007357EA" w:rsidP="00C34666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666" w:rsidRPr="00144C10">
              <w:rPr>
                <w:rFonts w:ascii="Times New Roman" w:hAnsi="Times New Roman"/>
                <w:sz w:val="24"/>
                <w:szCs w:val="24"/>
              </w:rPr>
              <w:t>-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>к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>оллективно-творческое дело</w:t>
            </w:r>
            <w:r w:rsidR="00C34666" w:rsidRPr="00144C10">
              <w:rPr>
                <w:rFonts w:ascii="Times New Roman" w:hAnsi="Times New Roman"/>
                <w:sz w:val="24"/>
                <w:szCs w:val="24"/>
              </w:rPr>
              <w:t>;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34666" w:rsidRPr="00144C10">
              <w:rPr>
                <w:rFonts w:ascii="Times New Roman" w:hAnsi="Times New Roman"/>
                <w:sz w:val="24"/>
                <w:szCs w:val="24"/>
              </w:rPr>
              <w:t>-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E4500E" w:rsidRPr="00144C10">
              <w:rPr>
                <w:rFonts w:ascii="Times New Roman" w:hAnsi="Times New Roman"/>
                <w:sz w:val="24"/>
                <w:szCs w:val="24"/>
              </w:rPr>
              <w:t>оциально-образовательный проект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666" w:rsidRPr="00144C10">
              <w:rPr>
                <w:rFonts w:ascii="Times New Roman" w:hAnsi="Times New Roman"/>
                <w:sz w:val="24"/>
                <w:szCs w:val="24"/>
              </w:rPr>
              <w:t>посвященный профессиональному самоопределению</w:t>
            </w:r>
          </w:p>
        </w:tc>
        <w:tc>
          <w:tcPr>
            <w:tcW w:w="2288" w:type="dxa"/>
          </w:tcPr>
          <w:p w:rsidR="00E4500E" w:rsidRPr="00144C10" w:rsidRDefault="00E4500E" w:rsidP="0073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E4500E" w:rsidRPr="00144C10" w:rsidRDefault="008B2BA4" w:rsidP="00735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  <w:tc>
          <w:tcPr>
            <w:tcW w:w="2285" w:type="dxa"/>
          </w:tcPr>
          <w:p w:rsidR="00E4500E" w:rsidRPr="00144C10" w:rsidRDefault="00E4500E" w:rsidP="0073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666" w:rsidRPr="00144C10" w:rsidTr="00777924">
        <w:tc>
          <w:tcPr>
            <w:tcW w:w="2710" w:type="dxa"/>
          </w:tcPr>
          <w:p w:rsidR="00E4500E" w:rsidRPr="00144C10" w:rsidRDefault="00E4500E" w:rsidP="007357EA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Спортивно- оздоровительная </w:t>
            </w:r>
            <w:r w:rsidR="00C34666" w:rsidRPr="00144C10">
              <w:rPr>
                <w:rFonts w:ascii="Times New Roman" w:hAnsi="Times New Roman"/>
                <w:sz w:val="24"/>
                <w:szCs w:val="24"/>
              </w:rPr>
              <w:t xml:space="preserve">профориентационная 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C34666" w:rsidRPr="00144C10">
              <w:rPr>
                <w:rFonts w:ascii="Times New Roman" w:hAnsi="Times New Roman"/>
                <w:sz w:val="24"/>
                <w:szCs w:val="24"/>
              </w:rPr>
              <w:t xml:space="preserve">, с привлечением профессионалов: </w:t>
            </w:r>
          </w:p>
          <w:p w:rsidR="00C34666" w:rsidRPr="00144C10" w:rsidRDefault="00C34666" w:rsidP="007357EA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-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 xml:space="preserve">спортивные 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профориентационные 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>турниры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500E" w:rsidRPr="00144C10" w:rsidRDefault="00E4500E" w:rsidP="007357EA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34666" w:rsidRPr="00144C10">
              <w:rPr>
                <w:rFonts w:ascii="Times New Roman" w:hAnsi="Times New Roman"/>
                <w:sz w:val="24"/>
                <w:szCs w:val="24"/>
              </w:rPr>
              <w:t>-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оздоровительные </w:t>
            </w:r>
            <w:r w:rsidR="00C34666" w:rsidRPr="00144C10">
              <w:rPr>
                <w:rFonts w:ascii="Times New Roman" w:hAnsi="Times New Roman"/>
                <w:sz w:val="24"/>
                <w:szCs w:val="24"/>
              </w:rPr>
              <w:t>( валеологические</w:t>
            </w:r>
            <w:proofErr w:type="gramStart"/>
            <w:r w:rsidR="00C34666" w:rsidRPr="00144C10">
              <w:rPr>
                <w:rFonts w:ascii="Times New Roman" w:hAnsi="Times New Roman"/>
                <w:sz w:val="24"/>
                <w:szCs w:val="24"/>
              </w:rPr>
              <w:t>)п</w:t>
            </w:r>
            <w:proofErr w:type="gramEnd"/>
            <w:r w:rsidR="00C34666" w:rsidRPr="00144C10">
              <w:rPr>
                <w:rFonts w:ascii="Times New Roman" w:hAnsi="Times New Roman"/>
                <w:sz w:val="24"/>
                <w:szCs w:val="24"/>
              </w:rPr>
              <w:t xml:space="preserve">рофориентационные 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>акции)</w:t>
            </w:r>
          </w:p>
        </w:tc>
        <w:tc>
          <w:tcPr>
            <w:tcW w:w="2288" w:type="dxa"/>
          </w:tcPr>
          <w:p w:rsidR="00E4500E" w:rsidRPr="00144C10" w:rsidRDefault="00E4500E" w:rsidP="0073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E4500E" w:rsidRPr="00144C10" w:rsidRDefault="00A8383A" w:rsidP="00735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  <w:tc>
          <w:tcPr>
            <w:tcW w:w="2285" w:type="dxa"/>
          </w:tcPr>
          <w:p w:rsidR="00E4500E" w:rsidRPr="00144C10" w:rsidRDefault="00E4500E" w:rsidP="0073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666" w:rsidRPr="00144C10" w:rsidTr="00777924">
        <w:tc>
          <w:tcPr>
            <w:tcW w:w="2710" w:type="dxa"/>
          </w:tcPr>
          <w:p w:rsidR="00E4500E" w:rsidRPr="00144C10" w:rsidRDefault="00E4500E" w:rsidP="00735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88" w:type="dxa"/>
          </w:tcPr>
          <w:p w:rsidR="00E4500E" w:rsidRPr="00144C10" w:rsidRDefault="008E3B1B" w:rsidP="00735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2288" w:type="dxa"/>
          </w:tcPr>
          <w:p w:rsidR="00E4500E" w:rsidRPr="00144C10" w:rsidRDefault="008E3B1B" w:rsidP="00735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2285" w:type="dxa"/>
          </w:tcPr>
          <w:p w:rsidR="00E4500E" w:rsidRPr="00144C10" w:rsidRDefault="00E4500E" w:rsidP="00735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00E" w:rsidRPr="00144C10" w:rsidRDefault="00E4500E" w:rsidP="00E4500E">
      <w:pPr>
        <w:jc w:val="center"/>
        <w:rPr>
          <w:rFonts w:ascii="Times New Roman" w:hAnsi="Times New Roman"/>
          <w:sz w:val="24"/>
          <w:szCs w:val="24"/>
        </w:rPr>
      </w:pPr>
    </w:p>
    <w:p w:rsidR="00E4500E" w:rsidRPr="00144C10" w:rsidRDefault="00E4500E" w:rsidP="00E4500E">
      <w:pPr>
        <w:jc w:val="center"/>
        <w:rPr>
          <w:rFonts w:ascii="Times New Roman" w:hAnsi="Times New Roman"/>
          <w:sz w:val="24"/>
          <w:szCs w:val="24"/>
        </w:rPr>
      </w:pPr>
    </w:p>
    <w:p w:rsidR="00E4500E" w:rsidRPr="00144C10" w:rsidRDefault="00E4500E" w:rsidP="00E4500E">
      <w:pPr>
        <w:jc w:val="center"/>
        <w:rPr>
          <w:rFonts w:ascii="Times New Roman" w:hAnsi="Times New Roman"/>
          <w:sz w:val="24"/>
          <w:szCs w:val="24"/>
        </w:rPr>
      </w:pPr>
      <w:r w:rsidRPr="00144C10">
        <w:rPr>
          <w:rFonts w:ascii="Times New Roman" w:hAnsi="Times New Roman"/>
          <w:sz w:val="24"/>
          <w:szCs w:val="24"/>
        </w:rPr>
        <w:lastRenderedPageBreak/>
        <w:t>8 КАЧЕСТВО ОЦЕНКИ  УРОВНЯ СФОРМИРОВАННОСТИ КОМПЕТЕНЦИЙ У УЧАЩИХСЯ В РЕЗУЛЬТАТЕ ОСВОЕНИЯ ПРОГРАММЫ ПО ПРОФОРИЕНТАЦИИ</w:t>
      </w:r>
    </w:p>
    <w:tbl>
      <w:tblPr>
        <w:tblStyle w:val="a3"/>
        <w:tblW w:w="0" w:type="auto"/>
        <w:tblLook w:val="04A0"/>
      </w:tblPr>
      <w:tblGrid>
        <w:gridCol w:w="2828"/>
        <w:gridCol w:w="2251"/>
        <w:gridCol w:w="2250"/>
        <w:gridCol w:w="2242"/>
      </w:tblGrid>
      <w:tr w:rsidR="00E4500E" w:rsidRPr="00144C10" w:rsidTr="00777924">
        <w:tc>
          <w:tcPr>
            <w:tcW w:w="2828" w:type="dxa"/>
            <w:vMerge w:val="restart"/>
          </w:tcPr>
          <w:p w:rsidR="00E4500E" w:rsidRPr="00144C10" w:rsidRDefault="00E4500E" w:rsidP="00CE7848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  <w:p w:rsidR="00E4500E" w:rsidRPr="00144C10" w:rsidRDefault="00E4500E" w:rsidP="00CE7848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уровня сформированности компетенций у учащихся  </w:t>
            </w:r>
          </w:p>
          <w:p w:rsidR="00E4500E" w:rsidRPr="00144C10" w:rsidRDefault="00E4500E" w:rsidP="00CE7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3"/>
          </w:tcPr>
          <w:p w:rsidR="00E4500E" w:rsidRPr="00144C10" w:rsidRDefault="00CE7848" w:rsidP="00CE7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Характеристика уровней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 xml:space="preserve">  оценки  сформированности компетенций у учащихся </w:t>
            </w:r>
            <w:proofErr w:type="gramStart"/>
            <w:r w:rsidR="00E4500E" w:rsidRPr="00144C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E4500E" w:rsidRPr="00144C1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4500E" w:rsidRPr="00144C10" w:rsidTr="00777924">
        <w:tc>
          <w:tcPr>
            <w:tcW w:w="2828" w:type="dxa"/>
            <w:vMerge/>
          </w:tcPr>
          <w:p w:rsidR="00E4500E" w:rsidRPr="00144C10" w:rsidRDefault="00E4500E" w:rsidP="00CE7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CE7848" w:rsidRPr="00144C10" w:rsidRDefault="00CE7848" w:rsidP="00CE784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  <w:p w:rsidR="00CE7848" w:rsidRPr="00144C10" w:rsidRDefault="00CE7848" w:rsidP="00CE78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(100%- 80%) 3 балла  </w:t>
            </w:r>
          </w:p>
          <w:p w:rsidR="00E4500E" w:rsidRPr="00144C10" w:rsidRDefault="00E4500E" w:rsidP="00CE7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E7848" w:rsidRPr="00144C10" w:rsidRDefault="00CE7848" w:rsidP="00CE784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Средний </w:t>
            </w:r>
          </w:p>
          <w:p w:rsidR="00CE7848" w:rsidRPr="00144C10" w:rsidRDefault="00CE7848" w:rsidP="00CE784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( 79- 50 %)</w:t>
            </w:r>
          </w:p>
          <w:p w:rsidR="00E4500E" w:rsidRPr="00144C10" w:rsidRDefault="00CE7848" w:rsidP="00CE7848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  <w:lang w:eastAsia="en-US"/>
              </w:rPr>
              <w:t>2 балла</w:t>
            </w:r>
          </w:p>
        </w:tc>
        <w:tc>
          <w:tcPr>
            <w:tcW w:w="2242" w:type="dxa"/>
          </w:tcPr>
          <w:p w:rsidR="00CE7848" w:rsidRPr="00144C10" w:rsidRDefault="00CE7848" w:rsidP="00CE784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</w:t>
            </w:r>
          </w:p>
          <w:p w:rsidR="00CE7848" w:rsidRPr="00144C10" w:rsidRDefault="00CE7848" w:rsidP="00CE784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(ниже 49%)</w:t>
            </w:r>
          </w:p>
          <w:p w:rsidR="00CE7848" w:rsidRPr="00144C10" w:rsidRDefault="00CE7848" w:rsidP="00CE784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балл</w:t>
            </w:r>
          </w:p>
          <w:p w:rsidR="00E4500E" w:rsidRPr="00144C10" w:rsidRDefault="00E4500E" w:rsidP="00CE7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2828" w:type="dxa"/>
          </w:tcPr>
          <w:p w:rsidR="00E4500E" w:rsidRPr="00144C10" w:rsidRDefault="00E4500E" w:rsidP="00CE7848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представлений о себе, как субъекте собственной деятельности, понимание собственных индивидуальных и личностных особенностей, возможностей, потребностей</w:t>
            </w:r>
          </w:p>
        </w:tc>
        <w:tc>
          <w:tcPr>
            <w:tcW w:w="2251" w:type="dxa"/>
          </w:tcPr>
          <w:p w:rsidR="00E4500E" w:rsidRPr="00144C10" w:rsidRDefault="008B2BA4" w:rsidP="00CE7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2250" w:type="dxa"/>
          </w:tcPr>
          <w:p w:rsidR="00E4500E" w:rsidRPr="00144C10" w:rsidRDefault="00E4500E" w:rsidP="00CE7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E4500E" w:rsidRPr="00144C10" w:rsidRDefault="00E4500E" w:rsidP="00CE7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2828" w:type="dxa"/>
          </w:tcPr>
          <w:p w:rsidR="00E4500E" w:rsidRPr="00144C10" w:rsidRDefault="00E4500E" w:rsidP="00CE784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универсальных компетентностей, позволяющих школьнику проектировать (самостоятельно или в процессе образовательной коммуникации со значимыми для него сверстниками или взрослыми) и реализовывать индивидуальные образовательные программы в соответствии с актуальными познавательными потребностями;</w:t>
            </w:r>
          </w:p>
        </w:tc>
        <w:tc>
          <w:tcPr>
            <w:tcW w:w="2251" w:type="dxa"/>
          </w:tcPr>
          <w:p w:rsidR="00E4500E" w:rsidRPr="00144C10" w:rsidRDefault="00E4500E" w:rsidP="00CE7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4500E" w:rsidRPr="00144C10" w:rsidRDefault="00A8383A" w:rsidP="00CE7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8B2B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42" w:type="dxa"/>
          </w:tcPr>
          <w:p w:rsidR="00E4500E" w:rsidRPr="00144C10" w:rsidRDefault="00E4500E" w:rsidP="00CE7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2828" w:type="dxa"/>
          </w:tcPr>
          <w:p w:rsidR="00E4500E" w:rsidRPr="00144C10" w:rsidRDefault="00E4500E" w:rsidP="00CE7848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общих способов работы с информацией о профессиях, профессиональной деятельности, рынке труда, развитии экономики и социальной сферы региона в котором школьник живет и страны в целом, прогнозными оценками востребованности специалистов в </w:t>
            </w:r>
            <w:r w:rsidRPr="00144C10">
              <w:rPr>
                <w:rFonts w:ascii="Times New Roman" w:hAnsi="Times New Roman"/>
                <w:sz w:val="24"/>
                <w:szCs w:val="24"/>
              </w:rPr>
              <w:lastRenderedPageBreak/>
              <w:t>экономике региона и страны;</w:t>
            </w:r>
          </w:p>
        </w:tc>
        <w:tc>
          <w:tcPr>
            <w:tcW w:w="2251" w:type="dxa"/>
          </w:tcPr>
          <w:p w:rsidR="00E4500E" w:rsidRPr="00144C10" w:rsidRDefault="00E4500E" w:rsidP="00CE7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4500E" w:rsidRPr="00144C10" w:rsidRDefault="008B2BA4" w:rsidP="00CE7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2242" w:type="dxa"/>
          </w:tcPr>
          <w:p w:rsidR="00E4500E" w:rsidRPr="00144C10" w:rsidRDefault="00E4500E" w:rsidP="00CE7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2828" w:type="dxa"/>
          </w:tcPr>
          <w:p w:rsidR="00E4500E" w:rsidRPr="00144C10" w:rsidRDefault="00E4500E" w:rsidP="00CE7848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способности осуществить осознанный выбор выпускником основной школы профиля обучения на старшей ступени основного общего образования или (и) будущей профессии и образовательной программы профессиональной подготовки.</w:t>
            </w:r>
          </w:p>
        </w:tc>
        <w:tc>
          <w:tcPr>
            <w:tcW w:w="2251" w:type="dxa"/>
          </w:tcPr>
          <w:p w:rsidR="00E4500E" w:rsidRPr="00144C10" w:rsidRDefault="008B2BA4" w:rsidP="00CE7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2250" w:type="dxa"/>
          </w:tcPr>
          <w:p w:rsidR="00E4500E" w:rsidRPr="00144C10" w:rsidRDefault="00E4500E" w:rsidP="00CE7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E4500E" w:rsidRPr="00144C10" w:rsidRDefault="00E4500E" w:rsidP="00CE7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2828" w:type="dxa"/>
          </w:tcPr>
          <w:p w:rsidR="00E4500E" w:rsidRPr="00144C10" w:rsidRDefault="00E4500E" w:rsidP="00CE78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51" w:type="dxa"/>
          </w:tcPr>
          <w:p w:rsidR="00E4500E" w:rsidRPr="00144C10" w:rsidRDefault="008E3B1B" w:rsidP="00CE78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2250" w:type="dxa"/>
          </w:tcPr>
          <w:p w:rsidR="00E4500E" w:rsidRPr="00144C10" w:rsidRDefault="008E3B1B" w:rsidP="00CE78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2242" w:type="dxa"/>
          </w:tcPr>
          <w:p w:rsidR="00E4500E" w:rsidRPr="00144C10" w:rsidRDefault="00E4500E" w:rsidP="00CE78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3F83" w:rsidRPr="00144C10" w:rsidRDefault="00C23F83" w:rsidP="00D91E0C">
      <w:pPr>
        <w:rPr>
          <w:rFonts w:ascii="Times New Roman" w:hAnsi="Times New Roman"/>
          <w:sz w:val="24"/>
          <w:szCs w:val="24"/>
        </w:rPr>
      </w:pPr>
    </w:p>
    <w:p w:rsidR="00E4500E" w:rsidRPr="00144C10" w:rsidRDefault="00E4500E" w:rsidP="00DA5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C10">
        <w:rPr>
          <w:rFonts w:ascii="Times New Roman" w:hAnsi="Times New Roman"/>
          <w:sz w:val="24"/>
          <w:szCs w:val="24"/>
        </w:rPr>
        <w:t xml:space="preserve">9. КАЧЕСТВО </w:t>
      </w:r>
      <w:r w:rsidR="00AE56D9" w:rsidRPr="00144C10">
        <w:rPr>
          <w:rFonts w:ascii="Times New Roman" w:hAnsi="Times New Roman"/>
          <w:sz w:val="24"/>
          <w:szCs w:val="24"/>
        </w:rPr>
        <w:t xml:space="preserve">УРОВНЯ </w:t>
      </w:r>
      <w:r w:rsidRPr="00144C10">
        <w:rPr>
          <w:rFonts w:ascii="Times New Roman" w:hAnsi="Times New Roman"/>
          <w:sz w:val="24"/>
          <w:szCs w:val="24"/>
        </w:rPr>
        <w:t>АКМЕОЛОГИЧЕСК</w:t>
      </w:r>
      <w:r w:rsidR="00AE56D9" w:rsidRPr="00144C10">
        <w:rPr>
          <w:rFonts w:ascii="Times New Roman" w:hAnsi="Times New Roman"/>
          <w:sz w:val="24"/>
          <w:szCs w:val="24"/>
        </w:rPr>
        <w:t xml:space="preserve">ИХ </w:t>
      </w:r>
      <w:r w:rsidRPr="00144C10">
        <w:rPr>
          <w:rFonts w:ascii="Times New Roman" w:hAnsi="Times New Roman"/>
          <w:sz w:val="24"/>
          <w:szCs w:val="24"/>
        </w:rPr>
        <w:t xml:space="preserve"> ДОСТИЖЕНИЙ УЧАЩИХСЯ В ПРОФОРИЕНТАЦИОННЫХ КОНКУРСАХ </w:t>
      </w:r>
    </w:p>
    <w:tbl>
      <w:tblPr>
        <w:tblStyle w:val="a3"/>
        <w:tblW w:w="0" w:type="auto"/>
        <w:tblLook w:val="04A0"/>
      </w:tblPr>
      <w:tblGrid>
        <w:gridCol w:w="3210"/>
        <w:gridCol w:w="2132"/>
        <w:gridCol w:w="2127"/>
        <w:gridCol w:w="2102"/>
      </w:tblGrid>
      <w:tr w:rsidR="00E4500E" w:rsidRPr="00144C10" w:rsidTr="00777924">
        <w:tc>
          <w:tcPr>
            <w:tcW w:w="3210" w:type="dxa"/>
            <w:vMerge w:val="restart"/>
          </w:tcPr>
          <w:p w:rsidR="00E4500E" w:rsidRPr="00144C10" w:rsidRDefault="00E4500E" w:rsidP="00DA5FF7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Масштабы </w:t>
            </w:r>
          </w:p>
          <w:p w:rsidR="00E4500E" w:rsidRPr="00144C10" w:rsidRDefault="00E4500E" w:rsidP="00DA5FF7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достижения учащихся в профориентационых конкурсах </w:t>
            </w:r>
          </w:p>
        </w:tc>
        <w:tc>
          <w:tcPr>
            <w:tcW w:w="6361" w:type="dxa"/>
            <w:gridSpan w:val="3"/>
          </w:tcPr>
          <w:p w:rsidR="00E4500E" w:rsidRPr="00144C10" w:rsidRDefault="00DA5FF7" w:rsidP="00DA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Характеристика уровней </w:t>
            </w:r>
            <w:r w:rsidR="001B43F2" w:rsidRPr="00144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 xml:space="preserve">достижений учащихся в профориентационых конкурсах </w:t>
            </w:r>
            <w:proofErr w:type="gramStart"/>
            <w:r w:rsidR="00E4500E" w:rsidRPr="00144C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E4500E" w:rsidRPr="00144C1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4500E" w:rsidRPr="00144C10" w:rsidTr="00777924">
        <w:tc>
          <w:tcPr>
            <w:tcW w:w="3210" w:type="dxa"/>
            <w:vMerge/>
          </w:tcPr>
          <w:p w:rsidR="00E4500E" w:rsidRPr="00144C10" w:rsidRDefault="00E4500E" w:rsidP="00DA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DA5FF7" w:rsidRPr="00144C10" w:rsidRDefault="00E4500E" w:rsidP="00DA5FF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5FF7" w:rsidRPr="00144C10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  <w:p w:rsidR="00DA5FF7" w:rsidRPr="00144C10" w:rsidRDefault="00DA5FF7" w:rsidP="00DA5F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(100%- 80%) 3 балла  </w:t>
            </w:r>
          </w:p>
          <w:p w:rsidR="00E4500E" w:rsidRPr="00144C10" w:rsidRDefault="00DA5FF7" w:rsidP="00DA5FF7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>( первое место)</w:t>
            </w:r>
          </w:p>
        </w:tc>
        <w:tc>
          <w:tcPr>
            <w:tcW w:w="2127" w:type="dxa"/>
          </w:tcPr>
          <w:p w:rsidR="00DA5FF7" w:rsidRPr="00144C10" w:rsidRDefault="00E4500E" w:rsidP="00DA5FF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5FF7"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Средний </w:t>
            </w:r>
          </w:p>
          <w:p w:rsidR="00DA5FF7" w:rsidRPr="00144C10" w:rsidRDefault="00DA5FF7" w:rsidP="00DA5FF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( 79- 50 %)</w:t>
            </w:r>
          </w:p>
          <w:p w:rsidR="00DA5FF7" w:rsidRPr="00144C10" w:rsidRDefault="00DA5FF7" w:rsidP="00DA5FF7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  <w:lang w:eastAsia="en-US"/>
              </w:rPr>
              <w:t>2 балла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500E" w:rsidRPr="00144C10" w:rsidRDefault="00E4500E" w:rsidP="00DA5FF7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( второе место)</w:t>
            </w:r>
          </w:p>
        </w:tc>
        <w:tc>
          <w:tcPr>
            <w:tcW w:w="2102" w:type="dxa"/>
          </w:tcPr>
          <w:p w:rsidR="00DA5FF7" w:rsidRPr="00144C10" w:rsidRDefault="00DA5FF7" w:rsidP="00DA5FF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</w:t>
            </w:r>
          </w:p>
          <w:p w:rsidR="00DA5FF7" w:rsidRPr="00144C10" w:rsidRDefault="00DA5FF7" w:rsidP="00DA5FF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(ниже 49%)</w:t>
            </w:r>
          </w:p>
          <w:p w:rsidR="00DA5FF7" w:rsidRPr="00144C10" w:rsidRDefault="00DA5FF7" w:rsidP="00DA5FF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балл</w:t>
            </w:r>
          </w:p>
          <w:p w:rsidR="00E4500E" w:rsidRPr="00144C10" w:rsidRDefault="00DA5FF7" w:rsidP="00DA5FF7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>( третье место)</w:t>
            </w:r>
          </w:p>
        </w:tc>
      </w:tr>
      <w:tr w:rsidR="00E4500E" w:rsidRPr="00144C10" w:rsidTr="00777924">
        <w:tc>
          <w:tcPr>
            <w:tcW w:w="3210" w:type="dxa"/>
          </w:tcPr>
          <w:p w:rsidR="00E4500E" w:rsidRPr="00144C10" w:rsidRDefault="00E4500E" w:rsidP="00DA5FF7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Достижения учащихся в классе </w:t>
            </w:r>
          </w:p>
        </w:tc>
        <w:tc>
          <w:tcPr>
            <w:tcW w:w="2132" w:type="dxa"/>
          </w:tcPr>
          <w:p w:rsidR="00E4500E" w:rsidRPr="00144C10" w:rsidRDefault="008B2BA4" w:rsidP="00DA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2127" w:type="dxa"/>
          </w:tcPr>
          <w:p w:rsidR="00E4500E" w:rsidRPr="00144C10" w:rsidRDefault="00E4500E" w:rsidP="00DA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E4500E" w:rsidRPr="00144C10" w:rsidRDefault="00E4500E" w:rsidP="00DA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3210" w:type="dxa"/>
          </w:tcPr>
          <w:p w:rsidR="00E4500E" w:rsidRPr="00144C10" w:rsidRDefault="00E4500E" w:rsidP="00DA5FF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Достижения учащихся среди классов </w:t>
            </w:r>
          </w:p>
        </w:tc>
        <w:tc>
          <w:tcPr>
            <w:tcW w:w="2132" w:type="dxa"/>
          </w:tcPr>
          <w:p w:rsidR="00E4500E" w:rsidRPr="00144C10" w:rsidRDefault="008B2BA4" w:rsidP="00DA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2127" w:type="dxa"/>
          </w:tcPr>
          <w:p w:rsidR="00E4500E" w:rsidRPr="00144C10" w:rsidRDefault="00E4500E" w:rsidP="00DA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E4500E" w:rsidRPr="00144C10" w:rsidRDefault="00E4500E" w:rsidP="00DA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3210" w:type="dxa"/>
          </w:tcPr>
          <w:p w:rsidR="00E4500E" w:rsidRPr="00144C10" w:rsidRDefault="00E4500E" w:rsidP="00DA5FF7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Достижения учащихся в школе </w:t>
            </w:r>
          </w:p>
        </w:tc>
        <w:tc>
          <w:tcPr>
            <w:tcW w:w="2132" w:type="dxa"/>
          </w:tcPr>
          <w:p w:rsidR="00E4500E" w:rsidRPr="00144C10" w:rsidRDefault="00E4500E" w:rsidP="00DA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00E" w:rsidRPr="00144C10" w:rsidRDefault="008B2BA4" w:rsidP="00DA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2102" w:type="dxa"/>
          </w:tcPr>
          <w:p w:rsidR="00E4500E" w:rsidRPr="00144C10" w:rsidRDefault="00E4500E" w:rsidP="00DA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3210" w:type="dxa"/>
          </w:tcPr>
          <w:p w:rsidR="00E4500E" w:rsidRPr="00144C10" w:rsidRDefault="00E4500E" w:rsidP="00DA5FF7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Достижения учащихся в городских конкурсах</w:t>
            </w:r>
          </w:p>
        </w:tc>
        <w:tc>
          <w:tcPr>
            <w:tcW w:w="2132" w:type="dxa"/>
          </w:tcPr>
          <w:p w:rsidR="00E4500E" w:rsidRPr="00144C10" w:rsidRDefault="008B2BA4" w:rsidP="00DA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2127" w:type="dxa"/>
          </w:tcPr>
          <w:p w:rsidR="00E4500E" w:rsidRPr="00144C10" w:rsidRDefault="00E4500E" w:rsidP="00DA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E4500E" w:rsidRPr="00144C10" w:rsidRDefault="00E4500E" w:rsidP="00DA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3210" w:type="dxa"/>
          </w:tcPr>
          <w:p w:rsidR="00E4500E" w:rsidRPr="00144C10" w:rsidRDefault="00E4500E" w:rsidP="00DA5FF7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Достижения учащихся в районных конкурсах</w:t>
            </w:r>
          </w:p>
        </w:tc>
        <w:tc>
          <w:tcPr>
            <w:tcW w:w="2132" w:type="dxa"/>
          </w:tcPr>
          <w:p w:rsidR="00E4500E" w:rsidRPr="00144C10" w:rsidRDefault="008B2BA4" w:rsidP="00DA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2127" w:type="dxa"/>
          </w:tcPr>
          <w:p w:rsidR="00E4500E" w:rsidRPr="00144C10" w:rsidRDefault="00E4500E" w:rsidP="00DA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E4500E" w:rsidRPr="00144C10" w:rsidRDefault="00E4500E" w:rsidP="00DA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3210" w:type="dxa"/>
          </w:tcPr>
          <w:p w:rsidR="00E4500E" w:rsidRPr="00144C10" w:rsidRDefault="00E4500E" w:rsidP="00DA5FF7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Достижения учащихся в областных конкурсах</w:t>
            </w:r>
          </w:p>
        </w:tc>
        <w:tc>
          <w:tcPr>
            <w:tcW w:w="2132" w:type="dxa"/>
          </w:tcPr>
          <w:p w:rsidR="00E4500E" w:rsidRPr="00144C10" w:rsidRDefault="00E4500E" w:rsidP="00DA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00E" w:rsidRPr="00144C10" w:rsidRDefault="008B2BA4" w:rsidP="00DA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2102" w:type="dxa"/>
          </w:tcPr>
          <w:p w:rsidR="00E4500E" w:rsidRPr="00144C10" w:rsidRDefault="00E4500E" w:rsidP="00DA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3210" w:type="dxa"/>
          </w:tcPr>
          <w:p w:rsidR="00E4500E" w:rsidRPr="00144C10" w:rsidRDefault="00E4500E" w:rsidP="00DA5FF7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Достижения учащихся в региональных конкурсах</w:t>
            </w:r>
          </w:p>
        </w:tc>
        <w:tc>
          <w:tcPr>
            <w:tcW w:w="2132" w:type="dxa"/>
          </w:tcPr>
          <w:p w:rsidR="00E4500E" w:rsidRPr="00144C10" w:rsidRDefault="00E4500E" w:rsidP="00DA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00E" w:rsidRPr="00144C10" w:rsidRDefault="008B2BA4" w:rsidP="00DA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2102" w:type="dxa"/>
          </w:tcPr>
          <w:p w:rsidR="00E4500E" w:rsidRPr="00144C10" w:rsidRDefault="00E4500E" w:rsidP="00DA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3210" w:type="dxa"/>
          </w:tcPr>
          <w:p w:rsidR="00E4500E" w:rsidRPr="00144C10" w:rsidRDefault="00E4500E" w:rsidP="00DA5FF7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Достижения в  Международных конкурсах </w:t>
            </w:r>
          </w:p>
        </w:tc>
        <w:tc>
          <w:tcPr>
            <w:tcW w:w="2132" w:type="dxa"/>
          </w:tcPr>
          <w:p w:rsidR="00E4500E" w:rsidRPr="00144C10" w:rsidRDefault="00E4500E" w:rsidP="00DA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00E" w:rsidRPr="00144C10" w:rsidRDefault="00E4500E" w:rsidP="00DA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E4500E" w:rsidRPr="00144C10" w:rsidRDefault="008B2BA4" w:rsidP="00DA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E4500E" w:rsidRPr="00144C10" w:rsidTr="00777924">
        <w:tc>
          <w:tcPr>
            <w:tcW w:w="3210" w:type="dxa"/>
          </w:tcPr>
          <w:p w:rsidR="00E4500E" w:rsidRPr="00144C10" w:rsidRDefault="00E4500E" w:rsidP="00DA5F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132" w:type="dxa"/>
          </w:tcPr>
          <w:p w:rsidR="00E4500E" w:rsidRPr="00144C10" w:rsidRDefault="008E3B1B" w:rsidP="00DA5F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2127" w:type="dxa"/>
          </w:tcPr>
          <w:p w:rsidR="00E4500E" w:rsidRPr="00144C10" w:rsidRDefault="008E3B1B" w:rsidP="00DA5F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2102" w:type="dxa"/>
          </w:tcPr>
          <w:p w:rsidR="00E4500E" w:rsidRPr="00144C10" w:rsidRDefault="008E3B1B" w:rsidP="00DA5F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</w:tbl>
    <w:p w:rsidR="00DA5FF7" w:rsidRPr="00144C10" w:rsidRDefault="00DA5FF7" w:rsidP="00DA5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FF7" w:rsidRPr="00144C10" w:rsidRDefault="00DA5FF7" w:rsidP="00DA5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00E" w:rsidRPr="00144C10" w:rsidRDefault="00E4500E" w:rsidP="00E4500E">
      <w:pPr>
        <w:jc w:val="both"/>
        <w:rPr>
          <w:rFonts w:ascii="Times New Roman" w:hAnsi="Times New Roman"/>
          <w:sz w:val="24"/>
          <w:szCs w:val="24"/>
        </w:rPr>
      </w:pPr>
      <w:r w:rsidRPr="00144C10">
        <w:rPr>
          <w:rFonts w:ascii="Times New Roman" w:hAnsi="Times New Roman"/>
          <w:sz w:val="24"/>
          <w:szCs w:val="24"/>
        </w:rPr>
        <w:t xml:space="preserve">10.КАЧЕСТВО </w:t>
      </w:r>
      <w:r w:rsidR="00DA5FF7" w:rsidRPr="00144C10">
        <w:rPr>
          <w:rFonts w:ascii="Times New Roman" w:hAnsi="Times New Roman"/>
          <w:sz w:val="24"/>
          <w:szCs w:val="24"/>
        </w:rPr>
        <w:t xml:space="preserve">УРОВНЯ ОСНАЩЕННОСТИ КАБИНЕТА ПО ПРОФОРИЕНТАЦИИ </w:t>
      </w:r>
    </w:p>
    <w:tbl>
      <w:tblPr>
        <w:tblStyle w:val="a3"/>
        <w:tblW w:w="0" w:type="auto"/>
        <w:tblLook w:val="04A0"/>
      </w:tblPr>
      <w:tblGrid>
        <w:gridCol w:w="3178"/>
        <w:gridCol w:w="2142"/>
        <w:gridCol w:w="2137"/>
        <w:gridCol w:w="2114"/>
      </w:tblGrid>
      <w:tr w:rsidR="00E4500E" w:rsidRPr="00144C10" w:rsidTr="00777924">
        <w:tc>
          <w:tcPr>
            <w:tcW w:w="3178" w:type="dxa"/>
            <w:vMerge w:val="restart"/>
          </w:tcPr>
          <w:p w:rsidR="00E4500E" w:rsidRPr="00144C10" w:rsidRDefault="00E4500E" w:rsidP="00DA5FF7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  <w:p w:rsidR="00E4500E" w:rsidRPr="00144C10" w:rsidRDefault="00E4500E" w:rsidP="00DA5FF7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уровня оснащения кабинета по профориентационной работе педагогом </w:t>
            </w:r>
          </w:p>
        </w:tc>
        <w:tc>
          <w:tcPr>
            <w:tcW w:w="6393" w:type="dxa"/>
            <w:gridSpan w:val="3"/>
          </w:tcPr>
          <w:p w:rsidR="00E4500E" w:rsidRPr="00144C10" w:rsidRDefault="00DA5FF7" w:rsidP="00DA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Характеристика уровней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 xml:space="preserve">    оснащения кабинета по профориентационной работе педагогом </w:t>
            </w:r>
            <w:proofErr w:type="gramStart"/>
            <w:r w:rsidR="00E4500E" w:rsidRPr="00144C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E4500E" w:rsidRPr="00144C1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A5FF7" w:rsidRPr="00144C10" w:rsidTr="00777924">
        <w:tc>
          <w:tcPr>
            <w:tcW w:w="3178" w:type="dxa"/>
            <w:vMerge/>
          </w:tcPr>
          <w:p w:rsidR="00DA5FF7" w:rsidRPr="00144C10" w:rsidRDefault="00DA5FF7" w:rsidP="00DA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DA5FF7" w:rsidRPr="00144C10" w:rsidRDefault="00DA5FF7" w:rsidP="00DA5FF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  <w:p w:rsidR="00DA5FF7" w:rsidRPr="00144C10" w:rsidRDefault="00DA5FF7" w:rsidP="00DA5F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(100%- 80%) 3 балла  </w:t>
            </w:r>
          </w:p>
          <w:p w:rsidR="00DA5FF7" w:rsidRPr="00144C10" w:rsidRDefault="00DA5FF7" w:rsidP="00DA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A5FF7" w:rsidRPr="00144C10" w:rsidRDefault="00DA5FF7" w:rsidP="00DA5FF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Средний </w:t>
            </w:r>
          </w:p>
          <w:p w:rsidR="00DA5FF7" w:rsidRPr="00144C10" w:rsidRDefault="00DA5FF7" w:rsidP="00DA5FF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( 79- 50 %)</w:t>
            </w:r>
          </w:p>
          <w:p w:rsidR="00DA5FF7" w:rsidRPr="00144C10" w:rsidRDefault="00DA5FF7" w:rsidP="00DA5FF7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  <w:lang w:eastAsia="en-US"/>
              </w:rPr>
              <w:t>2 балла</w:t>
            </w:r>
          </w:p>
        </w:tc>
        <w:tc>
          <w:tcPr>
            <w:tcW w:w="2114" w:type="dxa"/>
          </w:tcPr>
          <w:p w:rsidR="00DA5FF7" w:rsidRPr="00144C10" w:rsidRDefault="00DA5FF7" w:rsidP="00DA5FF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</w:t>
            </w:r>
          </w:p>
          <w:p w:rsidR="00DA5FF7" w:rsidRPr="00144C10" w:rsidRDefault="00DA5FF7" w:rsidP="00DA5FF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(ниже 49%)</w:t>
            </w:r>
          </w:p>
          <w:p w:rsidR="00DA5FF7" w:rsidRPr="00144C10" w:rsidRDefault="00DA5FF7" w:rsidP="00DA5FF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балл</w:t>
            </w:r>
          </w:p>
          <w:p w:rsidR="00DA5FF7" w:rsidRPr="00144C10" w:rsidRDefault="00DA5FF7" w:rsidP="00DA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FF7" w:rsidRPr="00144C10" w:rsidTr="00777924">
        <w:tc>
          <w:tcPr>
            <w:tcW w:w="3178" w:type="dxa"/>
          </w:tcPr>
          <w:p w:rsidR="00DA5FF7" w:rsidRPr="00144C10" w:rsidRDefault="00DA5FF7" w:rsidP="00DA5FF7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дидактические  видео материалы</w:t>
            </w:r>
          </w:p>
        </w:tc>
        <w:tc>
          <w:tcPr>
            <w:tcW w:w="2142" w:type="dxa"/>
          </w:tcPr>
          <w:p w:rsidR="00DA5FF7" w:rsidRPr="00144C10" w:rsidRDefault="00DA5FF7" w:rsidP="00DA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A5FF7" w:rsidRPr="00144C10" w:rsidRDefault="008B2BA4" w:rsidP="00DA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114" w:type="dxa"/>
          </w:tcPr>
          <w:p w:rsidR="00DA5FF7" w:rsidRPr="00144C10" w:rsidRDefault="00DA5FF7" w:rsidP="00DA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FF7" w:rsidRPr="00144C10" w:rsidTr="00777924">
        <w:tc>
          <w:tcPr>
            <w:tcW w:w="3178" w:type="dxa"/>
          </w:tcPr>
          <w:p w:rsidR="00DA5FF7" w:rsidRPr="00144C10" w:rsidRDefault="00DA5FF7" w:rsidP="00DA5FF7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электронные и печатные материалы по планированию</w:t>
            </w: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44C10">
              <w:rPr>
                <w:rFonts w:ascii="Times New Roman" w:hAnsi="Times New Roman"/>
                <w:sz w:val="24"/>
                <w:szCs w:val="24"/>
              </w:rPr>
              <w:t xml:space="preserve"> проведению профориентационной работы , отчеты и т.д.</w:t>
            </w:r>
          </w:p>
        </w:tc>
        <w:tc>
          <w:tcPr>
            <w:tcW w:w="2142" w:type="dxa"/>
          </w:tcPr>
          <w:p w:rsidR="00DA5FF7" w:rsidRPr="00144C10" w:rsidRDefault="00DA5FF7" w:rsidP="00DA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A5FF7" w:rsidRPr="00144C10" w:rsidRDefault="008B2BA4" w:rsidP="00DA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2114" w:type="dxa"/>
          </w:tcPr>
          <w:p w:rsidR="00DA5FF7" w:rsidRPr="00144C10" w:rsidRDefault="00DA5FF7" w:rsidP="00DA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FF7" w:rsidRPr="00144C10" w:rsidTr="00777924">
        <w:tc>
          <w:tcPr>
            <w:tcW w:w="3178" w:type="dxa"/>
          </w:tcPr>
          <w:p w:rsidR="00DA5FF7" w:rsidRPr="00144C10" w:rsidRDefault="00DA5FF7" w:rsidP="00DA5FF7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злектронные и печатные материалы изготовленные учащимися </w:t>
            </w:r>
          </w:p>
        </w:tc>
        <w:tc>
          <w:tcPr>
            <w:tcW w:w="2142" w:type="dxa"/>
          </w:tcPr>
          <w:p w:rsidR="00DA5FF7" w:rsidRPr="00144C10" w:rsidRDefault="00DA5FF7" w:rsidP="00DA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A5FF7" w:rsidRPr="00144C10" w:rsidRDefault="008B2BA4" w:rsidP="00DA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2114" w:type="dxa"/>
          </w:tcPr>
          <w:p w:rsidR="00DA5FF7" w:rsidRPr="00144C10" w:rsidRDefault="00DA5FF7" w:rsidP="00DA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FF7" w:rsidRPr="00144C10" w:rsidTr="00777924">
        <w:tc>
          <w:tcPr>
            <w:tcW w:w="3178" w:type="dxa"/>
          </w:tcPr>
          <w:p w:rsidR="00DA5FF7" w:rsidRPr="00144C10" w:rsidRDefault="00DA5FF7" w:rsidP="00DA5FF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>видеоматериалы</w:t>
            </w:r>
            <w:proofErr w:type="gramEnd"/>
            <w:r w:rsidRPr="00144C10">
              <w:rPr>
                <w:rFonts w:ascii="Times New Roman" w:hAnsi="Times New Roman"/>
                <w:sz w:val="24"/>
                <w:szCs w:val="24"/>
              </w:rPr>
              <w:t xml:space="preserve"> изготовленные  педагогами</w:t>
            </w:r>
          </w:p>
        </w:tc>
        <w:tc>
          <w:tcPr>
            <w:tcW w:w="2142" w:type="dxa"/>
          </w:tcPr>
          <w:p w:rsidR="00DA5FF7" w:rsidRPr="00144C10" w:rsidRDefault="00DA5FF7" w:rsidP="00DA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A5FF7" w:rsidRPr="00144C10" w:rsidRDefault="008B2BA4" w:rsidP="00DA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2114" w:type="dxa"/>
          </w:tcPr>
          <w:p w:rsidR="00DA5FF7" w:rsidRPr="00144C10" w:rsidRDefault="00DA5FF7" w:rsidP="00DA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FF7" w:rsidRPr="00144C10" w:rsidTr="00777924">
        <w:tc>
          <w:tcPr>
            <w:tcW w:w="3178" w:type="dxa"/>
          </w:tcPr>
          <w:p w:rsidR="00DA5FF7" w:rsidRPr="00144C10" w:rsidRDefault="00DA5FF7" w:rsidP="00DA5FF7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электронные и видеоматериалы изготовленные  учащимися  и родителями</w:t>
            </w:r>
          </w:p>
        </w:tc>
        <w:tc>
          <w:tcPr>
            <w:tcW w:w="2142" w:type="dxa"/>
          </w:tcPr>
          <w:p w:rsidR="00DA5FF7" w:rsidRPr="00144C10" w:rsidRDefault="00DA5FF7" w:rsidP="00DA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A5FF7" w:rsidRPr="00144C10" w:rsidRDefault="008B2BA4" w:rsidP="00DA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2114" w:type="dxa"/>
          </w:tcPr>
          <w:p w:rsidR="00DA5FF7" w:rsidRPr="00144C10" w:rsidRDefault="00DA5FF7" w:rsidP="00DA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FF7" w:rsidRPr="00144C10" w:rsidTr="00777924">
        <w:tc>
          <w:tcPr>
            <w:tcW w:w="3178" w:type="dxa"/>
          </w:tcPr>
          <w:p w:rsidR="00DA5FF7" w:rsidRPr="00144C10" w:rsidRDefault="00DA5FF7" w:rsidP="00DA5FF7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диагностический инструментарий </w:t>
            </w:r>
          </w:p>
        </w:tc>
        <w:tc>
          <w:tcPr>
            <w:tcW w:w="2142" w:type="dxa"/>
          </w:tcPr>
          <w:p w:rsidR="00DA5FF7" w:rsidRPr="00144C10" w:rsidRDefault="008B2BA4" w:rsidP="00DA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37" w:type="dxa"/>
          </w:tcPr>
          <w:p w:rsidR="00DA5FF7" w:rsidRPr="00144C10" w:rsidRDefault="00DA5FF7" w:rsidP="00DA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DA5FF7" w:rsidRPr="00144C10" w:rsidRDefault="00DA5FF7" w:rsidP="00DA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FF7" w:rsidRPr="00144C10" w:rsidTr="00777924">
        <w:tc>
          <w:tcPr>
            <w:tcW w:w="3178" w:type="dxa"/>
          </w:tcPr>
          <w:p w:rsidR="00DA5FF7" w:rsidRPr="00144C10" w:rsidRDefault="00DA5FF7" w:rsidP="00DA5F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142" w:type="dxa"/>
          </w:tcPr>
          <w:p w:rsidR="00DA5FF7" w:rsidRPr="00144C10" w:rsidRDefault="008E3B1B" w:rsidP="00DA5F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37" w:type="dxa"/>
          </w:tcPr>
          <w:p w:rsidR="00DA5FF7" w:rsidRPr="00144C10" w:rsidRDefault="008E3B1B" w:rsidP="00DA5F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2114" w:type="dxa"/>
          </w:tcPr>
          <w:p w:rsidR="00DA5FF7" w:rsidRPr="00144C10" w:rsidRDefault="00DA5FF7" w:rsidP="00DA5F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00E" w:rsidRPr="00144C10" w:rsidRDefault="00E4500E" w:rsidP="00DA5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00E" w:rsidRPr="00144C10" w:rsidRDefault="00E4500E" w:rsidP="001F5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C10">
        <w:rPr>
          <w:rFonts w:ascii="Times New Roman" w:hAnsi="Times New Roman"/>
          <w:sz w:val="24"/>
          <w:szCs w:val="24"/>
        </w:rPr>
        <w:t xml:space="preserve">11. КАЧЕСТВО </w:t>
      </w:r>
      <w:r w:rsidR="00AD3B7A" w:rsidRPr="00144C10">
        <w:rPr>
          <w:rFonts w:ascii="Times New Roman" w:hAnsi="Times New Roman"/>
          <w:sz w:val="24"/>
          <w:szCs w:val="24"/>
        </w:rPr>
        <w:t xml:space="preserve">УРОВНЯ </w:t>
      </w:r>
      <w:r w:rsidRPr="00144C10">
        <w:rPr>
          <w:rFonts w:ascii="Times New Roman" w:hAnsi="Times New Roman"/>
          <w:sz w:val="24"/>
          <w:szCs w:val="24"/>
        </w:rPr>
        <w:t>АКМЕОЛОГИЧЕСК</w:t>
      </w:r>
      <w:r w:rsidR="00AD3B7A" w:rsidRPr="00144C10">
        <w:rPr>
          <w:rFonts w:ascii="Times New Roman" w:hAnsi="Times New Roman"/>
          <w:sz w:val="24"/>
          <w:szCs w:val="24"/>
        </w:rPr>
        <w:t xml:space="preserve">ИХ </w:t>
      </w:r>
      <w:r w:rsidRPr="00144C10">
        <w:rPr>
          <w:rFonts w:ascii="Times New Roman" w:hAnsi="Times New Roman"/>
          <w:sz w:val="24"/>
          <w:szCs w:val="24"/>
        </w:rPr>
        <w:t xml:space="preserve"> ДОСТИЖЕНИЙ ПЕДАГОГОМ В ПРОФОРИЕНТАЦИОННЫХ КОНКУРСАХ </w:t>
      </w:r>
    </w:p>
    <w:tbl>
      <w:tblPr>
        <w:tblStyle w:val="a3"/>
        <w:tblW w:w="0" w:type="auto"/>
        <w:tblLook w:val="04A0"/>
      </w:tblPr>
      <w:tblGrid>
        <w:gridCol w:w="3210"/>
        <w:gridCol w:w="2132"/>
        <w:gridCol w:w="2127"/>
        <w:gridCol w:w="2102"/>
      </w:tblGrid>
      <w:tr w:rsidR="00E4500E" w:rsidRPr="00144C10" w:rsidTr="00777924">
        <w:tc>
          <w:tcPr>
            <w:tcW w:w="3210" w:type="dxa"/>
            <w:vMerge w:val="restart"/>
          </w:tcPr>
          <w:p w:rsidR="00E4500E" w:rsidRPr="00144C10" w:rsidRDefault="00E4500E" w:rsidP="001F5207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Масштабы </w:t>
            </w:r>
          </w:p>
          <w:p w:rsidR="00E4500E" w:rsidRPr="00144C10" w:rsidRDefault="00E4500E" w:rsidP="001F5207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достижения педагога</w:t>
            </w:r>
          </w:p>
          <w:p w:rsidR="00E4500E" w:rsidRPr="00144C10" w:rsidRDefault="00E4500E" w:rsidP="001F5207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 в профориентационых конкурсах </w:t>
            </w:r>
          </w:p>
        </w:tc>
        <w:tc>
          <w:tcPr>
            <w:tcW w:w="6361" w:type="dxa"/>
            <w:gridSpan w:val="3"/>
          </w:tcPr>
          <w:p w:rsidR="00E4500E" w:rsidRPr="00144C10" w:rsidRDefault="00E4500E" w:rsidP="001F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F5207" w:rsidRPr="00144C10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r w:rsidR="008E67A3" w:rsidRPr="00144C10">
              <w:rPr>
                <w:rFonts w:ascii="Times New Roman" w:hAnsi="Times New Roman"/>
                <w:sz w:val="24"/>
                <w:szCs w:val="24"/>
              </w:rPr>
              <w:t>уровней</w:t>
            </w:r>
            <w:r w:rsidR="001F5207" w:rsidRPr="00144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 xml:space="preserve">  достижений педагогов  в  профориентационных конкурсах </w:t>
            </w: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4C1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A5FF7" w:rsidRPr="00144C10" w:rsidTr="00777924">
        <w:tc>
          <w:tcPr>
            <w:tcW w:w="3210" w:type="dxa"/>
            <w:vMerge/>
          </w:tcPr>
          <w:p w:rsidR="00DA5FF7" w:rsidRPr="00144C10" w:rsidRDefault="00DA5FF7" w:rsidP="001F5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DA5FF7" w:rsidRPr="00144C10" w:rsidRDefault="00DA5FF7" w:rsidP="001F520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  <w:p w:rsidR="00DA5FF7" w:rsidRPr="00144C10" w:rsidRDefault="00DA5FF7" w:rsidP="001F52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(100%- 80%) 3 балла  </w:t>
            </w:r>
          </w:p>
          <w:p w:rsidR="00DA5FF7" w:rsidRPr="00144C10" w:rsidRDefault="00DA5FF7" w:rsidP="001F5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5FF7" w:rsidRPr="00144C10" w:rsidRDefault="00DA5FF7" w:rsidP="001F520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Средний </w:t>
            </w:r>
          </w:p>
          <w:p w:rsidR="00DA5FF7" w:rsidRPr="00144C10" w:rsidRDefault="00DA5FF7" w:rsidP="001F520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( 79- 50 %)</w:t>
            </w:r>
          </w:p>
          <w:p w:rsidR="00DA5FF7" w:rsidRPr="00144C10" w:rsidRDefault="00DA5FF7" w:rsidP="001F5207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  <w:lang w:eastAsia="en-US"/>
              </w:rPr>
              <w:t>2 балла</w:t>
            </w:r>
          </w:p>
        </w:tc>
        <w:tc>
          <w:tcPr>
            <w:tcW w:w="2102" w:type="dxa"/>
          </w:tcPr>
          <w:p w:rsidR="00DA5FF7" w:rsidRPr="00144C10" w:rsidRDefault="00DA5FF7" w:rsidP="001F520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</w:t>
            </w:r>
          </w:p>
          <w:p w:rsidR="00DA5FF7" w:rsidRPr="00144C10" w:rsidRDefault="00DA5FF7" w:rsidP="001F520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(ниже 49%)</w:t>
            </w:r>
          </w:p>
          <w:p w:rsidR="00DA5FF7" w:rsidRPr="00144C10" w:rsidRDefault="00DA5FF7" w:rsidP="001F520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балл</w:t>
            </w:r>
          </w:p>
          <w:p w:rsidR="00DA5FF7" w:rsidRPr="00144C10" w:rsidRDefault="00DA5FF7" w:rsidP="001F5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FF7" w:rsidRPr="00144C10" w:rsidTr="00777924">
        <w:tc>
          <w:tcPr>
            <w:tcW w:w="3210" w:type="dxa"/>
          </w:tcPr>
          <w:p w:rsidR="00DA5FF7" w:rsidRPr="00144C10" w:rsidRDefault="00DA5FF7" w:rsidP="001F5207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Достижения педагогов в школе </w:t>
            </w:r>
          </w:p>
        </w:tc>
        <w:tc>
          <w:tcPr>
            <w:tcW w:w="2132" w:type="dxa"/>
          </w:tcPr>
          <w:p w:rsidR="00DA5FF7" w:rsidRPr="00144C10" w:rsidRDefault="008B2BA4" w:rsidP="001F5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2127" w:type="dxa"/>
          </w:tcPr>
          <w:p w:rsidR="00DA5FF7" w:rsidRPr="00144C10" w:rsidRDefault="00DA5FF7" w:rsidP="001F5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DA5FF7" w:rsidRPr="00144C10" w:rsidRDefault="00DA5FF7" w:rsidP="001F5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FF7" w:rsidRPr="00144C10" w:rsidTr="00777924">
        <w:tc>
          <w:tcPr>
            <w:tcW w:w="3210" w:type="dxa"/>
          </w:tcPr>
          <w:p w:rsidR="00DA5FF7" w:rsidRPr="00144C10" w:rsidRDefault="00DA5FF7" w:rsidP="001F5207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Достижения педагогов</w:t>
            </w:r>
          </w:p>
          <w:p w:rsidR="00DA5FF7" w:rsidRPr="00144C10" w:rsidRDefault="00DA5FF7" w:rsidP="001F5207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в городских конкурсах</w:t>
            </w:r>
          </w:p>
        </w:tc>
        <w:tc>
          <w:tcPr>
            <w:tcW w:w="2132" w:type="dxa"/>
          </w:tcPr>
          <w:p w:rsidR="00DA5FF7" w:rsidRPr="00144C10" w:rsidRDefault="008B2BA4" w:rsidP="001F5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2127" w:type="dxa"/>
          </w:tcPr>
          <w:p w:rsidR="00DA5FF7" w:rsidRPr="00144C10" w:rsidRDefault="00DA5FF7" w:rsidP="001F5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DA5FF7" w:rsidRPr="00144C10" w:rsidRDefault="00DA5FF7" w:rsidP="001F5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FF7" w:rsidRPr="00144C10" w:rsidTr="00777924">
        <w:tc>
          <w:tcPr>
            <w:tcW w:w="3210" w:type="dxa"/>
          </w:tcPr>
          <w:p w:rsidR="00DA5FF7" w:rsidRPr="00144C10" w:rsidRDefault="00DA5FF7" w:rsidP="001F5207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Достижения педагогов в районных конкурсах</w:t>
            </w:r>
          </w:p>
        </w:tc>
        <w:tc>
          <w:tcPr>
            <w:tcW w:w="2132" w:type="dxa"/>
          </w:tcPr>
          <w:p w:rsidR="00DA5FF7" w:rsidRPr="00144C10" w:rsidRDefault="008B2BA4" w:rsidP="001F5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2127" w:type="dxa"/>
          </w:tcPr>
          <w:p w:rsidR="00DA5FF7" w:rsidRPr="00144C10" w:rsidRDefault="00DA5FF7" w:rsidP="001F5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DA5FF7" w:rsidRPr="00144C10" w:rsidRDefault="00DA5FF7" w:rsidP="001F5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FF7" w:rsidRPr="00144C10" w:rsidTr="00777924">
        <w:tc>
          <w:tcPr>
            <w:tcW w:w="3210" w:type="dxa"/>
          </w:tcPr>
          <w:p w:rsidR="00DA5FF7" w:rsidRPr="00144C10" w:rsidRDefault="00DA5FF7" w:rsidP="001F5207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Достижения педагогов в областных конкурсах</w:t>
            </w:r>
          </w:p>
        </w:tc>
        <w:tc>
          <w:tcPr>
            <w:tcW w:w="2132" w:type="dxa"/>
          </w:tcPr>
          <w:p w:rsidR="00DA5FF7" w:rsidRPr="00144C10" w:rsidRDefault="008B2BA4" w:rsidP="001F5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2127" w:type="dxa"/>
          </w:tcPr>
          <w:p w:rsidR="00DA5FF7" w:rsidRPr="00144C10" w:rsidRDefault="00DA5FF7" w:rsidP="001F5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DA5FF7" w:rsidRPr="00144C10" w:rsidRDefault="00DA5FF7" w:rsidP="001F5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FF7" w:rsidRPr="00144C10" w:rsidTr="00777924">
        <w:tc>
          <w:tcPr>
            <w:tcW w:w="3210" w:type="dxa"/>
          </w:tcPr>
          <w:p w:rsidR="00DA5FF7" w:rsidRPr="00144C10" w:rsidRDefault="00DA5FF7" w:rsidP="001F5207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Достижения педагогов в региональных конкурсах</w:t>
            </w:r>
          </w:p>
        </w:tc>
        <w:tc>
          <w:tcPr>
            <w:tcW w:w="2132" w:type="dxa"/>
          </w:tcPr>
          <w:p w:rsidR="00DA5FF7" w:rsidRPr="00144C10" w:rsidRDefault="00DA5FF7" w:rsidP="001F5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5FF7" w:rsidRPr="00144C10" w:rsidRDefault="008B2BA4" w:rsidP="001F5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2102" w:type="dxa"/>
          </w:tcPr>
          <w:p w:rsidR="00DA5FF7" w:rsidRPr="00144C10" w:rsidRDefault="00DA5FF7" w:rsidP="001F5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FF7" w:rsidRPr="00144C10" w:rsidTr="00777924">
        <w:tc>
          <w:tcPr>
            <w:tcW w:w="3210" w:type="dxa"/>
          </w:tcPr>
          <w:p w:rsidR="00DA5FF7" w:rsidRPr="00144C10" w:rsidRDefault="00DA5FF7" w:rsidP="001F5207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Достижения педагогов  в Международных конкурсах</w:t>
            </w:r>
          </w:p>
        </w:tc>
        <w:tc>
          <w:tcPr>
            <w:tcW w:w="2132" w:type="dxa"/>
          </w:tcPr>
          <w:p w:rsidR="00DA5FF7" w:rsidRPr="00144C10" w:rsidRDefault="00DA5FF7" w:rsidP="001F5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5FF7" w:rsidRPr="00144C10" w:rsidRDefault="008B2BA4" w:rsidP="001F5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2102" w:type="dxa"/>
          </w:tcPr>
          <w:p w:rsidR="00DA5FF7" w:rsidRPr="00144C10" w:rsidRDefault="00DA5FF7" w:rsidP="001F5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FF7" w:rsidRPr="00144C10" w:rsidTr="00777924">
        <w:tc>
          <w:tcPr>
            <w:tcW w:w="3210" w:type="dxa"/>
          </w:tcPr>
          <w:p w:rsidR="00DA5FF7" w:rsidRPr="00144C10" w:rsidRDefault="00DA5FF7" w:rsidP="001F52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132" w:type="dxa"/>
          </w:tcPr>
          <w:p w:rsidR="00DA5FF7" w:rsidRPr="00144C10" w:rsidRDefault="008E3B1B" w:rsidP="001F52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2127" w:type="dxa"/>
          </w:tcPr>
          <w:p w:rsidR="00DA5FF7" w:rsidRPr="00144C10" w:rsidRDefault="008E3B1B" w:rsidP="001F52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2102" w:type="dxa"/>
          </w:tcPr>
          <w:p w:rsidR="00DA5FF7" w:rsidRPr="00144C10" w:rsidRDefault="00DA5FF7" w:rsidP="001F52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00E" w:rsidRPr="00144C10" w:rsidRDefault="00E4500E" w:rsidP="001F52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00E" w:rsidRPr="00144C10" w:rsidRDefault="00E4500E" w:rsidP="00E4500E">
      <w:pPr>
        <w:rPr>
          <w:rFonts w:ascii="Times New Roman" w:hAnsi="Times New Roman"/>
          <w:sz w:val="24"/>
          <w:szCs w:val="24"/>
        </w:rPr>
      </w:pPr>
      <w:r w:rsidRPr="00144C10">
        <w:rPr>
          <w:rFonts w:ascii="Times New Roman" w:hAnsi="Times New Roman"/>
          <w:sz w:val="24"/>
          <w:szCs w:val="24"/>
        </w:rPr>
        <w:t xml:space="preserve">12. КАЧЕСТВО   </w:t>
      </w:r>
      <w:r w:rsidR="001F5207" w:rsidRPr="00144C10">
        <w:rPr>
          <w:rFonts w:ascii="Times New Roman" w:hAnsi="Times New Roman"/>
          <w:sz w:val="24"/>
          <w:szCs w:val="24"/>
        </w:rPr>
        <w:t xml:space="preserve">УРОВНЯ </w:t>
      </w:r>
      <w:r w:rsidRPr="00144C10">
        <w:rPr>
          <w:rFonts w:ascii="Times New Roman" w:hAnsi="Times New Roman"/>
          <w:sz w:val="24"/>
          <w:szCs w:val="24"/>
        </w:rPr>
        <w:t xml:space="preserve">КОНСУЛЬТАТИВНОЙ ДЕЯТЕЛЬНОСТИ ПЕДАГОГА ПО   ПРОФОРИЕНТАЦИОННОЙ РАБОТЕ </w:t>
      </w:r>
    </w:p>
    <w:tbl>
      <w:tblPr>
        <w:tblStyle w:val="a3"/>
        <w:tblW w:w="0" w:type="auto"/>
        <w:tblLook w:val="04A0"/>
      </w:tblPr>
      <w:tblGrid>
        <w:gridCol w:w="2828"/>
        <w:gridCol w:w="2251"/>
        <w:gridCol w:w="2250"/>
        <w:gridCol w:w="2242"/>
      </w:tblGrid>
      <w:tr w:rsidR="00E4500E" w:rsidRPr="00144C10" w:rsidTr="00777924">
        <w:tc>
          <w:tcPr>
            <w:tcW w:w="2828" w:type="dxa"/>
            <w:vMerge w:val="restart"/>
          </w:tcPr>
          <w:p w:rsidR="00E4500E" w:rsidRPr="00144C10" w:rsidRDefault="00E4500E" w:rsidP="001F5207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  <w:p w:rsidR="00E4500E" w:rsidRPr="00144C10" w:rsidRDefault="00E4500E" w:rsidP="001F5207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уровня консультативной деятельности педагога </w:t>
            </w:r>
            <w:r w:rsidR="001F5207" w:rsidRPr="00144C10">
              <w:rPr>
                <w:rFonts w:ascii="Times New Roman" w:hAnsi="Times New Roman"/>
                <w:sz w:val="24"/>
                <w:szCs w:val="24"/>
              </w:rPr>
              <w:t>по профориентации</w:t>
            </w:r>
          </w:p>
        </w:tc>
        <w:tc>
          <w:tcPr>
            <w:tcW w:w="6743" w:type="dxa"/>
            <w:gridSpan w:val="3"/>
          </w:tcPr>
          <w:p w:rsidR="00E4500E" w:rsidRPr="00144C10" w:rsidRDefault="008E67A3" w:rsidP="008E6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Характеристика уровней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 xml:space="preserve">  качества консультативной деятельности педагога </w:t>
            </w:r>
            <w:proofErr w:type="gramStart"/>
            <w:r w:rsidR="00E4500E" w:rsidRPr="00144C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E4500E" w:rsidRPr="00144C1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4500E" w:rsidRPr="00144C10" w:rsidTr="00777924">
        <w:tc>
          <w:tcPr>
            <w:tcW w:w="2828" w:type="dxa"/>
            <w:vMerge/>
          </w:tcPr>
          <w:p w:rsidR="00E4500E" w:rsidRPr="00144C10" w:rsidRDefault="00E4500E" w:rsidP="001F5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1F5207" w:rsidRPr="00144C10" w:rsidRDefault="001F5207" w:rsidP="001F520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  <w:p w:rsidR="001F5207" w:rsidRPr="00144C10" w:rsidRDefault="001F5207" w:rsidP="001F52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(100%- 80%) 3 балла  </w:t>
            </w:r>
          </w:p>
          <w:p w:rsidR="00E4500E" w:rsidRPr="00144C10" w:rsidRDefault="00E4500E" w:rsidP="001F5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F5207" w:rsidRPr="00144C10" w:rsidRDefault="001F5207" w:rsidP="001F520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Средний </w:t>
            </w:r>
          </w:p>
          <w:p w:rsidR="001F5207" w:rsidRPr="00144C10" w:rsidRDefault="001F5207" w:rsidP="001F520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( 79- 50 %)</w:t>
            </w:r>
          </w:p>
          <w:p w:rsidR="00E4500E" w:rsidRPr="00144C10" w:rsidRDefault="001F5207" w:rsidP="001F5207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  <w:lang w:eastAsia="en-US"/>
              </w:rPr>
              <w:t>2 балла</w:t>
            </w:r>
          </w:p>
        </w:tc>
        <w:tc>
          <w:tcPr>
            <w:tcW w:w="2242" w:type="dxa"/>
          </w:tcPr>
          <w:p w:rsidR="001F5207" w:rsidRPr="00144C10" w:rsidRDefault="001F5207" w:rsidP="001F520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</w:t>
            </w:r>
          </w:p>
          <w:p w:rsidR="001F5207" w:rsidRPr="00144C10" w:rsidRDefault="001F5207" w:rsidP="001F520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(ниже 49%)</w:t>
            </w:r>
          </w:p>
          <w:p w:rsidR="001F5207" w:rsidRPr="00144C10" w:rsidRDefault="001F5207" w:rsidP="001F520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балл</w:t>
            </w:r>
          </w:p>
          <w:p w:rsidR="00E4500E" w:rsidRPr="00144C10" w:rsidRDefault="00E4500E" w:rsidP="001F5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2828" w:type="dxa"/>
          </w:tcPr>
          <w:p w:rsidR="00E4500E" w:rsidRPr="00144C10" w:rsidRDefault="00E4500E" w:rsidP="001F5207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Консультации учащимся </w:t>
            </w:r>
          </w:p>
        </w:tc>
        <w:tc>
          <w:tcPr>
            <w:tcW w:w="2251" w:type="dxa"/>
          </w:tcPr>
          <w:p w:rsidR="00E4500E" w:rsidRPr="00144C10" w:rsidRDefault="008B2BA4" w:rsidP="001F5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:rsidR="00E4500E" w:rsidRPr="00144C10" w:rsidRDefault="00E4500E" w:rsidP="001F5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E4500E" w:rsidRPr="00144C10" w:rsidRDefault="00E4500E" w:rsidP="001F5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2828" w:type="dxa"/>
          </w:tcPr>
          <w:p w:rsidR="00E4500E" w:rsidRPr="00144C10" w:rsidRDefault="00E4500E" w:rsidP="001F520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Консультации родителям</w:t>
            </w:r>
          </w:p>
        </w:tc>
        <w:tc>
          <w:tcPr>
            <w:tcW w:w="2251" w:type="dxa"/>
          </w:tcPr>
          <w:p w:rsidR="00E4500E" w:rsidRPr="00144C10" w:rsidRDefault="008B2BA4" w:rsidP="001F5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:rsidR="00E4500E" w:rsidRPr="00144C10" w:rsidRDefault="00E4500E" w:rsidP="001F5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E4500E" w:rsidRPr="00144C10" w:rsidRDefault="00E4500E" w:rsidP="001F5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2828" w:type="dxa"/>
          </w:tcPr>
          <w:p w:rsidR="00E4500E" w:rsidRPr="00144C10" w:rsidRDefault="00E4500E" w:rsidP="001F5207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Консультации  коллегам</w:t>
            </w:r>
          </w:p>
        </w:tc>
        <w:tc>
          <w:tcPr>
            <w:tcW w:w="2251" w:type="dxa"/>
          </w:tcPr>
          <w:p w:rsidR="00E4500E" w:rsidRPr="00144C10" w:rsidRDefault="008B2BA4" w:rsidP="001F5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:rsidR="00E4500E" w:rsidRPr="00144C10" w:rsidRDefault="00E4500E" w:rsidP="001F5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E4500E" w:rsidRPr="00144C10" w:rsidRDefault="00E4500E" w:rsidP="001F5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2828" w:type="dxa"/>
          </w:tcPr>
          <w:p w:rsidR="00E4500E" w:rsidRPr="00144C10" w:rsidRDefault="00E4500E" w:rsidP="001F520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Консультации   </w:t>
            </w: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4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500E" w:rsidRPr="00144C10" w:rsidRDefault="00E4500E" w:rsidP="001F520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других учебных заведениях </w:t>
            </w:r>
          </w:p>
        </w:tc>
        <w:tc>
          <w:tcPr>
            <w:tcW w:w="2251" w:type="dxa"/>
          </w:tcPr>
          <w:p w:rsidR="00E4500E" w:rsidRPr="00144C10" w:rsidRDefault="008B2BA4" w:rsidP="001F5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2250" w:type="dxa"/>
          </w:tcPr>
          <w:p w:rsidR="00E4500E" w:rsidRPr="00144C10" w:rsidRDefault="00E4500E" w:rsidP="001F5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E4500E" w:rsidRPr="00144C10" w:rsidRDefault="00E4500E" w:rsidP="001F5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2828" w:type="dxa"/>
          </w:tcPr>
          <w:p w:rsidR="00E4500E" w:rsidRPr="00144C10" w:rsidRDefault="00E4500E" w:rsidP="001F520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Консультации   в </w:t>
            </w: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>социальным</w:t>
            </w:r>
            <w:proofErr w:type="gramEnd"/>
            <w:r w:rsidRPr="00144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500E" w:rsidRPr="00144C10" w:rsidRDefault="00E4500E" w:rsidP="001F520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партнерам </w:t>
            </w:r>
          </w:p>
        </w:tc>
        <w:tc>
          <w:tcPr>
            <w:tcW w:w="2251" w:type="dxa"/>
          </w:tcPr>
          <w:p w:rsidR="00E4500E" w:rsidRPr="00144C10" w:rsidRDefault="00E4500E" w:rsidP="001F5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4500E" w:rsidRPr="00144C10" w:rsidRDefault="008B2BA4" w:rsidP="001F5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2242" w:type="dxa"/>
          </w:tcPr>
          <w:p w:rsidR="00E4500E" w:rsidRPr="00144C10" w:rsidRDefault="00E4500E" w:rsidP="001F5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2828" w:type="dxa"/>
          </w:tcPr>
          <w:p w:rsidR="00E4500E" w:rsidRPr="00144C10" w:rsidRDefault="00E4500E" w:rsidP="001F52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51" w:type="dxa"/>
          </w:tcPr>
          <w:p w:rsidR="00E4500E" w:rsidRPr="00144C10" w:rsidRDefault="008E3B1B" w:rsidP="001F52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2250" w:type="dxa"/>
          </w:tcPr>
          <w:p w:rsidR="00E4500E" w:rsidRPr="00144C10" w:rsidRDefault="008E3B1B" w:rsidP="001F52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2242" w:type="dxa"/>
          </w:tcPr>
          <w:p w:rsidR="00E4500E" w:rsidRPr="00144C10" w:rsidRDefault="00E4500E" w:rsidP="001F52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00E" w:rsidRPr="00144C10" w:rsidRDefault="00E4500E" w:rsidP="00E4500E">
      <w:pPr>
        <w:rPr>
          <w:rFonts w:ascii="Times New Roman" w:hAnsi="Times New Roman"/>
          <w:sz w:val="24"/>
          <w:szCs w:val="24"/>
        </w:rPr>
      </w:pPr>
    </w:p>
    <w:p w:rsidR="00E4500E" w:rsidRPr="00144C10" w:rsidRDefault="00E4500E" w:rsidP="008E67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C10">
        <w:rPr>
          <w:rFonts w:ascii="Times New Roman" w:hAnsi="Times New Roman"/>
          <w:sz w:val="24"/>
          <w:szCs w:val="24"/>
        </w:rPr>
        <w:t xml:space="preserve">13. КАЧЕСТВО   ОЦЕНКИ РАБОТЫ С РОДИТЕЛЯМИ ПО   ПРОФОРИЕНТАЦИОННОЙ РАБОТЕ </w:t>
      </w:r>
    </w:p>
    <w:tbl>
      <w:tblPr>
        <w:tblStyle w:val="a3"/>
        <w:tblW w:w="0" w:type="auto"/>
        <w:tblLook w:val="04A0"/>
      </w:tblPr>
      <w:tblGrid>
        <w:gridCol w:w="3081"/>
        <w:gridCol w:w="2172"/>
        <w:gridCol w:w="2169"/>
        <w:gridCol w:w="2149"/>
      </w:tblGrid>
      <w:tr w:rsidR="00E4500E" w:rsidRPr="00144C10" w:rsidTr="00777924">
        <w:tc>
          <w:tcPr>
            <w:tcW w:w="3081" w:type="dxa"/>
            <w:vMerge w:val="restart"/>
          </w:tcPr>
          <w:p w:rsidR="00E4500E" w:rsidRPr="00144C10" w:rsidRDefault="00E4500E" w:rsidP="008E67A3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Критерии оценки работы с родителями </w:t>
            </w:r>
            <w:r w:rsidR="001F5207" w:rsidRPr="00144C10">
              <w:rPr>
                <w:rFonts w:ascii="Times New Roman" w:hAnsi="Times New Roman"/>
                <w:sz w:val="24"/>
                <w:szCs w:val="24"/>
              </w:rPr>
              <w:t xml:space="preserve">по профориентации </w:t>
            </w:r>
          </w:p>
          <w:p w:rsidR="00E4500E" w:rsidRPr="00144C10" w:rsidRDefault="00E4500E" w:rsidP="008E67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3"/>
          </w:tcPr>
          <w:p w:rsidR="00E4500E" w:rsidRPr="00144C10" w:rsidRDefault="00C34A8D" w:rsidP="008E6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Характеристика у</w:t>
            </w:r>
            <w:r w:rsidR="008E67A3" w:rsidRPr="00144C10">
              <w:rPr>
                <w:rFonts w:ascii="Times New Roman" w:hAnsi="Times New Roman"/>
                <w:sz w:val="24"/>
                <w:szCs w:val="24"/>
              </w:rPr>
              <w:t>ровней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 xml:space="preserve">  качества работы с родителями</w:t>
            </w:r>
          </w:p>
          <w:p w:rsidR="00E4500E" w:rsidRPr="00144C10" w:rsidRDefault="00E4500E" w:rsidP="008E6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в%</w:t>
            </w:r>
          </w:p>
        </w:tc>
      </w:tr>
      <w:tr w:rsidR="00E4500E" w:rsidRPr="00144C10" w:rsidTr="00777924">
        <w:tc>
          <w:tcPr>
            <w:tcW w:w="3081" w:type="dxa"/>
            <w:vMerge/>
          </w:tcPr>
          <w:p w:rsidR="00E4500E" w:rsidRPr="00144C10" w:rsidRDefault="00E4500E" w:rsidP="008E67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1F5207" w:rsidRPr="00144C10" w:rsidRDefault="001F5207" w:rsidP="008E67A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  <w:p w:rsidR="001F5207" w:rsidRPr="00144C10" w:rsidRDefault="001F5207" w:rsidP="008E6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(100%- 80%) 3 балла  </w:t>
            </w:r>
          </w:p>
          <w:p w:rsidR="00E4500E" w:rsidRPr="00144C10" w:rsidRDefault="00E4500E" w:rsidP="008E67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1F5207" w:rsidRPr="00144C10" w:rsidRDefault="001F5207" w:rsidP="008E67A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Средний </w:t>
            </w:r>
          </w:p>
          <w:p w:rsidR="001F5207" w:rsidRPr="00144C10" w:rsidRDefault="001F5207" w:rsidP="008E67A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( 79- 50 %)</w:t>
            </w:r>
          </w:p>
          <w:p w:rsidR="00E4500E" w:rsidRPr="00144C10" w:rsidRDefault="001F5207" w:rsidP="008E67A3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  <w:lang w:eastAsia="en-US"/>
              </w:rPr>
              <w:t>2 балла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</w:tcPr>
          <w:p w:rsidR="001F5207" w:rsidRPr="00144C10" w:rsidRDefault="001F5207" w:rsidP="008E67A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</w:t>
            </w:r>
          </w:p>
          <w:p w:rsidR="001F5207" w:rsidRPr="00144C10" w:rsidRDefault="001F5207" w:rsidP="008E67A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(ниже 49%)</w:t>
            </w:r>
          </w:p>
          <w:p w:rsidR="001F5207" w:rsidRPr="00144C10" w:rsidRDefault="001F5207" w:rsidP="008E67A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балл</w:t>
            </w:r>
          </w:p>
          <w:p w:rsidR="00E4500E" w:rsidRPr="00144C10" w:rsidRDefault="00E4500E" w:rsidP="008E67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3081" w:type="dxa"/>
          </w:tcPr>
          <w:p w:rsidR="00E4500E" w:rsidRPr="00144C10" w:rsidRDefault="00E4500E" w:rsidP="008E67A3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Знакомство с технологиями профориентационной  работы</w:t>
            </w:r>
          </w:p>
        </w:tc>
        <w:tc>
          <w:tcPr>
            <w:tcW w:w="2172" w:type="dxa"/>
          </w:tcPr>
          <w:p w:rsidR="00E4500E" w:rsidRPr="00144C10" w:rsidRDefault="00E4500E" w:rsidP="008E67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4500E" w:rsidRPr="00144C10" w:rsidRDefault="008B2BA4" w:rsidP="008E6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2149" w:type="dxa"/>
          </w:tcPr>
          <w:p w:rsidR="00E4500E" w:rsidRPr="00144C10" w:rsidRDefault="00E4500E" w:rsidP="008E67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207" w:rsidRPr="00144C10" w:rsidTr="00777924">
        <w:tc>
          <w:tcPr>
            <w:tcW w:w="3081" w:type="dxa"/>
          </w:tcPr>
          <w:p w:rsidR="001F5207" w:rsidRPr="00144C10" w:rsidRDefault="001F5207" w:rsidP="008E67A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4C10">
              <w:rPr>
                <w:rFonts w:ascii="Times New Roman" w:hAnsi="Times New Roman"/>
                <w:sz w:val="24"/>
                <w:szCs w:val="24"/>
              </w:rPr>
              <w:t xml:space="preserve"> и мероприятий по профориентации</w:t>
            </w:r>
          </w:p>
        </w:tc>
        <w:tc>
          <w:tcPr>
            <w:tcW w:w="2172" w:type="dxa"/>
          </w:tcPr>
          <w:p w:rsidR="001F5207" w:rsidRPr="00144C10" w:rsidRDefault="008B2BA4" w:rsidP="008E6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2169" w:type="dxa"/>
          </w:tcPr>
          <w:p w:rsidR="001F5207" w:rsidRPr="00144C10" w:rsidRDefault="001F5207" w:rsidP="008E67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F5207" w:rsidRPr="00144C10" w:rsidRDefault="001F5207" w:rsidP="008E67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207" w:rsidRPr="00144C10" w:rsidTr="00777924">
        <w:tc>
          <w:tcPr>
            <w:tcW w:w="3081" w:type="dxa"/>
          </w:tcPr>
          <w:p w:rsidR="001F5207" w:rsidRPr="00144C10" w:rsidRDefault="001F5207" w:rsidP="008E67A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Участие в родительских собраниях по профориентации</w:t>
            </w:r>
          </w:p>
        </w:tc>
        <w:tc>
          <w:tcPr>
            <w:tcW w:w="2172" w:type="dxa"/>
          </w:tcPr>
          <w:p w:rsidR="001F5207" w:rsidRPr="00144C10" w:rsidRDefault="001F5207" w:rsidP="008E67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1F5207" w:rsidRPr="00144C10" w:rsidRDefault="008B2BA4" w:rsidP="008E6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2149" w:type="dxa"/>
          </w:tcPr>
          <w:p w:rsidR="001F5207" w:rsidRPr="00144C10" w:rsidRDefault="001F5207" w:rsidP="008E67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3081" w:type="dxa"/>
          </w:tcPr>
          <w:p w:rsidR="001F5207" w:rsidRPr="00144C10" w:rsidRDefault="001F5207" w:rsidP="008E67A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Организация  и участие производственных экскурсий</w:t>
            </w:r>
          </w:p>
          <w:p w:rsidR="00E4500E" w:rsidRPr="00144C10" w:rsidRDefault="00E4500E" w:rsidP="008E67A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</w:tcPr>
          <w:p w:rsidR="00E4500E" w:rsidRPr="00144C10" w:rsidRDefault="008B2BA4" w:rsidP="008E6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2169" w:type="dxa"/>
          </w:tcPr>
          <w:p w:rsidR="00E4500E" w:rsidRPr="00144C10" w:rsidRDefault="00E4500E" w:rsidP="008E67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E4500E" w:rsidRPr="00144C10" w:rsidRDefault="00E4500E" w:rsidP="008E67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3081" w:type="dxa"/>
          </w:tcPr>
          <w:p w:rsidR="00E4500E" w:rsidRPr="00144C10" w:rsidRDefault="00E4500E" w:rsidP="008E67A3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Масштаб работы родителей по профориентаци</w:t>
            </w: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144C10">
              <w:rPr>
                <w:rFonts w:ascii="Times New Roman" w:hAnsi="Times New Roman"/>
                <w:sz w:val="24"/>
                <w:szCs w:val="24"/>
              </w:rPr>
              <w:t xml:space="preserve"> на уровне школы, учебного профессионального заведения,</w:t>
            </w:r>
            <w:r w:rsidR="008E67A3" w:rsidRPr="00144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>производства и т.д</w:t>
            </w:r>
          </w:p>
        </w:tc>
        <w:tc>
          <w:tcPr>
            <w:tcW w:w="2172" w:type="dxa"/>
          </w:tcPr>
          <w:p w:rsidR="00E4500E" w:rsidRPr="00144C10" w:rsidRDefault="00E4500E" w:rsidP="008E67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4500E" w:rsidRPr="00144C10" w:rsidRDefault="008B2BA4" w:rsidP="008E6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2149" w:type="dxa"/>
          </w:tcPr>
          <w:p w:rsidR="00E4500E" w:rsidRPr="00144C10" w:rsidRDefault="00E4500E" w:rsidP="008E67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3081" w:type="dxa"/>
          </w:tcPr>
          <w:p w:rsidR="00E4500E" w:rsidRPr="00144C10" w:rsidRDefault="00E4500E" w:rsidP="008E67A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Степень удовлетворенности  родителей </w:t>
            </w:r>
            <w:r w:rsidR="001F5207" w:rsidRPr="00144C10">
              <w:rPr>
                <w:rFonts w:ascii="Times New Roman" w:hAnsi="Times New Roman"/>
                <w:sz w:val="24"/>
                <w:szCs w:val="24"/>
              </w:rPr>
              <w:t xml:space="preserve">просвещением по 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>профориентации</w:t>
            </w:r>
          </w:p>
        </w:tc>
        <w:tc>
          <w:tcPr>
            <w:tcW w:w="2172" w:type="dxa"/>
          </w:tcPr>
          <w:p w:rsidR="00E4500E" w:rsidRPr="00144C10" w:rsidRDefault="008B2BA4" w:rsidP="008E6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2169" w:type="dxa"/>
          </w:tcPr>
          <w:p w:rsidR="00E4500E" w:rsidRPr="00144C10" w:rsidRDefault="00E4500E" w:rsidP="008E67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E4500E" w:rsidRPr="00144C10" w:rsidRDefault="00E4500E" w:rsidP="008E67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3081" w:type="dxa"/>
          </w:tcPr>
          <w:p w:rsidR="00E4500E" w:rsidRPr="00144C10" w:rsidRDefault="00E4500E" w:rsidP="008E6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172" w:type="dxa"/>
          </w:tcPr>
          <w:p w:rsidR="00E4500E" w:rsidRPr="00144C10" w:rsidRDefault="008E3B1B" w:rsidP="008E6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2169" w:type="dxa"/>
          </w:tcPr>
          <w:p w:rsidR="00E4500E" w:rsidRPr="00144C10" w:rsidRDefault="008E3B1B" w:rsidP="008E6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2149" w:type="dxa"/>
          </w:tcPr>
          <w:p w:rsidR="00E4500E" w:rsidRPr="00144C10" w:rsidRDefault="00E4500E" w:rsidP="008E6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00E" w:rsidRPr="00144C10" w:rsidRDefault="00E4500E" w:rsidP="008E6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00E" w:rsidRPr="00144C10" w:rsidRDefault="00E4500E" w:rsidP="00B327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C10">
        <w:rPr>
          <w:rFonts w:ascii="Times New Roman" w:hAnsi="Times New Roman"/>
          <w:sz w:val="24"/>
          <w:szCs w:val="24"/>
        </w:rPr>
        <w:t xml:space="preserve">14. КАЧЕСТВО   </w:t>
      </w:r>
      <w:r w:rsidR="001F5207" w:rsidRPr="00144C10">
        <w:rPr>
          <w:rFonts w:ascii="Times New Roman" w:hAnsi="Times New Roman"/>
          <w:sz w:val="24"/>
          <w:szCs w:val="24"/>
        </w:rPr>
        <w:t xml:space="preserve">УРОВНЯ </w:t>
      </w:r>
      <w:r w:rsidR="00B32754" w:rsidRPr="00144C10">
        <w:rPr>
          <w:rFonts w:ascii="Times New Roman" w:hAnsi="Times New Roman"/>
          <w:sz w:val="24"/>
          <w:szCs w:val="24"/>
        </w:rPr>
        <w:t xml:space="preserve"> </w:t>
      </w:r>
      <w:r w:rsidR="00C34A8D" w:rsidRPr="00144C10">
        <w:rPr>
          <w:rFonts w:ascii="Times New Roman" w:hAnsi="Times New Roman"/>
          <w:sz w:val="24"/>
          <w:szCs w:val="24"/>
        </w:rPr>
        <w:t>ВЗАИМОДЕЙСТВИЯ В ПРОФОРИЕНТАЦИОННОЙ РАБОТЕ</w:t>
      </w:r>
      <w:r w:rsidRPr="00144C10">
        <w:rPr>
          <w:rFonts w:ascii="Times New Roman" w:hAnsi="Times New Roman"/>
          <w:sz w:val="24"/>
          <w:szCs w:val="24"/>
        </w:rPr>
        <w:t xml:space="preserve"> С КЛАССНЫМ РУКОВОДИТЕЛЕМ, ПСИХОЛОГОМ, СОЦИАЛЬНЫМ РАБОТНИКОМ, БИБЛИОТЕКАРЕМ, РУКОВОДИТЕЛЯМИ</w:t>
      </w:r>
      <w:proofErr w:type="gramStart"/>
      <w:r w:rsidR="008E67A3" w:rsidRPr="00144C10">
        <w:rPr>
          <w:rFonts w:ascii="Times New Roman" w:hAnsi="Times New Roman"/>
          <w:sz w:val="24"/>
          <w:szCs w:val="24"/>
        </w:rPr>
        <w:t>,С</w:t>
      </w:r>
      <w:proofErr w:type="gramEnd"/>
      <w:r w:rsidR="008E67A3" w:rsidRPr="00144C10">
        <w:rPr>
          <w:rFonts w:ascii="Times New Roman" w:hAnsi="Times New Roman"/>
          <w:sz w:val="24"/>
          <w:szCs w:val="24"/>
        </w:rPr>
        <w:t xml:space="preserve">ОЦИАЛЬНЫМИ ПАРТНЕРАМИ </w:t>
      </w:r>
      <w:r w:rsidRPr="00144C10">
        <w:rPr>
          <w:rFonts w:ascii="Times New Roman" w:hAnsi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3246"/>
        <w:gridCol w:w="2120"/>
        <w:gridCol w:w="2116"/>
        <w:gridCol w:w="2089"/>
      </w:tblGrid>
      <w:tr w:rsidR="00E4500E" w:rsidRPr="00144C10" w:rsidTr="00777924">
        <w:tc>
          <w:tcPr>
            <w:tcW w:w="3246" w:type="dxa"/>
            <w:vMerge w:val="restart"/>
          </w:tcPr>
          <w:p w:rsidR="00E4500E" w:rsidRPr="00144C10" w:rsidRDefault="00E4500E" w:rsidP="00B3275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Критерии оценки работы с коллективом, осуществляющим </w:t>
            </w:r>
            <w:r w:rsidRPr="00144C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профориентационную работу  </w:t>
            </w:r>
          </w:p>
          <w:p w:rsidR="00E4500E" w:rsidRPr="00144C10" w:rsidRDefault="00E4500E" w:rsidP="00B32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5" w:type="dxa"/>
            <w:gridSpan w:val="3"/>
          </w:tcPr>
          <w:p w:rsidR="00E4500E" w:rsidRPr="00144C10" w:rsidRDefault="008E67A3" w:rsidP="00B3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 уровней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 xml:space="preserve">  оценки  качества работы с коллективом, осуществляющим профориентационную работу </w:t>
            </w:r>
            <w:proofErr w:type="gramStart"/>
            <w:r w:rsidR="00E4500E" w:rsidRPr="00144C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E4500E" w:rsidRPr="00144C1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4500E" w:rsidRPr="00144C10" w:rsidTr="00777924">
        <w:tc>
          <w:tcPr>
            <w:tcW w:w="3246" w:type="dxa"/>
            <w:vMerge/>
          </w:tcPr>
          <w:p w:rsidR="00E4500E" w:rsidRPr="00144C10" w:rsidRDefault="00E4500E" w:rsidP="00B32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B32754" w:rsidRPr="00144C10" w:rsidRDefault="00B32754" w:rsidP="00B3275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  <w:p w:rsidR="00B32754" w:rsidRPr="00144C10" w:rsidRDefault="00B32754" w:rsidP="00B327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(100%- 80%) 3 балла  </w:t>
            </w:r>
          </w:p>
          <w:p w:rsidR="00E4500E" w:rsidRPr="00144C10" w:rsidRDefault="00E4500E" w:rsidP="00B32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32754" w:rsidRPr="00144C10" w:rsidRDefault="00B32754" w:rsidP="00B3275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Средний </w:t>
            </w:r>
          </w:p>
          <w:p w:rsidR="00B32754" w:rsidRPr="00144C10" w:rsidRDefault="00B32754" w:rsidP="00B3275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( 79- 50 %)</w:t>
            </w:r>
          </w:p>
          <w:p w:rsidR="00E4500E" w:rsidRPr="00144C10" w:rsidRDefault="00B32754" w:rsidP="00B3275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  <w:lang w:eastAsia="en-US"/>
              </w:rPr>
              <w:t>2 балла</w:t>
            </w:r>
          </w:p>
        </w:tc>
        <w:tc>
          <w:tcPr>
            <w:tcW w:w="2089" w:type="dxa"/>
          </w:tcPr>
          <w:p w:rsidR="00B32754" w:rsidRPr="00144C10" w:rsidRDefault="00B32754" w:rsidP="00B3275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</w:t>
            </w:r>
          </w:p>
          <w:p w:rsidR="00B32754" w:rsidRPr="00144C10" w:rsidRDefault="00B32754" w:rsidP="00B3275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(ниже 49%)</w:t>
            </w:r>
          </w:p>
          <w:p w:rsidR="00B32754" w:rsidRPr="00144C10" w:rsidRDefault="00B32754" w:rsidP="00B3275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балл</w:t>
            </w:r>
          </w:p>
          <w:p w:rsidR="00E4500E" w:rsidRPr="00144C10" w:rsidRDefault="00E4500E" w:rsidP="00B32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3246" w:type="dxa"/>
          </w:tcPr>
          <w:p w:rsidR="00E4500E" w:rsidRPr="00144C10" w:rsidRDefault="00E4500E" w:rsidP="00B3275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Взаимодействие с  классным руководителем </w:t>
            </w:r>
          </w:p>
        </w:tc>
        <w:tc>
          <w:tcPr>
            <w:tcW w:w="2120" w:type="dxa"/>
          </w:tcPr>
          <w:p w:rsidR="00E4500E" w:rsidRPr="00144C10" w:rsidRDefault="008B2BA4" w:rsidP="00B327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2116" w:type="dxa"/>
          </w:tcPr>
          <w:p w:rsidR="00E4500E" w:rsidRPr="00144C10" w:rsidRDefault="00E4500E" w:rsidP="00B32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E4500E" w:rsidRPr="00144C10" w:rsidRDefault="00E4500E" w:rsidP="00B32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3246" w:type="dxa"/>
          </w:tcPr>
          <w:p w:rsidR="00E4500E" w:rsidRPr="00144C10" w:rsidRDefault="00E4500E" w:rsidP="00B3275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Взаимодействие с  психологом</w:t>
            </w:r>
          </w:p>
        </w:tc>
        <w:tc>
          <w:tcPr>
            <w:tcW w:w="2120" w:type="dxa"/>
          </w:tcPr>
          <w:p w:rsidR="00E4500E" w:rsidRPr="00144C10" w:rsidRDefault="008B2BA4" w:rsidP="00B327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2116" w:type="dxa"/>
          </w:tcPr>
          <w:p w:rsidR="00E4500E" w:rsidRPr="00144C10" w:rsidRDefault="00E4500E" w:rsidP="00B32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E4500E" w:rsidRPr="00144C10" w:rsidRDefault="00E4500E" w:rsidP="00B32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3246" w:type="dxa"/>
          </w:tcPr>
          <w:p w:rsidR="00E4500E" w:rsidRPr="00144C10" w:rsidRDefault="00E4500E" w:rsidP="00B3275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Взаимодействие с  библиотекарем</w:t>
            </w:r>
          </w:p>
        </w:tc>
        <w:tc>
          <w:tcPr>
            <w:tcW w:w="2120" w:type="dxa"/>
          </w:tcPr>
          <w:p w:rsidR="00E4500E" w:rsidRPr="00144C10" w:rsidRDefault="008B2BA4" w:rsidP="00B327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2116" w:type="dxa"/>
          </w:tcPr>
          <w:p w:rsidR="00E4500E" w:rsidRPr="00144C10" w:rsidRDefault="00E4500E" w:rsidP="00B32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E4500E" w:rsidRPr="00144C10" w:rsidRDefault="00E4500E" w:rsidP="00B32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3246" w:type="dxa"/>
          </w:tcPr>
          <w:p w:rsidR="00E4500E" w:rsidRPr="00144C10" w:rsidRDefault="00E4500E" w:rsidP="00B3275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Взаимодействие с  социальным работником</w:t>
            </w:r>
          </w:p>
        </w:tc>
        <w:tc>
          <w:tcPr>
            <w:tcW w:w="2120" w:type="dxa"/>
          </w:tcPr>
          <w:p w:rsidR="00E4500E" w:rsidRPr="00144C10" w:rsidRDefault="008B2BA4" w:rsidP="00B327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2116" w:type="dxa"/>
          </w:tcPr>
          <w:p w:rsidR="00E4500E" w:rsidRPr="00144C10" w:rsidRDefault="00E4500E" w:rsidP="00B32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E4500E" w:rsidRPr="00144C10" w:rsidRDefault="00E4500E" w:rsidP="00B32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3246" w:type="dxa"/>
          </w:tcPr>
          <w:p w:rsidR="00E4500E" w:rsidRPr="00144C10" w:rsidRDefault="00E4500E" w:rsidP="00B3275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Взаимодействие с  руководителями</w:t>
            </w:r>
          </w:p>
        </w:tc>
        <w:tc>
          <w:tcPr>
            <w:tcW w:w="2120" w:type="dxa"/>
          </w:tcPr>
          <w:p w:rsidR="00E4500E" w:rsidRPr="00144C10" w:rsidRDefault="008B2BA4" w:rsidP="00B327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2116" w:type="dxa"/>
          </w:tcPr>
          <w:p w:rsidR="00E4500E" w:rsidRPr="00144C10" w:rsidRDefault="00E4500E" w:rsidP="00B32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E4500E" w:rsidRPr="00144C10" w:rsidRDefault="00E4500E" w:rsidP="00B32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3246" w:type="dxa"/>
          </w:tcPr>
          <w:p w:rsidR="00E4500E" w:rsidRPr="00144C10" w:rsidRDefault="00E4500E" w:rsidP="00B3275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Взаимодействие с социальными партнерами</w:t>
            </w:r>
          </w:p>
        </w:tc>
        <w:tc>
          <w:tcPr>
            <w:tcW w:w="2120" w:type="dxa"/>
          </w:tcPr>
          <w:p w:rsidR="00E4500E" w:rsidRPr="00144C10" w:rsidRDefault="008B2BA4" w:rsidP="00B327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2116" w:type="dxa"/>
          </w:tcPr>
          <w:p w:rsidR="00E4500E" w:rsidRPr="00144C10" w:rsidRDefault="00E4500E" w:rsidP="00B32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E4500E" w:rsidRPr="00144C10" w:rsidRDefault="00E4500E" w:rsidP="00B32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3246" w:type="dxa"/>
          </w:tcPr>
          <w:p w:rsidR="00E4500E" w:rsidRPr="00144C10" w:rsidRDefault="00E4500E" w:rsidP="00B327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120" w:type="dxa"/>
          </w:tcPr>
          <w:p w:rsidR="00E4500E" w:rsidRPr="00144C10" w:rsidRDefault="008E3B1B" w:rsidP="00B327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2116" w:type="dxa"/>
          </w:tcPr>
          <w:p w:rsidR="00E4500E" w:rsidRPr="00144C10" w:rsidRDefault="00E4500E" w:rsidP="00B327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E4500E" w:rsidRPr="00144C10" w:rsidRDefault="00E4500E" w:rsidP="00B327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00E" w:rsidRPr="00144C10" w:rsidRDefault="00E4500E" w:rsidP="00E4500E">
      <w:pPr>
        <w:rPr>
          <w:rFonts w:ascii="Times New Roman" w:hAnsi="Times New Roman"/>
          <w:sz w:val="24"/>
          <w:szCs w:val="24"/>
        </w:rPr>
      </w:pPr>
    </w:p>
    <w:p w:rsidR="00E4500E" w:rsidRPr="00144C10" w:rsidRDefault="00E4500E" w:rsidP="00E4500E">
      <w:pPr>
        <w:rPr>
          <w:rFonts w:ascii="Times New Roman" w:hAnsi="Times New Roman"/>
          <w:sz w:val="24"/>
          <w:szCs w:val="24"/>
        </w:rPr>
      </w:pPr>
      <w:r w:rsidRPr="00144C10">
        <w:rPr>
          <w:rFonts w:ascii="Times New Roman" w:hAnsi="Times New Roman"/>
          <w:sz w:val="24"/>
          <w:szCs w:val="24"/>
        </w:rPr>
        <w:t xml:space="preserve">15. КАЧЕСТВО   </w:t>
      </w:r>
      <w:r w:rsidR="008E67A3" w:rsidRPr="00144C10">
        <w:rPr>
          <w:rFonts w:ascii="Times New Roman" w:hAnsi="Times New Roman"/>
          <w:sz w:val="24"/>
          <w:szCs w:val="24"/>
        </w:rPr>
        <w:t xml:space="preserve">УРОВНЯ </w:t>
      </w:r>
      <w:r w:rsidR="00B44FBF" w:rsidRPr="00144C10">
        <w:rPr>
          <w:rFonts w:ascii="Times New Roman" w:hAnsi="Times New Roman"/>
          <w:sz w:val="24"/>
          <w:szCs w:val="24"/>
        </w:rPr>
        <w:t xml:space="preserve">АКТИВНОСТИ В </w:t>
      </w:r>
      <w:r w:rsidR="008E67A3" w:rsidRPr="00144C10">
        <w:rPr>
          <w:rFonts w:ascii="Times New Roman" w:hAnsi="Times New Roman"/>
          <w:sz w:val="24"/>
          <w:szCs w:val="24"/>
        </w:rPr>
        <w:t xml:space="preserve"> ПРОФОРИЕНТАЦИОННО</w:t>
      </w:r>
      <w:r w:rsidR="00B44FBF" w:rsidRPr="00144C10">
        <w:rPr>
          <w:rFonts w:ascii="Times New Roman" w:hAnsi="Times New Roman"/>
          <w:sz w:val="24"/>
          <w:szCs w:val="24"/>
        </w:rPr>
        <w:t>М САМООБРАЗОВАНИИ</w:t>
      </w:r>
      <w:r w:rsidRPr="00144C10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178"/>
        <w:gridCol w:w="2142"/>
        <w:gridCol w:w="2137"/>
        <w:gridCol w:w="2114"/>
      </w:tblGrid>
      <w:tr w:rsidR="00E4500E" w:rsidRPr="00144C10" w:rsidTr="00777924">
        <w:tc>
          <w:tcPr>
            <w:tcW w:w="3178" w:type="dxa"/>
            <w:vMerge w:val="restart"/>
          </w:tcPr>
          <w:p w:rsidR="00E4500E" w:rsidRPr="00144C10" w:rsidRDefault="00E4500E" w:rsidP="00B44FBF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Критерии оценки качества </w:t>
            </w:r>
            <w:r w:rsidR="00B44FBF" w:rsidRPr="00144C10">
              <w:rPr>
                <w:rFonts w:ascii="Times New Roman" w:hAnsi="Times New Roman"/>
                <w:sz w:val="24"/>
                <w:szCs w:val="24"/>
              </w:rPr>
              <w:t xml:space="preserve">активности 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 xml:space="preserve">самообразования и повышения квалификации педагога в профориентационной работе </w:t>
            </w:r>
          </w:p>
          <w:p w:rsidR="00E4500E" w:rsidRPr="00144C10" w:rsidRDefault="00E4500E" w:rsidP="00B44F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gridSpan w:val="3"/>
          </w:tcPr>
          <w:p w:rsidR="00E4500E" w:rsidRPr="00144C10" w:rsidRDefault="00B44FBF" w:rsidP="00B44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Характеристика уровней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 xml:space="preserve">  качества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 xml:space="preserve"> активности в профориентационном самообразовании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500E" w:rsidRPr="00144C10" w:rsidRDefault="00E4500E" w:rsidP="00B44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в%</w:t>
            </w:r>
          </w:p>
        </w:tc>
      </w:tr>
      <w:tr w:rsidR="00E4500E" w:rsidRPr="00144C10" w:rsidTr="00777924">
        <w:tc>
          <w:tcPr>
            <w:tcW w:w="3178" w:type="dxa"/>
            <w:vMerge/>
          </w:tcPr>
          <w:p w:rsidR="00E4500E" w:rsidRPr="00144C10" w:rsidRDefault="00E4500E" w:rsidP="00B44F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44FBF" w:rsidRPr="00144C10" w:rsidRDefault="00B44FBF" w:rsidP="00B44FB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  <w:p w:rsidR="00B44FBF" w:rsidRPr="00144C10" w:rsidRDefault="00B44FBF" w:rsidP="00B44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(100%- 80%) 3 балла  </w:t>
            </w:r>
          </w:p>
          <w:p w:rsidR="00E4500E" w:rsidRPr="00144C10" w:rsidRDefault="00E4500E" w:rsidP="00B44F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44FBF" w:rsidRPr="00144C10" w:rsidRDefault="00B44FBF" w:rsidP="00B44FB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Средний </w:t>
            </w:r>
          </w:p>
          <w:p w:rsidR="00B44FBF" w:rsidRPr="00144C10" w:rsidRDefault="00B44FBF" w:rsidP="00B44FB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( 79- 50 %)</w:t>
            </w:r>
          </w:p>
          <w:p w:rsidR="00E4500E" w:rsidRPr="00144C10" w:rsidRDefault="00B44FBF" w:rsidP="00B44F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  <w:lang w:eastAsia="en-US"/>
              </w:rPr>
              <w:t>2 балла</w:t>
            </w:r>
          </w:p>
        </w:tc>
        <w:tc>
          <w:tcPr>
            <w:tcW w:w="2114" w:type="dxa"/>
          </w:tcPr>
          <w:p w:rsidR="00B44FBF" w:rsidRPr="00144C10" w:rsidRDefault="00B44FBF" w:rsidP="00B44FB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</w:t>
            </w:r>
          </w:p>
          <w:p w:rsidR="00B44FBF" w:rsidRPr="00144C10" w:rsidRDefault="00B44FBF" w:rsidP="00B44FB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(ниже 49%)</w:t>
            </w:r>
          </w:p>
          <w:p w:rsidR="00B44FBF" w:rsidRPr="00144C10" w:rsidRDefault="00B44FBF" w:rsidP="00B44FB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балл</w:t>
            </w:r>
          </w:p>
          <w:p w:rsidR="00E4500E" w:rsidRPr="00144C10" w:rsidRDefault="00E4500E" w:rsidP="007779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3178" w:type="dxa"/>
          </w:tcPr>
          <w:p w:rsidR="00E4500E" w:rsidRPr="00144C10" w:rsidRDefault="00E4500E" w:rsidP="00B44FBF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активность участия в семинарах и видеосеминарах  по профориентации, дискуссиях  и т.д. </w:t>
            </w:r>
          </w:p>
        </w:tc>
        <w:tc>
          <w:tcPr>
            <w:tcW w:w="2142" w:type="dxa"/>
          </w:tcPr>
          <w:p w:rsidR="00E4500E" w:rsidRPr="00144C10" w:rsidRDefault="00E4500E" w:rsidP="00B44F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E4500E" w:rsidRPr="00144C10" w:rsidRDefault="008B2BA4" w:rsidP="007779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2114" w:type="dxa"/>
          </w:tcPr>
          <w:p w:rsidR="00E4500E" w:rsidRPr="00144C10" w:rsidRDefault="00E4500E" w:rsidP="007779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3178" w:type="dxa"/>
          </w:tcPr>
          <w:p w:rsidR="00E4500E" w:rsidRPr="00144C10" w:rsidRDefault="00E4500E" w:rsidP="00B44FBF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активность  в самообразовании через учебный предмет</w:t>
            </w:r>
          </w:p>
          <w:p w:rsidR="00E4500E" w:rsidRPr="00144C10" w:rsidRDefault="00E4500E" w:rsidP="00B44F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4500E" w:rsidRPr="00144C10" w:rsidRDefault="00E4500E" w:rsidP="00B44F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E4500E" w:rsidRPr="00144C10" w:rsidRDefault="008B2BA4" w:rsidP="007779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2114" w:type="dxa"/>
          </w:tcPr>
          <w:p w:rsidR="00E4500E" w:rsidRPr="00144C10" w:rsidRDefault="00E4500E" w:rsidP="007779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3178" w:type="dxa"/>
          </w:tcPr>
          <w:p w:rsidR="00E4500E" w:rsidRPr="00144C10" w:rsidRDefault="00E4500E" w:rsidP="00C305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активность  в самообразовании через профессиональную ориентацию учащихся в проведении</w:t>
            </w:r>
          </w:p>
          <w:p w:rsidR="00E4500E" w:rsidRPr="00144C10" w:rsidRDefault="00E4500E" w:rsidP="00B44FB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2142" w:type="dxa"/>
          </w:tcPr>
          <w:p w:rsidR="00E4500E" w:rsidRPr="00144C10" w:rsidRDefault="008B2BA4" w:rsidP="00B44F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2137" w:type="dxa"/>
          </w:tcPr>
          <w:p w:rsidR="00E4500E" w:rsidRPr="00144C10" w:rsidRDefault="00E4500E" w:rsidP="007779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E4500E" w:rsidRPr="00144C10" w:rsidRDefault="00E4500E" w:rsidP="007779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3178" w:type="dxa"/>
          </w:tcPr>
          <w:p w:rsidR="00E4500E" w:rsidRPr="00144C10" w:rsidRDefault="00E4500E" w:rsidP="00C305E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активность  в самообразовании через профессиональную ориентацию учащихся  и родителе</w:t>
            </w: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144C10">
              <w:rPr>
                <w:rFonts w:ascii="Times New Roman" w:hAnsi="Times New Roman"/>
                <w:sz w:val="24"/>
                <w:szCs w:val="24"/>
              </w:rPr>
              <w:t xml:space="preserve"> профессиональные экскурсии и т.д.)</w:t>
            </w:r>
          </w:p>
          <w:p w:rsidR="00E4500E" w:rsidRPr="00144C10" w:rsidRDefault="00E4500E" w:rsidP="00B44F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4500E" w:rsidRPr="00144C10" w:rsidRDefault="00EA61ED" w:rsidP="00B44F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80%</w:t>
            </w:r>
          </w:p>
        </w:tc>
        <w:tc>
          <w:tcPr>
            <w:tcW w:w="2137" w:type="dxa"/>
          </w:tcPr>
          <w:p w:rsidR="00E4500E" w:rsidRPr="00144C10" w:rsidRDefault="00E4500E" w:rsidP="007779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E4500E" w:rsidRPr="00144C10" w:rsidRDefault="00E4500E" w:rsidP="007779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3178" w:type="dxa"/>
          </w:tcPr>
          <w:p w:rsidR="00E4500E" w:rsidRPr="00144C10" w:rsidRDefault="00E4500E" w:rsidP="00B44F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lastRenderedPageBreak/>
              <w:t>активность  в самообразовании через профессиональное общение</w:t>
            </w:r>
          </w:p>
          <w:p w:rsidR="00E4500E" w:rsidRPr="00144C10" w:rsidRDefault="00E4500E" w:rsidP="00B44F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( в школе, колледже, институте и т.д.)</w:t>
            </w:r>
          </w:p>
          <w:p w:rsidR="00E4500E" w:rsidRPr="00144C10" w:rsidRDefault="00E4500E" w:rsidP="00B44F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4500E" w:rsidRPr="00144C10" w:rsidRDefault="00EA61ED" w:rsidP="00B44F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2137" w:type="dxa"/>
          </w:tcPr>
          <w:p w:rsidR="00E4500E" w:rsidRPr="00144C10" w:rsidRDefault="00E4500E" w:rsidP="007779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E4500E" w:rsidRPr="00144C10" w:rsidRDefault="00E4500E" w:rsidP="007779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3178" w:type="dxa"/>
          </w:tcPr>
          <w:p w:rsidR="00E4500E" w:rsidRPr="00144C10" w:rsidRDefault="00E4500E" w:rsidP="00B44FBF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активность  в самообразовании профессиональную стажировку</w:t>
            </w:r>
          </w:p>
        </w:tc>
        <w:tc>
          <w:tcPr>
            <w:tcW w:w="2142" w:type="dxa"/>
          </w:tcPr>
          <w:p w:rsidR="00E4500E" w:rsidRPr="00144C10" w:rsidRDefault="00E4500E" w:rsidP="00B44F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E4500E" w:rsidRPr="00144C10" w:rsidRDefault="00EA61ED" w:rsidP="007779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2114" w:type="dxa"/>
          </w:tcPr>
          <w:p w:rsidR="00E4500E" w:rsidRPr="00144C10" w:rsidRDefault="00E4500E" w:rsidP="007779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3178" w:type="dxa"/>
          </w:tcPr>
          <w:p w:rsidR="00E4500E" w:rsidRPr="00144C10" w:rsidRDefault="00E4500E" w:rsidP="00B44FBF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активность  в самообразовании через посещения лекции, семинаров и т.д.</w:t>
            </w:r>
          </w:p>
        </w:tc>
        <w:tc>
          <w:tcPr>
            <w:tcW w:w="2142" w:type="dxa"/>
          </w:tcPr>
          <w:p w:rsidR="00E4500E" w:rsidRPr="00144C10" w:rsidRDefault="00E4500E" w:rsidP="00B44F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E4500E" w:rsidRPr="00144C10" w:rsidRDefault="00EA61ED" w:rsidP="007779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2114" w:type="dxa"/>
          </w:tcPr>
          <w:p w:rsidR="00E4500E" w:rsidRPr="00144C10" w:rsidRDefault="00E4500E" w:rsidP="007779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3178" w:type="dxa"/>
          </w:tcPr>
          <w:p w:rsidR="00E4500E" w:rsidRPr="00144C10" w:rsidRDefault="00E4500E" w:rsidP="00B44FBF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активность  в самообразовании через библиотеку и интернет</w:t>
            </w:r>
          </w:p>
        </w:tc>
        <w:tc>
          <w:tcPr>
            <w:tcW w:w="2142" w:type="dxa"/>
          </w:tcPr>
          <w:p w:rsidR="00E4500E" w:rsidRPr="00144C10" w:rsidRDefault="00EA61ED" w:rsidP="00B44F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2137" w:type="dxa"/>
          </w:tcPr>
          <w:p w:rsidR="00E4500E" w:rsidRPr="00144C10" w:rsidRDefault="00E4500E" w:rsidP="007779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E4500E" w:rsidRPr="00144C10" w:rsidRDefault="00E4500E" w:rsidP="007779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3178" w:type="dxa"/>
          </w:tcPr>
          <w:p w:rsidR="00E4500E" w:rsidRPr="00144C10" w:rsidRDefault="00B44FBF" w:rsidP="00B44FBF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активность через профессиональное сообщество по профориентации</w:t>
            </w:r>
          </w:p>
        </w:tc>
        <w:tc>
          <w:tcPr>
            <w:tcW w:w="2142" w:type="dxa"/>
          </w:tcPr>
          <w:p w:rsidR="00E4500E" w:rsidRPr="00144C10" w:rsidRDefault="00E4500E" w:rsidP="00B44F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E4500E" w:rsidRPr="00144C10" w:rsidRDefault="00EA61ED" w:rsidP="007779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2114" w:type="dxa"/>
          </w:tcPr>
          <w:p w:rsidR="00E4500E" w:rsidRPr="00144C10" w:rsidRDefault="00E4500E" w:rsidP="007779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E" w:rsidRPr="00144C10" w:rsidTr="00777924">
        <w:tc>
          <w:tcPr>
            <w:tcW w:w="3178" w:type="dxa"/>
          </w:tcPr>
          <w:p w:rsidR="00E4500E" w:rsidRPr="00144C10" w:rsidRDefault="00E4500E" w:rsidP="00B44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142" w:type="dxa"/>
          </w:tcPr>
          <w:p w:rsidR="00E4500E" w:rsidRPr="00144C10" w:rsidRDefault="008E3B1B" w:rsidP="00B44F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2137" w:type="dxa"/>
          </w:tcPr>
          <w:p w:rsidR="00E4500E" w:rsidRPr="00144C10" w:rsidRDefault="008E3B1B" w:rsidP="0077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2114" w:type="dxa"/>
          </w:tcPr>
          <w:p w:rsidR="00E4500E" w:rsidRPr="00144C10" w:rsidRDefault="00E4500E" w:rsidP="0077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00E" w:rsidRPr="00144C10" w:rsidRDefault="00E4500E" w:rsidP="00E4500E">
      <w:pPr>
        <w:rPr>
          <w:rFonts w:ascii="Times New Roman" w:hAnsi="Times New Roman"/>
          <w:sz w:val="24"/>
          <w:szCs w:val="24"/>
        </w:rPr>
      </w:pPr>
    </w:p>
    <w:p w:rsidR="00E4500E" w:rsidRPr="00144C10" w:rsidRDefault="00E4500E" w:rsidP="003402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C10">
        <w:rPr>
          <w:rFonts w:ascii="Times New Roman" w:hAnsi="Times New Roman"/>
          <w:sz w:val="24"/>
          <w:szCs w:val="24"/>
        </w:rPr>
        <w:t xml:space="preserve">16. КАЧЕСТВО   </w:t>
      </w:r>
      <w:r w:rsidR="008E349B" w:rsidRPr="00144C10">
        <w:rPr>
          <w:rFonts w:ascii="Times New Roman" w:hAnsi="Times New Roman"/>
          <w:sz w:val="24"/>
          <w:szCs w:val="24"/>
        </w:rPr>
        <w:t xml:space="preserve">УРОВНЯ ПРОФОРИЕНТАЦИОННОЙ </w:t>
      </w:r>
      <w:r w:rsidRPr="00144C10">
        <w:rPr>
          <w:rFonts w:ascii="Times New Roman" w:hAnsi="Times New Roman"/>
          <w:sz w:val="24"/>
          <w:szCs w:val="24"/>
        </w:rPr>
        <w:t xml:space="preserve">НАУЧНО- ИССЛЕДОВАТЕЛЬСКОЙ ДЕЯТЕЛЬНОСТИ </w:t>
      </w:r>
      <w:r w:rsidR="003402E1" w:rsidRPr="00144C10">
        <w:rPr>
          <w:rFonts w:ascii="Times New Roman" w:hAnsi="Times New Roman"/>
          <w:sz w:val="24"/>
          <w:szCs w:val="24"/>
        </w:rPr>
        <w:t xml:space="preserve">ПЕДАГОГОМ </w:t>
      </w:r>
    </w:p>
    <w:tbl>
      <w:tblPr>
        <w:tblStyle w:val="a3"/>
        <w:tblW w:w="0" w:type="auto"/>
        <w:tblLook w:val="04A0"/>
      </w:tblPr>
      <w:tblGrid>
        <w:gridCol w:w="3178"/>
        <w:gridCol w:w="2142"/>
        <w:gridCol w:w="2137"/>
        <w:gridCol w:w="2114"/>
      </w:tblGrid>
      <w:tr w:rsidR="00E4500E" w:rsidRPr="00144C10" w:rsidTr="00777924">
        <w:tc>
          <w:tcPr>
            <w:tcW w:w="3178" w:type="dxa"/>
            <w:vMerge w:val="restart"/>
          </w:tcPr>
          <w:p w:rsidR="00E4500E" w:rsidRPr="00144C10" w:rsidRDefault="00E4500E" w:rsidP="003402E1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  <w:p w:rsidR="00E4500E" w:rsidRPr="00144C10" w:rsidRDefault="00E4500E" w:rsidP="003402E1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уровня оценочной </w:t>
            </w:r>
            <w:r w:rsidR="008E349B" w:rsidRPr="00144C10">
              <w:rPr>
                <w:rFonts w:ascii="Times New Roman" w:hAnsi="Times New Roman"/>
                <w:sz w:val="24"/>
                <w:szCs w:val="24"/>
              </w:rPr>
              <w:t xml:space="preserve">профориентационной научно- исследовательской деятельности </w:t>
            </w:r>
          </w:p>
        </w:tc>
        <w:tc>
          <w:tcPr>
            <w:tcW w:w="6393" w:type="dxa"/>
            <w:gridSpan w:val="3"/>
          </w:tcPr>
          <w:p w:rsidR="00E4500E" w:rsidRPr="00144C10" w:rsidRDefault="003402E1" w:rsidP="00340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Характеристика уровней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 xml:space="preserve">  качества 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профориентационной научно- исследовательской </w:t>
            </w:r>
            <w:r w:rsidR="00E4500E" w:rsidRPr="00144C1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proofErr w:type="gramStart"/>
            <w:r w:rsidR="00E4500E" w:rsidRPr="00144C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E4500E" w:rsidRPr="00144C1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3402E1" w:rsidRPr="00144C10" w:rsidTr="00777924">
        <w:tc>
          <w:tcPr>
            <w:tcW w:w="3178" w:type="dxa"/>
            <w:vMerge/>
          </w:tcPr>
          <w:p w:rsidR="003402E1" w:rsidRPr="00144C10" w:rsidRDefault="003402E1" w:rsidP="00340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3402E1" w:rsidRPr="00144C10" w:rsidRDefault="003402E1" w:rsidP="003402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  <w:p w:rsidR="003402E1" w:rsidRPr="00144C10" w:rsidRDefault="003402E1" w:rsidP="00340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(100%- 80%) 3 балла  </w:t>
            </w:r>
          </w:p>
          <w:p w:rsidR="003402E1" w:rsidRPr="00144C10" w:rsidRDefault="003402E1" w:rsidP="00340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3402E1" w:rsidRPr="00144C10" w:rsidRDefault="003402E1" w:rsidP="003402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Средний </w:t>
            </w:r>
          </w:p>
          <w:p w:rsidR="003402E1" w:rsidRPr="00144C10" w:rsidRDefault="003402E1" w:rsidP="003402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( 79- 50 %)</w:t>
            </w:r>
          </w:p>
          <w:p w:rsidR="003402E1" w:rsidRPr="00144C10" w:rsidRDefault="003402E1" w:rsidP="003402E1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  <w:lang w:eastAsia="en-US"/>
              </w:rPr>
              <w:t>2 балла</w:t>
            </w:r>
          </w:p>
        </w:tc>
        <w:tc>
          <w:tcPr>
            <w:tcW w:w="2114" w:type="dxa"/>
          </w:tcPr>
          <w:p w:rsidR="003402E1" w:rsidRPr="00144C10" w:rsidRDefault="003402E1" w:rsidP="003402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</w:t>
            </w:r>
          </w:p>
          <w:p w:rsidR="003402E1" w:rsidRPr="00144C10" w:rsidRDefault="003402E1" w:rsidP="003402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(ниже 49%)</w:t>
            </w:r>
          </w:p>
          <w:p w:rsidR="003402E1" w:rsidRPr="00144C10" w:rsidRDefault="003402E1" w:rsidP="003402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балл</w:t>
            </w:r>
          </w:p>
          <w:p w:rsidR="003402E1" w:rsidRPr="00144C10" w:rsidRDefault="003402E1" w:rsidP="00340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2E1" w:rsidRPr="00144C10" w:rsidTr="00777924">
        <w:tc>
          <w:tcPr>
            <w:tcW w:w="3178" w:type="dxa"/>
          </w:tcPr>
          <w:p w:rsidR="003402E1" w:rsidRPr="00144C10" w:rsidRDefault="003402E1" w:rsidP="003402E1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участие в разработках программ, форм, методов и средств по профориентации  и т.д.</w:t>
            </w:r>
          </w:p>
        </w:tc>
        <w:tc>
          <w:tcPr>
            <w:tcW w:w="2142" w:type="dxa"/>
          </w:tcPr>
          <w:p w:rsidR="003402E1" w:rsidRPr="00144C10" w:rsidRDefault="003402E1" w:rsidP="00340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3402E1" w:rsidRPr="00144C10" w:rsidRDefault="00FB39AA" w:rsidP="0034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  <w:tc>
          <w:tcPr>
            <w:tcW w:w="2114" w:type="dxa"/>
          </w:tcPr>
          <w:p w:rsidR="003402E1" w:rsidRPr="00144C10" w:rsidRDefault="003402E1" w:rsidP="00340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2E1" w:rsidRPr="00144C10" w:rsidTr="00777924">
        <w:tc>
          <w:tcPr>
            <w:tcW w:w="3178" w:type="dxa"/>
          </w:tcPr>
          <w:p w:rsidR="003402E1" w:rsidRPr="00144C10" w:rsidRDefault="003402E1" w:rsidP="003402E1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публикаци</w:t>
            </w: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144C10">
              <w:rPr>
                <w:rFonts w:ascii="Times New Roman" w:hAnsi="Times New Roman"/>
                <w:sz w:val="24"/>
                <w:szCs w:val="24"/>
              </w:rPr>
              <w:t xml:space="preserve"> тезисы, статьи, методические рекомендации и т.д.)</w:t>
            </w:r>
          </w:p>
        </w:tc>
        <w:tc>
          <w:tcPr>
            <w:tcW w:w="2142" w:type="dxa"/>
          </w:tcPr>
          <w:p w:rsidR="003402E1" w:rsidRPr="00144C10" w:rsidRDefault="003402E1" w:rsidP="00340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3402E1" w:rsidRPr="00144C10" w:rsidRDefault="00FB39AA" w:rsidP="0034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2114" w:type="dxa"/>
          </w:tcPr>
          <w:p w:rsidR="003402E1" w:rsidRPr="00144C10" w:rsidRDefault="003402E1" w:rsidP="00340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2E1" w:rsidRPr="00144C10" w:rsidTr="00777924">
        <w:tc>
          <w:tcPr>
            <w:tcW w:w="3178" w:type="dxa"/>
          </w:tcPr>
          <w:p w:rsidR="003402E1" w:rsidRPr="00144C10" w:rsidRDefault="003402E1" w:rsidP="003402E1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адаптация психолого-педагогических технологий по профориентации</w:t>
            </w:r>
          </w:p>
        </w:tc>
        <w:tc>
          <w:tcPr>
            <w:tcW w:w="2142" w:type="dxa"/>
          </w:tcPr>
          <w:p w:rsidR="003402E1" w:rsidRPr="00144C10" w:rsidRDefault="00FB39AA" w:rsidP="0034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2137" w:type="dxa"/>
          </w:tcPr>
          <w:p w:rsidR="003402E1" w:rsidRPr="00144C10" w:rsidRDefault="003402E1" w:rsidP="00340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402E1" w:rsidRPr="00144C10" w:rsidRDefault="003402E1" w:rsidP="00340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2E1" w:rsidRPr="00144C10" w:rsidTr="00777924">
        <w:tc>
          <w:tcPr>
            <w:tcW w:w="3178" w:type="dxa"/>
          </w:tcPr>
          <w:p w:rsidR="003402E1" w:rsidRPr="00144C10" w:rsidRDefault="003402E1" w:rsidP="003402E1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проведение исследований по проблеме профориентации с участием учащихся, коллег, родителей и администрации</w:t>
            </w:r>
          </w:p>
        </w:tc>
        <w:tc>
          <w:tcPr>
            <w:tcW w:w="2142" w:type="dxa"/>
          </w:tcPr>
          <w:p w:rsidR="003402E1" w:rsidRPr="00144C10" w:rsidRDefault="003402E1" w:rsidP="00340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3402E1" w:rsidRPr="00144C10" w:rsidRDefault="00FB39AA" w:rsidP="0034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2114" w:type="dxa"/>
          </w:tcPr>
          <w:p w:rsidR="003402E1" w:rsidRPr="00144C10" w:rsidRDefault="003402E1" w:rsidP="00340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2E1" w:rsidRPr="00144C10" w:rsidTr="00777924">
        <w:tc>
          <w:tcPr>
            <w:tcW w:w="3178" w:type="dxa"/>
          </w:tcPr>
          <w:p w:rsidR="003402E1" w:rsidRPr="00144C10" w:rsidRDefault="003402E1" w:rsidP="003402E1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совместные проекты по профориентации </w:t>
            </w:r>
          </w:p>
        </w:tc>
        <w:tc>
          <w:tcPr>
            <w:tcW w:w="2142" w:type="dxa"/>
          </w:tcPr>
          <w:p w:rsidR="003402E1" w:rsidRPr="00144C10" w:rsidRDefault="003402E1" w:rsidP="00340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3402E1" w:rsidRPr="00144C10" w:rsidRDefault="00FB39AA" w:rsidP="0034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2114" w:type="dxa"/>
          </w:tcPr>
          <w:p w:rsidR="003402E1" w:rsidRPr="00144C10" w:rsidRDefault="003402E1" w:rsidP="00340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2E1" w:rsidRPr="00144C10" w:rsidTr="00777924">
        <w:tc>
          <w:tcPr>
            <w:tcW w:w="3178" w:type="dxa"/>
          </w:tcPr>
          <w:p w:rsidR="003402E1" w:rsidRPr="00144C10" w:rsidRDefault="003402E1" w:rsidP="003402E1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Другие формы </w:t>
            </w:r>
          </w:p>
        </w:tc>
        <w:tc>
          <w:tcPr>
            <w:tcW w:w="2142" w:type="dxa"/>
          </w:tcPr>
          <w:p w:rsidR="003402E1" w:rsidRPr="00144C10" w:rsidRDefault="003402E1" w:rsidP="00340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3402E1" w:rsidRPr="00144C10" w:rsidRDefault="003402E1" w:rsidP="00340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402E1" w:rsidRPr="00144C10" w:rsidRDefault="003402E1" w:rsidP="00340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2E1" w:rsidRPr="00144C10" w:rsidTr="00777924">
        <w:tc>
          <w:tcPr>
            <w:tcW w:w="3178" w:type="dxa"/>
          </w:tcPr>
          <w:p w:rsidR="003402E1" w:rsidRPr="00144C10" w:rsidRDefault="003402E1" w:rsidP="00340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142" w:type="dxa"/>
          </w:tcPr>
          <w:p w:rsidR="003402E1" w:rsidRPr="00144C10" w:rsidRDefault="008E3B1B" w:rsidP="00340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2137" w:type="dxa"/>
          </w:tcPr>
          <w:p w:rsidR="003402E1" w:rsidRPr="00144C10" w:rsidRDefault="008E3B1B" w:rsidP="00340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2114" w:type="dxa"/>
          </w:tcPr>
          <w:p w:rsidR="003402E1" w:rsidRPr="00144C10" w:rsidRDefault="003402E1" w:rsidP="003402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3F83" w:rsidRPr="00144C10" w:rsidRDefault="00C23F83" w:rsidP="00340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3F83" w:rsidRPr="00144C10" w:rsidRDefault="00C23F83" w:rsidP="00340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00E" w:rsidRPr="00144C10" w:rsidRDefault="00E4500E" w:rsidP="00E4500E">
      <w:pPr>
        <w:rPr>
          <w:rFonts w:ascii="Times New Roman" w:hAnsi="Times New Roman"/>
          <w:sz w:val="24"/>
          <w:szCs w:val="24"/>
        </w:rPr>
      </w:pPr>
      <w:r w:rsidRPr="00144C10">
        <w:rPr>
          <w:rFonts w:ascii="Times New Roman" w:hAnsi="Times New Roman"/>
          <w:sz w:val="24"/>
          <w:szCs w:val="24"/>
        </w:rPr>
        <w:t xml:space="preserve">17. КАЧЕСТВО  </w:t>
      </w:r>
      <w:r w:rsidR="003402E1" w:rsidRPr="00144C10">
        <w:rPr>
          <w:rFonts w:ascii="Times New Roman" w:hAnsi="Times New Roman"/>
          <w:sz w:val="24"/>
          <w:szCs w:val="24"/>
        </w:rPr>
        <w:t xml:space="preserve">  УРОВНЕЙ </w:t>
      </w:r>
      <w:r w:rsidR="00C305EC" w:rsidRPr="00144C10">
        <w:rPr>
          <w:rFonts w:ascii="Times New Roman" w:hAnsi="Times New Roman"/>
          <w:sz w:val="24"/>
          <w:szCs w:val="24"/>
        </w:rPr>
        <w:t xml:space="preserve"> </w:t>
      </w:r>
      <w:r w:rsidR="003402E1" w:rsidRPr="00144C10">
        <w:rPr>
          <w:rFonts w:ascii="Times New Roman" w:hAnsi="Times New Roman"/>
          <w:sz w:val="24"/>
          <w:szCs w:val="24"/>
        </w:rPr>
        <w:t xml:space="preserve">ПООЩРЕНИЯ  ЗА     АКМЕОЛОГИЧЕСКИЕ ДОСТИЖЕНИЯ </w:t>
      </w:r>
      <w:r w:rsidRPr="00144C10">
        <w:rPr>
          <w:rFonts w:ascii="Times New Roman" w:hAnsi="Times New Roman"/>
          <w:sz w:val="24"/>
          <w:szCs w:val="24"/>
        </w:rPr>
        <w:t xml:space="preserve"> ПЕДАГОГА</w:t>
      </w:r>
      <w:r w:rsidR="003402E1" w:rsidRPr="00144C10">
        <w:rPr>
          <w:rFonts w:ascii="Times New Roman" w:hAnsi="Times New Roman"/>
          <w:sz w:val="24"/>
          <w:szCs w:val="24"/>
        </w:rPr>
        <w:t xml:space="preserve"> </w:t>
      </w:r>
      <w:r w:rsidRPr="00144C10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047"/>
        <w:gridCol w:w="1897"/>
        <w:gridCol w:w="1219"/>
        <w:gridCol w:w="1728"/>
        <w:gridCol w:w="1205"/>
        <w:gridCol w:w="1475"/>
      </w:tblGrid>
      <w:tr w:rsidR="009235B0" w:rsidRPr="00144C10" w:rsidTr="00766264">
        <w:tc>
          <w:tcPr>
            <w:tcW w:w="2048" w:type="dxa"/>
            <w:vMerge w:val="restart"/>
          </w:tcPr>
          <w:p w:rsidR="009235B0" w:rsidRPr="00CD519F" w:rsidRDefault="009235B0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CD519F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  <w:p w:rsidR="002F3A9A" w:rsidRPr="00CD519F" w:rsidRDefault="009235B0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CD519F">
              <w:rPr>
                <w:rFonts w:ascii="Times New Roman" w:hAnsi="Times New Roman"/>
                <w:sz w:val="24"/>
                <w:szCs w:val="24"/>
              </w:rPr>
              <w:t xml:space="preserve">оценки акмеологических достижений </w:t>
            </w:r>
          </w:p>
          <w:p w:rsidR="002F3A9A" w:rsidRPr="00CD519F" w:rsidRDefault="002F3A9A" w:rsidP="002F3A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3A9A" w:rsidRPr="00CD519F" w:rsidRDefault="002F3A9A" w:rsidP="002F3A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3A9A" w:rsidRPr="00CD519F" w:rsidRDefault="002F3A9A" w:rsidP="002F3A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3A9A" w:rsidRPr="00CD519F" w:rsidRDefault="002F3A9A" w:rsidP="002F3A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5B0" w:rsidRPr="00CD519F" w:rsidRDefault="009235B0" w:rsidP="002F3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3" w:type="dxa"/>
            <w:gridSpan w:val="5"/>
          </w:tcPr>
          <w:p w:rsidR="009235B0" w:rsidRPr="00CD519F" w:rsidRDefault="009235B0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CD519F">
              <w:rPr>
                <w:rFonts w:ascii="Times New Roman" w:hAnsi="Times New Roman"/>
                <w:sz w:val="24"/>
                <w:szCs w:val="24"/>
              </w:rPr>
              <w:t xml:space="preserve">Характеристика масштабности поощрений за акмеологические достижения </w:t>
            </w:r>
            <w:proofErr w:type="gramStart"/>
            <w:r w:rsidRPr="00CD519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D519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235B0" w:rsidRPr="00CD519F" w:rsidRDefault="009235B0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5B0" w:rsidRPr="00144C10" w:rsidTr="00766264">
        <w:tc>
          <w:tcPr>
            <w:tcW w:w="2048" w:type="dxa"/>
            <w:vMerge/>
          </w:tcPr>
          <w:p w:rsidR="009235B0" w:rsidRPr="00CD519F" w:rsidRDefault="009235B0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2F3A9A" w:rsidRPr="00CD519F" w:rsidRDefault="002F3A9A" w:rsidP="002F3A9A">
            <w:pPr>
              <w:rPr>
                <w:rFonts w:ascii="Times New Roman" w:hAnsi="Times New Roman"/>
                <w:sz w:val="24"/>
                <w:szCs w:val="24"/>
              </w:rPr>
            </w:pPr>
            <w:r w:rsidRPr="00CD519F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  <w:p w:rsidR="002F3A9A" w:rsidRPr="00CD519F" w:rsidRDefault="002F3A9A" w:rsidP="009235B0">
            <w:pPr>
              <w:rPr>
                <w:rFonts w:ascii="Times New Roman" w:hAnsi="Times New Roman"/>
                <w:sz w:val="24"/>
                <w:szCs w:val="24"/>
              </w:rPr>
            </w:pPr>
            <w:r w:rsidRPr="00CD519F">
              <w:rPr>
                <w:rFonts w:ascii="Times New Roman" w:hAnsi="Times New Roman"/>
                <w:sz w:val="24"/>
                <w:szCs w:val="24"/>
              </w:rPr>
              <w:t>( очень высокий уровень)</w:t>
            </w:r>
          </w:p>
          <w:p w:rsidR="009235B0" w:rsidRPr="00CD519F" w:rsidRDefault="002F3A9A" w:rsidP="002F3A9A">
            <w:pPr>
              <w:rPr>
                <w:rFonts w:ascii="Times New Roman" w:hAnsi="Times New Roman"/>
                <w:sz w:val="24"/>
                <w:szCs w:val="24"/>
              </w:rPr>
            </w:pPr>
            <w:r w:rsidRPr="00CD519F">
              <w:rPr>
                <w:rFonts w:ascii="Times New Roman" w:hAnsi="Times New Roman"/>
                <w:sz w:val="24"/>
                <w:szCs w:val="24"/>
              </w:rPr>
              <w:t>( 100%- 90%)</w:t>
            </w:r>
          </w:p>
        </w:tc>
        <w:tc>
          <w:tcPr>
            <w:tcW w:w="1219" w:type="dxa"/>
          </w:tcPr>
          <w:p w:rsidR="002F3A9A" w:rsidRPr="00CD519F" w:rsidRDefault="002F3A9A" w:rsidP="002F3A9A">
            <w:pPr>
              <w:rPr>
                <w:rFonts w:ascii="Times New Roman" w:hAnsi="Times New Roman"/>
                <w:sz w:val="24"/>
                <w:szCs w:val="24"/>
              </w:rPr>
            </w:pPr>
            <w:r w:rsidRPr="00CD519F">
              <w:rPr>
                <w:rFonts w:ascii="Times New Roman" w:hAnsi="Times New Roman"/>
                <w:sz w:val="24"/>
                <w:szCs w:val="24"/>
              </w:rPr>
              <w:t>На уровне</w:t>
            </w:r>
          </w:p>
          <w:p w:rsidR="002F3A9A" w:rsidRPr="00CD519F" w:rsidRDefault="002F3A9A" w:rsidP="002F3A9A">
            <w:pPr>
              <w:rPr>
                <w:rFonts w:ascii="Times New Roman" w:hAnsi="Times New Roman"/>
                <w:sz w:val="24"/>
                <w:szCs w:val="24"/>
              </w:rPr>
            </w:pPr>
            <w:r w:rsidRPr="00CD519F">
              <w:rPr>
                <w:rFonts w:ascii="Times New Roman" w:hAnsi="Times New Roman"/>
                <w:sz w:val="24"/>
                <w:szCs w:val="24"/>
              </w:rPr>
              <w:t>региона</w:t>
            </w:r>
          </w:p>
          <w:p w:rsidR="002F3A9A" w:rsidRPr="00CD519F" w:rsidRDefault="002F3A9A" w:rsidP="009235B0">
            <w:pPr>
              <w:rPr>
                <w:rFonts w:ascii="Times New Roman" w:hAnsi="Times New Roman"/>
                <w:sz w:val="24"/>
                <w:szCs w:val="24"/>
              </w:rPr>
            </w:pPr>
            <w:r w:rsidRPr="00CD519F">
              <w:rPr>
                <w:rFonts w:ascii="Times New Roman" w:hAnsi="Times New Roman"/>
                <w:sz w:val="24"/>
                <w:szCs w:val="24"/>
              </w:rPr>
              <w:t>(высокий уровень)</w:t>
            </w:r>
          </w:p>
          <w:p w:rsidR="009235B0" w:rsidRPr="00CD519F" w:rsidRDefault="002F3A9A" w:rsidP="002F3A9A">
            <w:pPr>
              <w:rPr>
                <w:rFonts w:ascii="Times New Roman" w:hAnsi="Times New Roman"/>
                <w:sz w:val="24"/>
                <w:szCs w:val="24"/>
              </w:rPr>
            </w:pPr>
            <w:r w:rsidRPr="00CD519F">
              <w:rPr>
                <w:rFonts w:ascii="Times New Roman" w:hAnsi="Times New Roman"/>
                <w:sz w:val="24"/>
                <w:szCs w:val="24"/>
              </w:rPr>
              <w:t>(89-80%)</w:t>
            </w:r>
          </w:p>
        </w:tc>
        <w:tc>
          <w:tcPr>
            <w:tcW w:w="1729" w:type="dxa"/>
          </w:tcPr>
          <w:p w:rsidR="009235B0" w:rsidRPr="00CD519F" w:rsidRDefault="009235B0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CD519F">
              <w:rPr>
                <w:rFonts w:ascii="Times New Roman" w:hAnsi="Times New Roman"/>
                <w:sz w:val="24"/>
                <w:szCs w:val="24"/>
              </w:rPr>
              <w:t>На уровне района</w:t>
            </w:r>
          </w:p>
          <w:p w:rsidR="009235B0" w:rsidRPr="00CD519F" w:rsidRDefault="009235B0" w:rsidP="009235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19F">
              <w:rPr>
                <w:rFonts w:ascii="Times New Roman" w:hAnsi="Times New Roman"/>
                <w:sz w:val="24"/>
                <w:szCs w:val="24"/>
              </w:rPr>
              <w:t>(</w:t>
            </w:r>
            <w:r w:rsidR="002F3A9A" w:rsidRPr="00CD519F">
              <w:rPr>
                <w:rFonts w:ascii="Times New Roman" w:hAnsi="Times New Roman"/>
                <w:sz w:val="24"/>
                <w:szCs w:val="24"/>
              </w:rPr>
              <w:t>повышенный</w:t>
            </w:r>
            <w:proofErr w:type="gramEnd"/>
          </w:p>
          <w:p w:rsidR="002F3A9A" w:rsidRPr="00CD519F" w:rsidRDefault="002F3A9A" w:rsidP="009235B0">
            <w:pPr>
              <w:rPr>
                <w:rFonts w:ascii="Times New Roman" w:hAnsi="Times New Roman"/>
                <w:sz w:val="24"/>
                <w:szCs w:val="24"/>
              </w:rPr>
            </w:pPr>
            <w:r w:rsidRPr="00CD519F">
              <w:rPr>
                <w:rFonts w:ascii="Times New Roman" w:hAnsi="Times New Roman"/>
                <w:sz w:val="24"/>
                <w:szCs w:val="24"/>
              </w:rPr>
              <w:t>уровень)</w:t>
            </w:r>
          </w:p>
          <w:p w:rsidR="002F3A9A" w:rsidRPr="00CD519F" w:rsidRDefault="002F3A9A" w:rsidP="002F3A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3A9A" w:rsidRPr="00CD519F" w:rsidRDefault="002F3A9A" w:rsidP="002F3A9A">
            <w:pPr>
              <w:rPr>
                <w:rFonts w:ascii="Times New Roman" w:hAnsi="Times New Roman"/>
                <w:sz w:val="24"/>
                <w:szCs w:val="24"/>
              </w:rPr>
            </w:pPr>
            <w:r w:rsidRPr="00CD519F">
              <w:rPr>
                <w:rFonts w:ascii="Times New Roman" w:hAnsi="Times New Roman"/>
                <w:sz w:val="24"/>
                <w:szCs w:val="24"/>
              </w:rPr>
              <w:t>(79%-70%)</w:t>
            </w:r>
          </w:p>
          <w:p w:rsidR="002F3A9A" w:rsidRPr="00CD519F" w:rsidRDefault="002F3A9A" w:rsidP="002F3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F3A9A" w:rsidRPr="00CD519F" w:rsidRDefault="002F3A9A" w:rsidP="002F3A9A">
            <w:pPr>
              <w:rPr>
                <w:rFonts w:ascii="Times New Roman" w:hAnsi="Times New Roman"/>
                <w:sz w:val="24"/>
                <w:szCs w:val="24"/>
              </w:rPr>
            </w:pPr>
            <w:r w:rsidRPr="00CD519F">
              <w:rPr>
                <w:rFonts w:ascii="Times New Roman" w:hAnsi="Times New Roman"/>
                <w:sz w:val="24"/>
                <w:szCs w:val="24"/>
              </w:rPr>
              <w:t>На уровне города</w:t>
            </w:r>
          </w:p>
          <w:p w:rsidR="002F3A9A" w:rsidRPr="00CD519F" w:rsidRDefault="002F3A9A" w:rsidP="002F3A9A">
            <w:pPr>
              <w:rPr>
                <w:rFonts w:ascii="Times New Roman" w:hAnsi="Times New Roman"/>
                <w:sz w:val="24"/>
                <w:szCs w:val="24"/>
              </w:rPr>
            </w:pPr>
            <w:r w:rsidRPr="00CD519F">
              <w:rPr>
                <w:rFonts w:ascii="Times New Roman" w:hAnsi="Times New Roman"/>
                <w:sz w:val="24"/>
                <w:szCs w:val="24"/>
              </w:rPr>
              <w:t>( выше среднего)</w:t>
            </w:r>
          </w:p>
          <w:p w:rsidR="009235B0" w:rsidRPr="00CD519F" w:rsidRDefault="002F3A9A" w:rsidP="002F3A9A">
            <w:pPr>
              <w:rPr>
                <w:rFonts w:ascii="Times New Roman" w:hAnsi="Times New Roman"/>
                <w:sz w:val="24"/>
                <w:szCs w:val="24"/>
              </w:rPr>
            </w:pPr>
            <w:r w:rsidRPr="00CD519F">
              <w:rPr>
                <w:rFonts w:ascii="Times New Roman" w:hAnsi="Times New Roman"/>
                <w:sz w:val="24"/>
                <w:szCs w:val="24"/>
              </w:rPr>
              <w:t>( 69%-</w:t>
            </w:r>
            <w:r w:rsidR="00FE6CDD" w:rsidRPr="00CD519F">
              <w:rPr>
                <w:rFonts w:ascii="Times New Roman" w:hAnsi="Times New Roman"/>
                <w:sz w:val="24"/>
                <w:szCs w:val="24"/>
              </w:rPr>
              <w:t>60%)</w:t>
            </w:r>
          </w:p>
        </w:tc>
        <w:tc>
          <w:tcPr>
            <w:tcW w:w="1475" w:type="dxa"/>
          </w:tcPr>
          <w:p w:rsidR="002F3A9A" w:rsidRPr="00CD519F" w:rsidRDefault="002F3A9A" w:rsidP="002F3A9A">
            <w:pPr>
              <w:rPr>
                <w:rFonts w:ascii="Times New Roman" w:hAnsi="Times New Roman"/>
                <w:sz w:val="24"/>
                <w:szCs w:val="24"/>
              </w:rPr>
            </w:pPr>
            <w:r w:rsidRPr="00CD519F">
              <w:rPr>
                <w:rFonts w:ascii="Times New Roman" w:hAnsi="Times New Roman"/>
                <w:sz w:val="24"/>
                <w:szCs w:val="24"/>
              </w:rPr>
              <w:t xml:space="preserve">На уровне учреждения </w:t>
            </w:r>
          </w:p>
          <w:p w:rsidR="002F3A9A" w:rsidRPr="00CD519F" w:rsidRDefault="002F3A9A" w:rsidP="002F3A9A">
            <w:pPr>
              <w:rPr>
                <w:rFonts w:ascii="Times New Roman" w:hAnsi="Times New Roman"/>
                <w:sz w:val="24"/>
                <w:szCs w:val="24"/>
              </w:rPr>
            </w:pPr>
            <w:r w:rsidRPr="00CD519F">
              <w:rPr>
                <w:rFonts w:ascii="Times New Roman" w:hAnsi="Times New Roman"/>
                <w:sz w:val="24"/>
                <w:szCs w:val="24"/>
              </w:rPr>
              <w:t>(средний уровень)</w:t>
            </w:r>
          </w:p>
          <w:p w:rsidR="002F3A9A" w:rsidRPr="00CD519F" w:rsidRDefault="002F3A9A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5B0" w:rsidRPr="00CD519F" w:rsidRDefault="00FE6CDD" w:rsidP="002F3A9A">
            <w:pPr>
              <w:rPr>
                <w:rFonts w:ascii="Times New Roman" w:hAnsi="Times New Roman"/>
                <w:sz w:val="24"/>
                <w:szCs w:val="24"/>
              </w:rPr>
            </w:pPr>
            <w:r w:rsidRPr="00CD519F">
              <w:rPr>
                <w:rFonts w:ascii="Times New Roman" w:hAnsi="Times New Roman"/>
                <w:sz w:val="24"/>
                <w:szCs w:val="24"/>
              </w:rPr>
              <w:t>(59%-50%)</w:t>
            </w:r>
          </w:p>
        </w:tc>
      </w:tr>
      <w:tr w:rsidR="00766264" w:rsidRPr="00144C10" w:rsidTr="00766264">
        <w:tc>
          <w:tcPr>
            <w:tcW w:w="2048" w:type="dxa"/>
          </w:tcPr>
          <w:p w:rsidR="00766264" w:rsidRPr="00CD519F" w:rsidRDefault="00766264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CD519F">
              <w:rPr>
                <w:rFonts w:ascii="Times New Roman" w:hAnsi="Times New Roman"/>
                <w:sz w:val="24"/>
                <w:szCs w:val="24"/>
              </w:rPr>
              <w:t>благодарности</w:t>
            </w:r>
          </w:p>
        </w:tc>
        <w:tc>
          <w:tcPr>
            <w:tcW w:w="1897" w:type="dxa"/>
          </w:tcPr>
          <w:p w:rsidR="00766264" w:rsidRPr="00CD519F" w:rsidRDefault="00766264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766264" w:rsidRPr="00CD519F" w:rsidRDefault="00766264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66264" w:rsidRPr="00CD519F" w:rsidRDefault="00766264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CD519F"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  <w:tc>
          <w:tcPr>
            <w:tcW w:w="1203" w:type="dxa"/>
          </w:tcPr>
          <w:p w:rsidR="00766264" w:rsidRPr="00CD519F" w:rsidRDefault="00766264" w:rsidP="006A45E4">
            <w:pPr>
              <w:rPr>
                <w:rFonts w:ascii="Times New Roman" w:hAnsi="Times New Roman"/>
                <w:sz w:val="24"/>
                <w:szCs w:val="24"/>
              </w:rPr>
            </w:pPr>
            <w:r w:rsidRPr="00CD519F"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1475" w:type="dxa"/>
          </w:tcPr>
          <w:p w:rsidR="00766264" w:rsidRPr="00CD519F" w:rsidRDefault="00766264" w:rsidP="006A45E4">
            <w:pPr>
              <w:rPr>
                <w:rFonts w:ascii="Times New Roman" w:hAnsi="Times New Roman"/>
                <w:sz w:val="24"/>
                <w:szCs w:val="24"/>
              </w:rPr>
            </w:pPr>
            <w:r w:rsidRPr="00CD519F"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</w:tr>
      <w:tr w:rsidR="00766264" w:rsidRPr="00144C10" w:rsidTr="00766264">
        <w:tc>
          <w:tcPr>
            <w:tcW w:w="2048" w:type="dxa"/>
          </w:tcPr>
          <w:p w:rsidR="00766264" w:rsidRPr="00CD519F" w:rsidRDefault="00766264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CD519F">
              <w:rPr>
                <w:rFonts w:ascii="Times New Roman" w:hAnsi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1897" w:type="dxa"/>
          </w:tcPr>
          <w:p w:rsidR="00766264" w:rsidRPr="00CD519F" w:rsidRDefault="00766264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766264" w:rsidRPr="00CD519F" w:rsidRDefault="00766264" w:rsidP="00BE5E3B">
            <w:pPr>
              <w:rPr>
                <w:rFonts w:ascii="Times New Roman" w:hAnsi="Times New Roman"/>
                <w:sz w:val="24"/>
                <w:szCs w:val="24"/>
              </w:rPr>
            </w:pPr>
            <w:r w:rsidRPr="00CD519F">
              <w:rPr>
                <w:rFonts w:ascii="Times New Roman" w:hAnsi="Times New Roman"/>
                <w:sz w:val="24"/>
                <w:szCs w:val="24"/>
              </w:rPr>
              <w:t>8</w:t>
            </w:r>
            <w:r w:rsidR="00BE5E3B">
              <w:rPr>
                <w:rFonts w:ascii="Times New Roman" w:hAnsi="Times New Roman"/>
                <w:sz w:val="24"/>
                <w:szCs w:val="24"/>
              </w:rPr>
              <w:t>0</w:t>
            </w:r>
            <w:r w:rsidRPr="00CD51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29" w:type="dxa"/>
          </w:tcPr>
          <w:p w:rsidR="00766264" w:rsidRPr="00CD519F" w:rsidRDefault="00766264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CD519F"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  <w:tc>
          <w:tcPr>
            <w:tcW w:w="1203" w:type="dxa"/>
          </w:tcPr>
          <w:p w:rsidR="00766264" w:rsidRPr="00CD519F" w:rsidRDefault="00766264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CD519F"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1475" w:type="dxa"/>
          </w:tcPr>
          <w:p w:rsidR="00766264" w:rsidRPr="00CD519F" w:rsidRDefault="00766264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CD519F"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</w:tr>
      <w:tr w:rsidR="00766264" w:rsidRPr="00144C10" w:rsidTr="00766264">
        <w:tc>
          <w:tcPr>
            <w:tcW w:w="2048" w:type="dxa"/>
          </w:tcPr>
          <w:p w:rsidR="00766264" w:rsidRPr="00CD519F" w:rsidRDefault="00766264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CD519F">
              <w:rPr>
                <w:rFonts w:ascii="Times New Roman" w:hAnsi="Times New Roman"/>
                <w:sz w:val="24"/>
                <w:szCs w:val="24"/>
              </w:rPr>
              <w:t xml:space="preserve">денежная премия </w:t>
            </w:r>
          </w:p>
        </w:tc>
        <w:tc>
          <w:tcPr>
            <w:tcW w:w="1897" w:type="dxa"/>
          </w:tcPr>
          <w:p w:rsidR="00766264" w:rsidRPr="00CD519F" w:rsidRDefault="00766264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766264" w:rsidRPr="00CD519F" w:rsidRDefault="00766264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66264" w:rsidRPr="00CD519F" w:rsidRDefault="00766264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766264" w:rsidRPr="00CD519F" w:rsidRDefault="00766264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766264" w:rsidRPr="00CD519F" w:rsidRDefault="00766264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CD519F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766264" w:rsidRPr="00144C10" w:rsidTr="00766264">
        <w:tc>
          <w:tcPr>
            <w:tcW w:w="2048" w:type="dxa"/>
          </w:tcPr>
          <w:p w:rsidR="00766264" w:rsidRPr="00CD519F" w:rsidRDefault="00766264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CD519F">
              <w:rPr>
                <w:rFonts w:ascii="Times New Roman" w:hAnsi="Times New Roman"/>
                <w:sz w:val="24"/>
                <w:szCs w:val="24"/>
              </w:rPr>
              <w:t xml:space="preserve">поощрения </w:t>
            </w:r>
          </w:p>
        </w:tc>
        <w:tc>
          <w:tcPr>
            <w:tcW w:w="1897" w:type="dxa"/>
          </w:tcPr>
          <w:p w:rsidR="00766264" w:rsidRPr="00CD519F" w:rsidRDefault="00766264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766264" w:rsidRPr="00CD519F" w:rsidRDefault="00766264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66264" w:rsidRPr="00CD519F" w:rsidRDefault="00766264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766264" w:rsidRPr="00CD519F" w:rsidRDefault="00766264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766264" w:rsidRPr="00CD519F" w:rsidRDefault="00BE5E3B" w:rsidP="00777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</w:tr>
      <w:tr w:rsidR="00766264" w:rsidRPr="00144C10" w:rsidTr="00766264">
        <w:tc>
          <w:tcPr>
            <w:tcW w:w="2048" w:type="dxa"/>
          </w:tcPr>
          <w:p w:rsidR="00766264" w:rsidRPr="00CD519F" w:rsidRDefault="00766264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CD519F">
              <w:rPr>
                <w:rFonts w:ascii="Times New Roman" w:hAnsi="Times New Roman"/>
                <w:sz w:val="24"/>
                <w:szCs w:val="24"/>
              </w:rPr>
              <w:t>награды</w:t>
            </w:r>
          </w:p>
        </w:tc>
        <w:tc>
          <w:tcPr>
            <w:tcW w:w="1897" w:type="dxa"/>
          </w:tcPr>
          <w:p w:rsidR="00766264" w:rsidRPr="00CD519F" w:rsidRDefault="00766264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766264" w:rsidRPr="00CD519F" w:rsidRDefault="00766264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66264" w:rsidRPr="00CD519F" w:rsidRDefault="00766264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766264" w:rsidRPr="00CD519F" w:rsidRDefault="00766264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766264" w:rsidRPr="00CD519F" w:rsidRDefault="00766264" w:rsidP="0077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64" w:rsidRPr="00144C10" w:rsidTr="00777924">
        <w:tc>
          <w:tcPr>
            <w:tcW w:w="9571" w:type="dxa"/>
            <w:gridSpan w:val="6"/>
          </w:tcPr>
          <w:p w:rsidR="00766264" w:rsidRPr="00CD519F" w:rsidRDefault="00766264" w:rsidP="0077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19F">
              <w:rPr>
                <w:rFonts w:ascii="Times New Roman" w:hAnsi="Times New Roman"/>
                <w:sz w:val="24"/>
                <w:szCs w:val="24"/>
              </w:rPr>
              <w:t>Итого:</w:t>
            </w:r>
            <w:r w:rsidR="00CD519F">
              <w:rPr>
                <w:rFonts w:ascii="Times New Roman" w:hAnsi="Times New Roman"/>
                <w:sz w:val="24"/>
                <w:szCs w:val="24"/>
              </w:rPr>
              <w:t xml:space="preserve">   68%</w:t>
            </w:r>
          </w:p>
        </w:tc>
      </w:tr>
    </w:tbl>
    <w:p w:rsidR="00E4500E" w:rsidRPr="00144C10" w:rsidRDefault="00E4500E" w:rsidP="00E4500E">
      <w:pPr>
        <w:rPr>
          <w:rFonts w:ascii="Times New Roman" w:hAnsi="Times New Roman"/>
          <w:sz w:val="24"/>
          <w:szCs w:val="24"/>
        </w:rPr>
      </w:pPr>
    </w:p>
    <w:p w:rsidR="00E4500E" w:rsidRPr="00144C10" w:rsidRDefault="00E4500E" w:rsidP="00E4500E">
      <w:pPr>
        <w:jc w:val="center"/>
        <w:rPr>
          <w:rFonts w:ascii="Times New Roman" w:hAnsi="Times New Roman"/>
          <w:sz w:val="24"/>
          <w:szCs w:val="24"/>
        </w:rPr>
      </w:pPr>
      <w:r w:rsidRPr="00144C10">
        <w:rPr>
          <w:rFonts w:ascii="Times New Roman" w:hAnsi="Times New Roman"/>
          <w:sz w:val="24"/>
          <w:szCs w:val="24"/>
        </w:rPr>
        <w:t>ПОДВЕДЕНИЕ ИТОГОВ</w:t>
      </w:r>
      <w:proofErr w:type="gramStart"/>
      <w:r w:rsidRPr="00144C10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4500E" w:rsidRPr="00144C10" w:rsidRDefault="00E4500E" w:rsidP="00E4500E">
      <w:pPr>
        <w:rPr>
          <w:rFonts w:ascii="Times New Roman" w:hAnsi="Times New Roman"/>
          <w:sz w:val="24"/>
          <w:szCs w:val="24"/>
        </w:rPr>
      </w:pPr>
      <w:r w:rsidRPr="00144C10">
        <w:rPr>
          <w:rFonts w:ascii="Times New Roman" w:hAnsi="Times New Roman"/>
          <w:sz w:val="24"/>
          <w:szCs w:val="24"/>
        </w:rPr>
        <w:t>ОЦЕНКА  КАЧЕСТВА ПРОФЕССИОНАЛЬНОЙ ДЕЯТЕЛЬНОСТИ ПЕДАГОГА ОТВЕТСТВЕННОГО ЗА ПРОФОРИЕНТАЦИОННУЮ РАБОТУ  В ОБРАЗОВАТЕЛЬНЫХ ОРГАНИЗАЦИЯХ ЛЕНИНГРАДСКОЙ ОБЛАСТИ</w:t>
      </w:r>
    </w:p>
    <w:p w:rsidR="00E4500E" w:rsidRPr="00144C10" w:rsidRDefault="00E4500E" w:rsidP="00E4500E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16"/>
        <w:gridCol w:w="1724"/>
        <w:gridCol w:w="1704"/>
        <w:gridCol w:w="6"/>
        <w:gridCol w:w="1621"/>
      </w:tblGrid>
      <w:tr w:rsidR="00E4500E" w:rsidRPr="00144C10" w:rsidTr="00766264">
        <w:tc>
          <w:tcPr>
            <w:tcW w:w="4516" w:type="dxa"/>
            <w:vMerge w:val="restart"/>
          </w:tcPr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  <w:p w:rsidR="00E4500E" w:rsidRPr="00144C10" w:rsidRDefault="00E4500E" w:rsidP="00777924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уровня оценочной деятельности педагогом своей профориентационной </w:t>
            </w:r>
          </w:p>
          <w:p w:rsidR="00E4500E" w:rsidRPr="00144C10" w:rsidRDefault="009235B0" w:rsidP="0092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позиции</w:t>
            </w:r>
          </w:p>
        </w:tc>
        <w:tc>
          <w:tcPr>
            <w:tcW w:w="5055" w:type="dxa"/>
            <w:gridSpan w:val="4"/>
          </w:tcPr>
          <w:p w:rsidR="00E4500E" w:rsidRPr="00144C10" w:rsidRDefault="00E4500E" w:rsidP="0077792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Уровни  оценки  качества оценочной деятельности педагогом своей профориентационной работы </w:t>
            </w: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4C1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4500E" w:rsidRPr="00144C10" w:rsidTr="00766264">
        <w:tc>
          <w:tcPr>
            <w:tcW w:w="4516" w:type="dxa"/>
            <w:vMerge/>
          </w:tcPr>
          <w:p w:rsidR="00E4500E" w:rsidRPr="00144C10" w:rsidRDefault="00E4500E" w:rsidP="007779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F3A9A" w:rsidRPr="00144C10" w:rsidRDefault="002F3A9A" w:rsidP="002F3A9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  <w:p w:rsidR="002F3A9A" w:rsidRPr="00144C10" w:rsidRDefault="002F3A9A" w:rsidP="002F3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(100%- 80%) 3 балла  </w:t>
            </w:r>
          </w:p>
          <w:p w:rsidR="00E4500E" w:rsidRPr="00144C10" w:rsidRDefault="00E4500E" w:rsidP="0077792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2F3A9A" w:rsidRPr="00144C10" w:rsidRDefault="002F3A9A" w:rsidP="002F3A9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Средний </w:t>
            </w:r>
          </w:p>
          <w:p w:rsidR="002F3A9A" w:rsidRPr="00144C10" w:rsidRDefault="002F3A9A" w:rsidP="002F3A9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( 79- 50 %)</w:t>
            </w:r>
          </w:p>
          <w:p w:rsidR="00E4500E" w:rsidRPr="00144C10" w:rsidRDefault="002F3A9A" w:rsidP="002F3A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  <w:lang w:eastAsia="en-US"/>
              </w:rPr>
              <w:t>2 балла</w:t>
            </w:r>
            <w:r w:rsidRPr="00144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gridSpan w:val="2"/>
          </w:tcPr>
          <w:p w:rsidR="002F3A9A" w:rsidRPr="00144C10" w:rsidRDefault="002F3A9A" w:rsidP="002F3A9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</w:t>
            </w:r>
          </w:p>
          <w:p w:rsidR="002F3A9A" w:rsidRPr="00144C10" w:rsidRDefault="002F3A9A" w:rsidP="002F3A9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(ниже 49%)</w:t>
            </w:r>
          </w:p>
          <w:p w:rsidR="00E4500E" w:rsidRPr="00144C10" w:rsidRDefault="002F3A9A" w:rsidP="002F3A9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балл</w:t>
            </w:r>
          </w:p>
        </w:tc>
      </w:tr>
      <w:tr w:rsidR="00E4500E" w:rsidRPr="00144C10" w:rsidTr="00766264">
        <w:tc>
          <w:tcPr>
            <w:tcW w:w="4516" w:type="dxa"/>
          </w:tcPr>
          <w:p w:rsidR="00E4500E" w:rsidRPr="00144C10" w:rsidRDefault="009235B0" w:rsidP="009235B0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1.КАЧЕСТВО   ОЦЕНКИ УРОВНЯ  БЕСКОНФЛИКТНОЙ РАБОТЫ В КОЛЛЕКТИВЕ ПО ВОПРОСАМ ПРОФОРИЕНТАЦИИ </w:t>
            </w:r>
          </w:p>
        </w:tc>
        <w:tc>
          <w:tcPr>
            <w:tcW w:w="1724" w:type="dxa"/>
          </w:tcPr>
          <w:p w:rsidR="00E4500E" w:rsidRPr="00144C10" w:rsidRDefault="00A04802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4802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704" w:type="dxa"/>
          </w:tcPr>
          <w:p w:rsidR="00E4500E" w:rsidRPr="00144C10" w:rsidRDefault="00E4500E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27" w:type="dxa"/>
            <w:gridSpan w:val="2"/>
          </w:tcPr>
          <w:p w:rsidR="00E4500E" w:rsidRPr="00144C10" w:rsidRDefault="00E4500E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500E" w:rsidRPr="00144C10" w:rsidTr="00766264">
        <w:tc>
          <w:tcPr>
            <w:tcW w:w="4516" w:type="dxa"/>
          </w:tcPr>
          <w:p w:rsidR="00E4500E" w:rsidRPr="00144C10" w:rsidRDefault="009235B0" w:rsidP="009235B0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2. КАЧЕСТВО ОЦЕНКИ  УРОВНЯ   ПРЕДМЕТНОЙ САМОРЕАЛИЗАЦИИ ПЕДАГОГА В ПРОФОРИЕНТАЦИОННОЙ ДЕЯТЕЛЬНОСТИ </w:t>
            </w:r>
          </w:p>
        </w:tc>
        <w:tc>
          <w:tcPr>
            <w:tcW w:w="1724" w:type="dxa"/>
          </w:tcPr>
          <w:p w:rsidR="00E4500E" w:rsidRPr="00144C10" w:rsidRDefault="00E4500E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4" w:type="dxa"/>
          </w:tcPr>
          <w:p w:rsidR="00E4500E" w:rsidRPr="00144C10" w:rsidRDefault="00A04802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4802"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  <w:tc>
          <w:tcPr>
            <w:tcW w:w="1627" w:type="dxa"/>
            <w:gridSpan w:val="2"/>
          </w:tcPr>
          <w:p w:rsidR="00E4500E" w:rsidRPr="00144C10" w:rsidRDefault="00E4500E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500E" w:rsidRPr="00144C10" w:rsidTr="00766264">
        <w:tc>
          <w:tcPr>
            <w:tcW w:w="4516" w:type="dxa"/>
          </w:tcPr>
          <w:p w:rsidR="00E4500E" w:rsidRPr="00144C10" w:rsidRDefault="009235B0" w:rsidP="009235B0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3. КАЧЕСТВО ОЦЕНКИ  УРОВНЯ </w:t>
            </w: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>УЧЕБНО- МЕТОДИЧЕСКОЙ</w:t>
            </w:r>
            <w:proofErr w:type="gramEnd"/>
            <w:r w:rsidRPr="00144C10">
              <w:rPr>
                <w:rFonts w:ascii="Times New Roman" w:hAnsi="Times New Roman"/>
                <w:sz w:val="24"/>
                <w:szCs w:val="24"/>
              </w:rPr>
              <w:t xml:space="preserve"> САМОРЕАЛИЗАЦИИ ПЕДАГОГА В </w:t>
            </w:r>
            <w:r w:rsidRPr="00144C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ПРОФОРИЕНТАЦИОННОЙ ДЕЯТЕЛЬНОСТИ  </w:t>
            </w:r>
          </w:p>
        </w:tc>
        <w:tc>
          <w:tcPr>
            <w:tcW w:w="1724" w:type="dxa"/>
          </w:tcPr>
          <w:p w:rsidR="00E4500E" w:rsidRPr="00144C10" w:rsidRDefault="00A04802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4802">
              <w:rPr>
                <w:rFonts w:ascii="Times New Roman" w:hAnsi="Times New Roman"/>
                <w:sz w:val="24"/>
                <w:szCs w:val="24"/>
              </w:rPr>
              <w:lastRenderedPageBreak/>
              <w:t>85%</w:t>
            </w:r>
          </w:p>
        </w:tc>
        <w:tc>
          <w:tcPr>
            <w:tcW w:w="1704" w:type="dxa"/>
          </w:tcPr>
          <w:p w:rsidR="00E4500E" w:rsidRPr="00144C10" w:rsidRDefault="00E4500E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27" w:type="dxa"/>
            <w:gridSpan w:val="2"/>
          </w:tcPr>
          <w:p w:rsidR="00E4500E" w:rsidRPr="00144C10" w:rsidRDefault="00E4500E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500E" w:rsidRPr="00144C10" w:rsidTr="00766264">
        <w:tc>
          <w:tcPr>
            <w:tcW w:w="4516" w:type="dxa"/>
          </w:tcPr>
          <w:p w:rsidR="009235B0" w:rsidRPr="00144C10" w:rsidRDefault="009235B0" w:rsidP="009235B0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lastRenderedPageBreak/>
              <w:t>4.  КАЧЕСТВО ОЦЕНКИ  УРОВНЯ  СОЦИАЛЬНО-МЕТОДИЧЕСКОЙ САМОРЕАЛИЗАЦИИ ПЕДАГОГА В ПРОФОРИЕНТАЦИОННОЙ ДЕЯТЕЛЬНОСТИ 5. КАЧЕСТВО ОЦЕНКИ  УРОВНЯ ОВЛАДЕНИЯ ТЕХНОЛОГИЕЙ СОПРОВОЖДЕНИЯ</w:t>
            </w:r>
          </w:p>
          <w:p w:rsidR="00E4500E" w:rsidRPr="00144C10" w:rsidRDefault="009235B0" w:rsidP="009235B0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ПРОГРАММ ПО  ПРОФОРИЕНТАЦИИ  </w:t>
            </w:r>
          </w:p>
        </w:tc>
        <w:tc>
          <w:tcPr>
            <w:tcW w:w="1724" w:type="dxa"/>
          </w:tcPr>
          <w:p w:rsidR="00E4500E" w:rsidRPr="00144C10" w:rsidRDefault="00A04802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4802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704" w:type="dxa"/>
          </w:tcPr>
          <w:p w:rsidR="00E4500E" w:rsidRPr="00144C10" w:rsidRDefault="00E4500E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27" w:type="dxa"/>
            <w:gridSpan w:val="2"/>
          </w:tcPr>
          <w:p w:rsidR="00E4500E" w:rsidRPr="00144C10" w:rsidRDefault="00E4500E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500E" w:rsidRPr="00144C10" w:rsidTr="00766264">
        <w:tc>
          <w:tcPr>
            <w:tcW w:w="4516" w:type="dxa"/>
          </w:tcPr>
          <w:p w:rsidR="009235B0" w:rsidRPr="00144C10" w:rsidRDefault="009235B0" w:rsidP="009235B0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5. КАЧЕСТВО ОЦЕНКИ  УРОВНЯ ОВЛАДЕНИЯ ТЕХНОЛОГИЕЙ СОПРОВОЖДЕНИЯ</w:t>
            </w:r>
          </w:p>
          <w:p w:rsidR="00E4500E" w:rsidRPr="00144C10" w:rsidRDefault="009235B0" w:rsidP="009235B0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ПРОГРАММ ПО  ПРОФОРИЕНТАЦИИ  </w:t>
            </w:r>
          </w:p>
        </w:tc>
        <w:tc>
          <w:tcPr>
            <w:tcW w:w="1724" w:type="dxa"/>
          </w:tcPr>
          <w:p w:rsidR="00E4500E" w:rsidRPr="00144C10" w:rsidRDefault="00E4500E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4" w:type="dxa"/>
          </w:tcPr>
          <w:p w:rsidR="00E4500E" w:rsidRPr="00144C10" w:rsidRDefault="00A04802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4802"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1627" w:type="dxa"/>
            <w:gridSpan w:val="2"/>
          </w:tcPr>
          <w:p w:rsidR="00E4500E" w:rsidRPr="00144C10" w:rsidRDefault="00E4500E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500E" w:rsidRPr="00144C10" w:rsidTr="00766264">
        <w:tc>
          <w:tcPr>
            <w:tcW w:w="4516" w:type="dxa"/>
          </w:tcPr>
          <w:p w:rsidR="00E4500E" w:rsidRPr="00144C10" w:rsidRDefault="009235B0" w:rsidP="009235B0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6.КАЧЕСТВО ОЦЕНКИ  УРОВНЯ ОВЛАДЕНИЯ ТЕХНОЛОГИЕЙ ОРГАНИЗАЦИИ ПРОФОРИЕНТАЦИОННОЙ ДЕЯТЕЛЬНОСТИ НА РАЗНЫХ УРОВНЯХ ОБЩЕГО ОБРАЗОВАНИЯ </w:t>
            </w:r>
          </w:p>
        </w:tc>
        <w:tc>
          <w:tcPr>
            <w:tcW w:w="1724" w:type="dxa"/>
          </w:tcPr>
          <w:p w:rsidR="00E4500E" w:rsidRPr="00144C10" w:rsidRDefault="00A04802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4802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704" w:type="dxa"/>
          </w:tcPr>
          <w:p w:rsidR="00E4500E" w:rsidRPr="00144C10" w:rsidRDefault="00E4500E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27" w:type="dxa"/>
            <w:gridSpan w:val="2"/>
          </w:tcPr>
          <w:p w:rsidR="00E4500E" w:rsidRPr="00144C10" w:rsidRDefault="00E4500E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500E" w:rsidRPr="00144C10" w:rsidTr="00766264">
        <w:tc>
          <w:tcPr>
            <w:tcW w:w="4516" w:type="dxa"/>
          </w:tcPr>
          <w:p w:rsidR="00E4500E" w:rsidRPr="00144C10" w:rsidRDefault="009235B0" w:rsidP="009235B0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7 КАЧЕСТВО ОЦЕНКИ  УРОВНЯ ВНЕУЧЕБНОЙ РАБОТЫ С  УЧАЩИМИСЯ ПО ПРОФОРИЕНТАЦИИ</w:t>
            </w:r>
          </w:p>
        </w:tc>
        <w:tc>
          <w:tcPr>
            <w:tcW w:w="1724" w:type="dxa"/>
          </w:tcPr>
          <w:p w:rsidR="00E4500E" w:rsidRPr="00144C10" w:rsidRDefault="00A04802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4802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704" w:type="dxa"/>
          </w:tcPr>
          <w:p w:rsidR="00E4500E" w:rsidRPr="00144C10" w:rsidRDefault="00E4500E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27" w:type="dxa"/>
            <w:gridSpan w:val="2"/>
          </w:tcPr>
          <w:p w:rsidR="00E4500E" w:rsidRPr="00144C10" w:rsidRDefault="00E4500E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500E" w:rsidRPr="00144C10" w:rsidTr="00766264">
        <w:tc>
          <w:tcPr>
            <w:tcW w:w="4516" w:type="dxa"/>
          </w:tcPr>
          <w:p w:rsidR="00E4500E" w:rsidRPr="00144C10" w:rsidRDefault="009235B0" w:rsidP="009235B0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8 КАЧЕСТВО ОЦЕНКИ  УРОВНЯ СФОРМИРОВАННОСТИ КОМПЕТЕНЦИЙ У УЧАЩИХСЯ В РЕЗУЛЬТАТЕ ОСВОЕНИЯ ПРОГРАММЫ ПО ПРОФОРИЕНТАЦИИ</w:t>
            </w:r>
          </w:p>
        </w:tc>
        <w:tc>
          <w:tcPr>
            <w:tcW w:w="1724" w:type="dxa"/>
          </w:tcPr>
          <w:p w:rsidR="00E4500E" w:rsidRPr="00144C10" w:rsidRDefault="00A04802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4802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704" w:type="dxa"/>
          </w:tcPr>
          <w:p w:rsidR="00E4500E" w:rsidRPr="00144C10" w:rsidRDefault="00E4500E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27" w:type="dxa"/>
            <w:gridSpan w:val="2"/>
          </w:tcPr>
          <w:p w:rsidR="00E4500E" w:rsidRPr="00144C10" w:rsidRDefault="00E4500E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500E" w:rsidRPr="00144C10" w:rsidTr="00766264">
        <w:tc>
          <w:tcPr>
            <w:tcW w:w="4516" w:type="dxa"/>
          </w:tcPr>
          <w:p w:rsidR="00E4500E" w:rsidRPr="00144C10" w:rsidRDefault="009235B0" w:rsidP="009235B0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9. КАЧЕСТВО УРОВНЯ АКМЕОЛОГИЧЕСКИХ  ДОСТИЖЕНИЙ УЧАЩИХСЯ В ПРОФОРИЕНТАЦИОННЫХ КОНКУРСАХ </w:t>
            </w:r>
          </w:p>
        </w:tc>
        <w:tc>
          <w:tcPr>
            <w:tcW w:w="1724" w:type="dxa"/>
          </w:tcPr>
          <w:p w:rsidR="00E4500E" w:rsidRPr="00144C10" w:rsidRDefault="00E4500E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4" w:type="dxa"/>
          </w:tcPr>
          <w:p w:rsidR="00E4500E" w:rsidRPr="00144C10" w:rsidRDefault="00A04802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4802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627" w:type="dxa"/>
            <w:gridSpan w:val="2"/>
          </w:tcPr>
          <w:p w:rsidR="00E4500E" w:rsidRPr="00144C10" w:rsidRDefault="00E4500E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500E" w:rsidRPr="00144C10" w:rsidTr="00766264">
        <w:tc>
          <w:tcPr>
            <w:tcW w:w="4516" w:type="dxa"/>
          </w:tcPr>
          <w:p w:rsidR="00E4500E" w:rsidRPr="00144C10" w:rsidRDefault="009235B0" w:rsidP="009235B0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10.КАЧЕСТВО УРОВНЯ ОСНАЩЕННОСТИ КАБИНЕТА ПО ПРОФОРИЕНТАЦИИ</w:t>
            </w:r>
          </w:p>
        </w:tc>
        <w:tc>
          <w:tcPr>
            <w:tcW w:w="1724" w:type="dxa"/>
          </w:tcPr>
          <w:p w:rsidR="00E4500E" w:rsidRPr="00144C10" w:rsidRDefault="00E4500E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4" w:type="dxa"/>
          </w:tcPr>
          <w:p w:rsidR="00E4500E" w:rsidRPr="00144C10" w:rsidRDefault="00A04802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4802"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  <w:tc>
          <w:tcPr>
            <w:tcW w:w="1627" w:type="dxa"/>
            <w:gridSpan w:val="2"/>
          </w:tcPr>
          <w:p w:rsidR="00E4500E" w:rsidRPr="00144C10" w:rsidRDefault="00E4500E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500E" w:rsidRPr="00144C10" w:rsidTr="00766264">
        <w:tc>
          <w:tcPr>
            <w:tcW w:w="4516" w:type="dxa"/>
          </w:tcPr>
          <w:p w:rsidR="00E4500E" w:rsidRPr="00167BF1" w:rsidRDefault="009235B0" w:rsidP="009235B0">
            <w:pPr>
              <w:rPr>
                <w:rFonts w:ascii="Times New Roman" w:hAnsi="Times New Roman"/>
                <w:sz w:val="24"/>
                <w:szCs w:val="24"/>
              </w:rPr>
            </w:pPr>
            <w:r w:rsidRPr="00167BF1">
              <w:rPr>
                <w:rFonts w:ascii="Times New Roman" w:hAnsi="Times New Roman"/>
                <w:sz w:val="24"/>
                <w:szCs w:val="24"/>
              </w:rPr>
              <w:t xml:space="preserve">11. КАЧЕСТВО УРОВНЯ АКМЕОЛОГИЧЕСКИХ  ДОСТИЖЕНИЙ ПЕДАГОГОМ В ПРОФОРИЕНТАЦИОННЫХ КОНКУРСАХ </w:t>
            </w:r>
          </w:p>
        </w:tc>
        <w:tc>
          <w:tcPr>
            <w:tcW w:w="1724" w:type="dxa"/>
          </w:tcPr>
          <w:p w:rsidR="00E4500E" w:rsidRPr="00A04802" w:rsidRDefault="00E4500E" w:rsidP="009235B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4" w:type="dxa"/>
          </w:tcPr>
          <w:p w:rsidR="00E4500E" w:rsidRPr="00144C10" w:rsidRDefault="00167BF1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7BF1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1627" w:type="dxa"/>
            <w:gridSpan w:val="2"/>
          </w:tcPr>
          <w:p w:rsidR="00E4500E" w:rsidRPr="00144C10" w:rsidRDefault="00E4500E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500E" w:rsidRPr="00144C10" w:rsidTr="00766264">
        <w:tc>
          <w:tcPr>
            <w:tcW w:w="4516" w:type="dxa"/>
          </w:tcPr>
          <w:p w:rsidR="00E4500E" w:rsidRPr="00144C10" w:rsidRDefault="009235B0" w:rsidP="009235B0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12. КАЧЕСТВО   УРОВНЯ КОНСУЛЬТАТИВНОЙ ДЕЯТЕЛЬНОСТИ ПЕДАГОГА ПО   ПРОФОРИЕНТАЦИОННОЙ РАБОТЕ </w:t>
            </w:r>
          </w:p>
        </w:tc>
        <w:tc>
          <w:tcPr>
            <w:tcW w:w="1724" w:type="dxa"/>
          </w:tcPr>
          <w:p w:rsidR="00E4500E" w:rsidRPr="00144C10" w:rsidRDefault="00A04802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4802"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1704" w:type="dxa"/>
          </w:tcPr>
          <w:p w:rsidR="00E4500E" w:rsidRPr="00144C10" w:rsidRDefault="00E4500E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27" w:type="dxa"/>
            <w:gridSpan w:val="2"/>
          </w:tcPr>
          <w:p w:rsidR="00E4500E" w:rsidRPr="00144C10" w:rsidRDefault="00E4500E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500E" w:rsidRPr="00144C10" w:rsidTr="00766264">
        <w:tc>
          <w:tcPr>
            <w:tcW w:w="4516" w:type="dxa"/>
          </w:tcPr>
          <w:p w:rsidR="00E4500E" w:rsidRPr="00144C10" w:rsidRDefault="009235B0" w:rsidP="009235B0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13. КАЧЕСТВО   ОЦЕНКИ РАБОТЫ С РОДИТЕЛЯМИ ПО   ПРОФОРИЕНТАЦИОННОЙ РАБОТЕ </w:t>
            </w:r>
          </w:p>
        </w:tc>
        <w:tc>
          <w:tcPr>
            <w:tcW w:w="1724" w:type="dxa"/>
          </w:tcPr>
          <w:p w:rsidR="00E4500E" w:rsidRPr="00144C10" w:rsidRDefault="00E4500E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4" w:type="dxa"/>
          </w:tcPr>
          <w:p w:rsidR="00E4500E" w:rsidRPr="00144C10" w:rsidRDefault="00A04802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4802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627" w:type="dxa"/>
            <w:gridSpan w:val="2"/>
          </w:tcPr>
          <w:p w:rsidR="00E4500E" w:rsidRPr="00144C10" w:rsidRDefault="00E4500E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500E" w:rsidRPr="00144C10" w:rsidTr="00766264">
        <w:tc>
          <w:tcPr>
            <w:tcW w:w="4516" w:type="dxa"/>
          </w:tcPr>
          <w:p w:rsidR="00E4500E" w:rsidRPr="00144C10" w:rsidRDefault="009235B0" w:rsidP="009235B0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14. КАЧЕСТВО   УРОВНЯ  ВЗАИМОДЕЙСТВИЯ В </w:t>
            </w:r>
            <w:r w:rsidRPr="00144C10">
              <w:rPr>
                <w:rFonts w:ascii="Times New Roman" w:hAnsi="Times New Roman"/>
                <w:sz w:val="24"/>
                <w:szCs w:val="24"/>
              </w:rPr>
              <w:lastRenderedPageBreak/>
              <w:t>ПРОФОРИЕНТАЦИОННОЙ РАБОТЕ С КЛАССНЫМ РУКОВОДИТЕЛЕМ, ПСИХОЛОГОМ, СОЦИАЛЬНЫМ РАБОТНИКОМ, БИБЛИОТЕКАРЕМ, РУКОВОДИТЕЛЯМИ</w:t>
            </w:r>
            <w:proofErr w:type="gramStart"/>
            <w:r w:rsidRPr="00144C10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44C10">
              <w:rPr>
                <w:rFonts w:ascii="Times New Roman" w:hAnsi="Times New Roman"/>
                <w:sz w:val="24"/>
                <w:szCs w:val="24"/>
              </w:rPr>
              <w:t xml:space="preserve">ОЦИАЛЬНЫМИ ПАРТНЕРАМИ   </w:t>
            </w:r>
          </w:p>
        </w:tc>
        <w:tc>
          <w:tcPr>
            <w:tcW w:w="1724" w:type="dxa"/>
          </w:tcPr>
          <w:p w:rsidR="00E4500E" w:rsidRPr="00144C10" w:rsidRDefault="00A04802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4802">
              <w:rPr>
                <w:rFonts w:ascii="Times New Roman" w:hAnsi="Times New Roman"/>
                <w:sz w:val="24"/>
                <w:szCs w:val="24"/>
              </w:rPr>
              <w:lastRenderedPageBreak/>
              <w:t>95%</w:t>
            </w:r>
          </w:p>
        </w:tc>
        <w:tc>
          <w:tcPr>
            <w:tcW w:w="1704" w:type="dxa"/>
          </w:tcPr>
          <w:p w:rsidR="00E4500E" w:rsidRPr="00144C10" w:rsidRDefault="00E4500E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27" w:type="dxa"/>
            <w:gridSpan w:val="2"/>
          </w:tcPr>
          <w:p w:rsidR="00E4500E" w:rsidRPr="00144C10" w:rsidRDefault="00E4500E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500E" w:rsidRPr="00144C10" w:rsidTr="00766264">
        <w:tc>
          <w:tcPr>
            <w:tcW w:w="4516" w:type="dxa"/>
          </w:tcPr>
          <w:p w:rsidR="00E4500E" w:rsidRPr="00144C10" w:rsidRDefault="009235B0" w:rsidP="009235B0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15. КАЧЕСТВО   УРОВНЯ АКТИВНОСТИ В  ПРОФОРИЕНТАЦИОННОМ САМООБРАЗОВАНИИ </w:t>
            </w:r>
          </w:p>
        </w:tc>
        <w:tc>
          <w:tcPr>
            <w:tcW w:w="1724" w:type="dxa"/>
          </w:tcPr>
          <w:p w:rsidR="00E4500E" w:rsidRPr="00144C10" w:rsidRDefault="00E4500E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4" w:type="dxa"/>
          </w:tcPr>
          <w:p w:rsidR="00E4500E" w:rsidRPr="00144C10" w:rsidRDefault="00A04802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4802"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1627" w:type="dxa"/>
            <w:gridSpan w:val="2"/>
          </w:tcPr>
          <w:p w:rsidR="00E4500E" w:rsidRPr="00144C10" w:rsidRDefault="00E4500E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500E" w:rsidRPr="00144C10" w:rsidTr="00766264">
        <w:tc>
          <w:tcPr>
            <w:tcW w:w="4516" w:type="dxa"/>
          </w:tcPr>
          <w:p w:rsidR="00E4500E" w:rsidRPr="00144C10" w:rsidRDefault="009235B0" w:rsidP="009235B0">
            <w:pPr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 xml:space="preserve">16. КАЧЕСТВО   УРОВНЯ ПРОФОРИЕНТАЦИОННОЙ НАУЧНО- ИССЛЕДОВАТЕЛЬСКОЙ ДЕЯТЕЛЬНОСТИ ПЕДАГОГОМ </w:t>
            </w:r>
          </w:p>
        </w:tc>
        <w:tc>
          <w:tcPr>
            <w:tcW w:w="1724" w:type="dxa"/>
          </w:tcPr>
          <w:p w:rsidR="00E4500E" w:rsidRPr="00144C10" w:rsidRDefault="00E4500E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4" w:type="dxa"/>
          </w:tcPr>
          <w:p w:rsidR="00E4500E" w:rsidRPr="00144C10" w:rsidRDefault="00A04802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4802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627" w:type="dxa"/>
            <w:gridSpan w:val="2"/>
          </w:tcPr>
          <w:p w:rsidR="00E4500E" w:rsidRPr="00144C10" w:rsidRDefault="00E4500E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F3A9A" w:rsidRPr="00144C10" w:rsidTr="00766264">
        <w:tc>
          <w:tcPr>
            <w:tcW w:w="4516" w:type="dxa"/>
            <w:tcBorders>
              <w:right w:val="single" w:sz="4" w:space="0" w:color="auto"/>
            </w:tcBorders>
          </w:tcPr>
          <w:p w:rsidR="002F3A9A" w:rsidRPr="006A45E4" w:rsidRDefault="002F3A9A" w:rsidP="009235B0">
            <w:pPr>
              <w:rPr>
                <w:rFonts w:ascii="Times New Roman" w:hAnsi="Times New Roman"/>
                <w:sz w:val="24"/>
                <w:szCs w:val="24"/>
              </w:rPr>
            </w:pPr>
            <w:r w:rsidRPr="006A45E4">
              <w:rPr>
                <w:rFonts w:ascii="Times New Roman" w:hAnsi="Times New Roman"/>
                <w:sz w:val="24"/>
                <w:szCs w:val="24"/>
              </w:rPr>
              <w:t xml:space="preserve">17. КАЧЕСТВО    УРОВНЕЙ  ПООЩРЕНИЯ  ЗА     АКМЕОЛОГИЧЕСКИЕ ДОСТИЖЕНИЯ  ПЕДАГОГА  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2F3A9A" w:rsidRPr="00A04802" w:rsidRDefault="002F3A9A" w:rsidP="009235B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2F3A9A" w:rsidRPr="00A04802" w:rsidRDefault="006A45E4" w:rsidP="009235B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04802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2F3A9A" w:rsidRPr="00A04802" w:rsidRDefault="002F3A9A" w:rsidP="009235B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766264" w:rsidRPr="00144C10" w:rsidTr="00766264">
        <w:tc>
          <w:tcPr>
            <w:tcW w:w="4516" w:type="dxa"/>
            <w:tcBorders>
              <w:right w:val="single" w:sz="4" w:space="0" w:color="auto"/>
            </w:tcBorders>
          </w:tcPr>
          <w:p w:rsidR="00766264" w:rsidRPr="00144C10" w:rsidRDefault="00766264" w:rsidP="009235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4C1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766264" w:rsidRPr="00144C10" w:rsidRDefault="00766264" w:rsidP="0076626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264" w:rsidRPr="00144C10" w:rsidRDefault="00766264" w:rsidP="0076626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766264" w:rsidRPr="00144C10" w:rsidRDefault="00766264" w:rsidP="0076626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1E0C" w:rsidRPr="00144C10" w:rsidRDefault="00D91E0C" w:rsidP="009235B0">
      <w:pPr>
        <w:rPr>
          <w:rFonts w:ascii="Times New Roman" w:hAnsi="Times New Roman"/>
          <w:sz w:val="24"/>
          <w:szCs w:val="24"/>
        </w:rPr>
      </w:pPr>
    </w:p>
    <w:p w:rsidR="00A6076C" w:rsidRDefault="00D91E0C" w:rsidP="009235B0">
      <w:pPr>
        <w:rPr>
          <w:rFonts w:ascii="Times New Roman" w:hAnsi="Times New Roman"/>
          <w:sz w:val="24"/>
          <w:szCs w:val="24"/>
        </w:rPr>
      </w:pPr>
      <w:r w:rsidRPr="00144C10">
        <w:rPr>
          <w:rFonts w:ascii="Times New Roman" w:hAnsi="Times New Roman"/>
          <w:sz w:val="24"/>
          <w:szCs w:val="24"/>
        </w:rPr>
        <w:t>Выводы</w:t>
      </w:r>
      <w:r w:rsidR="00A6076C">
        <w:rPr>
          <w:rFonts w:ascii="Times New Roman" w:hAnsi="Times New Roman"/>
          <w:sz w:val="24"/>
          <w:szCs w:val="24"/>
        </w:rPr>
        <w:t xml:space="preserve">: </w:t>
      </w:r>
      <w:r w:rsidR="00A6076C" w:rsidRPr="00A6076C">
        <w:rPr>
          <w:rFonts w:ascii="Times New Roman" w:hAnsi="Times New Roman"/>
          <w:sz w:val="24"/>
          <w:szCs w:val="24"/>
        </w:rPr>
        <w:t xml:space="preserve"> </w:t>
      </w:r>
      <w:r w:rsidR="00A6076C">
        <w:rPr>
          <w:rFonts w:ascii="Times New Roman" w:hAnsi="Times New Roman"/>
          <w:sz w:val="24"/>
          <w:szCs w:val="24"/>
        </w:rPr>
        <w:t xml:space="preserve">качество профессиональной деятельности педагога, ответственного за профориентационную работу, составляет </w:t>
      </w:r>
      <w:r w:rsidR="00CD519F">
        <w:rPr>
          <w:rFonts w:ascii="Times New Roman" w:hAnsi="Times New Roman"/>
          <w:sz w:val="24"/>
          <w:szCs w:val="24"/>
        </w:rPr>
        <w:t xml:space="preserve"> 81</w:t>
      </w:r>
      <w:r w:rsidR="00A6076C">
        <w:rPr>
          <w:rFonts w:ascii="Times New Roman" w:hAnsi="Times New Roman"/>
          <w:sz w:val="24"/>
          <w:szCs w:val="24"/>
        </w:rPr>
        <w:t xml:space="preserve">%. Это говорит о том, что в школе налажена система профориентационной работы на разных уровнях. Работа проводится во всех направлениях. В профориентационную деятельность включены все участники образовательного процесса. </w:t>
      </w:r>
    </w:p>
    <w:p w:rsidR="00D91E0C" w:rsidRDefault="00A6076C" w:rsidP="009235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Рекомендации: активизировать учебно-методическую работу, исследовательскую</w:t>
      </w:r>
      <w:r w:rsidR="00CD519F">
        <w:rPr>
          <w:rFonts w:ascii="Times New Roman" w:hAnsi="Times New Roman"/>
          <w:sz w:val="24"/>
          <w:szCs w:val="24"/>
        </w:rPr>
        <w:t xml:space="preserve"> работу </w:t>
      </w:r>
      <w:r>
        <w:rPr>
          <w:rFonts w:ascii="Times New Roman" w:hAnsi="Times New Roman"/>
          <w:sz w:val="24"/>
          <w:szCs w:val="24"/>
        </w:rPr>
        <w:t xml:space="preserve"> и работу с родителями.</w:t>
      </w:r>
    </w:p>
    <w:p w:rsidR="002F3A9A" w:rsidRPr="00144C10" w:rsidRDefault="002F3A9A" w:rsidP="009235B0">
      <w:pPr>
        <w:rPr>
          <w:rFonts w:ascii="Times New Roman" w:hAnsi="Times New Roman"/>
          <w:sz w:val="24"/>
          <w:szCs w:val="24"/>
          <w:highlight w:val="yellow"/>
        </w:rPr>
      </w:pPr>
    </w:p>
    <w:p w:rsidR="002F3A9A" w:rsidRPr="00144C10" w:rsidRDefault="002F3A9A" w:rsidP="009235B0">
      <w:pPr>
        <w:rPr>
          <w:rFonts w:ascii="Times New Roman" w:hAnsi="Times New Roman"/>
          <w:sz w:val="24"/>
          <w:szCs w:val="24"/>
          <w:highlight w:val="yellow"/>
        </w:rPr>
      </w:pPr>
    </w:p>
    <w:p w:rsidR="002F3A9A" w:rsidRPr="00144C10" w:rsidRDefault="002F3A9A" w:rsidP="009235B0">
      <w:pPr>
        <w:rPr>
          <w:rFonts w:ascii="Times New Roman" w:hAnsi="Times New Roman"/>
          <w:sz w:val="24"/>
          <w:szCs w:val="24"/>
          <w:highlight w:val="yellow"/>
        </w:rPr>
      </w:pPr>
    </w:p>
    <w:p w:rsidR="002F3A9A" w:rsidRPr="00144C10" w:rsidRDefault="002F3A9A" w:rsidP="009235B0">
      <w:pPr>
        <w:rPr>
          <w:rFonts w:ascii="Times New Roman" w:hAnsi="Times New Roman"/>
          <w:sz w:val="24"/>
          <w:szCs w:val="24"/>
          <w:highlight w:val="yellow"/>
        </w:rPr>
      </w:pPr>
    </w:p>
    <w:p w:rsidR="002F3A9A" w:rsidRPr="00144C10" w:rsidRDefault="002F3A9A" w:rsidP="009235B0">
      <w:pPr>
        <w:rPr>
          <w:rFonts w:ascii="Times New Roman" w:hAnsi="Times New Roman"/>
          <w:sz w:val="24"/>
          <w:szCs w:val="24"/>
          <w:highlight w:val="yellow"/>
        </w:rPr>
      </w:pPr>
    </w:p>
    <w:p w:rsidR="00D91E0C" w:rsidRPr="00144C10" w:rsidRDefault="00D91E0C" w:rsidP="009235B0">
      <w:pPr>
        <w:rPr>
          <w:rFonts w:ascii="Times New Roman" w:hAnsi="Times New Roman"/>
          <w:sz w:val="24"/>
          <w:szCs w:val="24"/>
          <w:highlight w:val="yellow"/>
        </w:rPr>
      </w:pPr>
    </w:p>
    <w:p w:rsidR="00D91E0C" w:rsidRPr="00144C10" w:rsidRDefault="00D91E0C" w:rsidP="009235B0">
      <w:pPr>
        <w:rPr>
          <w:rFonts w:ascii="Times New Roman" w:hAnsi="Times New Roman"/>
          <w:sz w:val="24"/>
          <w:szCs w:val="24"/>
          <w:highlight w:val="yellow"/>
        </w:rPr>
      </w:pPr>
    </w:p>
    <w:p w:rsidR="00D91E0C" w:rsidRDefault="00D91E0C" w:rsidP="009235B0">
      <w:pPr>
        <w:rPr>
          <w:rFonts w:ascii="Times New Roman" w:hAnsi="Times New Roman"/>
          <w:sz w:val="24"/>
          <w:szCs w:val="24"/>
          <w:highlight w:val="yellow"/>
        </w:rPr>
      </w:pPr>
    </w:p>
    <w:p w:rsidR="00D91E0C" w:rsidRDefault="00D91E0C" w:rsidP="009235B0">
      <w:pPr>
        <w:rPr>
          <w:rFonts w:ascii="Times New Roman" w:hAnsi="Times New Roman"/>
          <w:sz w:val="24"/>
          <w:szCs w:val="24"/>
          <w:highlight w:val="yellow"/>
        </w:rPr>
      </w:pPr>
    </w:p>
    <w:p w:rsidR="002F3A9A" w:rsidRPr="003402E1" w:rsidRDefault="002F3A9A" w:rsidP="009235B0">
      <w:pPr>
        <w:rPr>
          <w:rFonts w:ascii="Times New Roman" w:hAnsi="Times New Roman"/>
          <w:sz w:val="24"/>
          <w:szCs w:val="24"/>
          <w:highlight w:val="yellow"/>
        </w:rPr>
      </w:pPr>
    </w:p>
    <w:p w:rsidR="006066CA" w:rsidRDefault="006066CA"/>
    <w:sectPr w:rsidR="006066CA" w:rsidSect="0077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502C"/>
    <w:multiLevelType w:val="hybridMultilevel"/>
    <w:tmpl w:val="6A246FE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5387F"/>
    <w:multiLevelType w:val="hybridMultilevel"/>
    <w:tmpl w:val="A21EED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DC7"/>
    <w:rsid w:val="000212E3"/>
    <w:rsid w:val="000C1130"/>
    <w:rsid w:val="00144C10"/>
    <w:rsid w:val="00167BF1"/>
    <w:rsid w:val="001755D1"/>
    <w:rsid w:val="001B43F2"/>
    <w:rsid w:val="001B5F20"/>
    <w:rsid w:val="001F3DD5"/>
    <w:rsid w:val="001F5207"/>
    <w:rsid w:val="002F3A9A"/>
    <w:rsid w:val="00310AF2"/>
    <w:rsid w:val="00332E34"/>
    <w:rsid w:val="003402E1"/>
    <w:rsid w:val="00366DC7"/>
    <w:rsid w:val="003B3314"/>
    <w:rsid w:val="00487164"/>
    <w:rsid w:val="004C69D1"/>
    <w:rsid w:val="004E6BDD"/>
    <w:rsid w:val="005629FC"/>
    <w:rsid w:val="00581DAD"/>
    <w:rsid w:val="005A38CB"/>
    <w:rsid w:val="005D6BC2"/>
    <w:rsid w:val="005E320B"/>
    <w:rsid w:val="005F4323"/>
    <w:rsid w:val="006066CA"/>
    <w:rsid w:val="00684CB2"/>
    <w:rsid w:val="00695044"/>
    <w:rsid w:val="006A45E4"/>
    <w:rsid w:val="006F1544"/>
    <w:rsid w:val="00722CC5"/>
    <w:rsid w:val="007357EA"/>
    <w:rsid w:val="0074108D"/>
    <w:rsid w:val="00766264"/>
    <w:rsid w:val="00777924"/>
    <w:rsid w:val="007E641A"/>
    <w:rsid w:val="00800F32"/>
    <w:rsid w:val="008B2BA4"/>
    <w:rsid w:val="008D116C"/>
    <w:rsid w:val="008E349B"/>
    <w:rsid w:val="008E3B1B"/>
    <w:rsid w:val="008E67A3"/>
    <w:rsid w:val="009235B0"/>
    <w:rsid w:val="00A04802"/>
    <w:rsid w:val="00A6076C"/>
    <w:rsid w:val="00A8383A"/>
    <w:rsid w:val="00AD3B7A"/>
    <w:rsid w:val="00AE56D9"/>
    <w:rsid w:val="00B32754"/>
    <w:rsid w:val="00B44FBF"/>
    <w:rsid w:val="00BE5E3B"/>
    <w:rsid w:val="00BF6741"/>
    <w:rsid w:val="00C06ED3"/>
    <w:rsid w:val="00C23F83"/>
    <w:rsid w:val="00C305EC"/>
    <w:rsid w:val="00C34666"/>
    <w:rsid w:val="00C34A8D"/>
    <w:rsid w:val="00C4097B"/>
    <w:rsid w:val="00C9192C"/>
    <w:rsid w:val="00CB7B3B"/>
    <w:rsid w:val="00CD519F"/>
    <w:rsid w:val="00CD7F83"/>
    <w:rsid w:val="00CE7848"/>
    <w:rsid w:val="00D83AF1"/>
    <w:rsid w:val="00D91E0C"/>
    <w:rsid w:val="00D9777D"/>
    <w:rsid w:val="00DA5FF7"/>
    <w:rsid w:val="00DB044A"/>
    <w:rsid w:val="00E17AA6"/>
    <w:rsid w:val="00E4500E"/>
    <w:rsid w:val="00E477DC"/>
    <w:rsid w:val="00E96DBA"/>
    <w:rsid w:val="00EA61ED"/>
    <w:rsid w:val="00EB1C2A"/>
    <w:rsid w:val="00EF0ADE"/>
    <w:rsid w:val="00F11CA1"/>
    <w:rsid w:val="00F307A8"/>
    <w:rsid w:val="00F604E1"/>
    <w:rsid w:val="00F919C7"/>
    <w:rsid w:val="00FA42E9"/>
    <w:rsid w:val="00FB39AA"/>
    <w:rsid w:val="00FE6CDD"/>
    <w:rsid w:val="00FF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50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450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1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50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450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1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3551</Words>
  <Characters>20242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6</cp:lastModifiedBy>
  <cp:revision>2</cp:revision>
  <cp:lastPrinted>2015-12-09T06:49:00Z</cp:lastPrinted>
  <dcterms:created xsi:type="dcterms:W3CDTF">2016-10-24T13:54:00Z</dcterms:created>
  <dcterms:modified xsi:type="dcterms:W3CDTF">2016-10-24T13:54:00Z</dcterms:modified>
</cp:coreProperties>
</file>